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A357" w14:textId="77777777" w:rsidR="00D572B3" w:rsidRPr="0085029F" w:rsidRDefault="0085029F" w:rsidP="00F019A0">
      <w:pPr>
        <w:pStyle w:val="KeinLeerraum"/>
        <w:rPr>
          <w:rFonts w:ascii="Arial Narrow" w:hAnsi="Arial Narrow"/>
          <w:b/>
          <w:sz w:val="26"/>
          <w:szCs w:val="26"/>
          <w:lang w:val="de-DE"/>
        </w:rPr>
      </w:pPr>
      <w:r w:rsidRPr="0085029F">
        <w:rPr>
          <w:rFonts w:ascii="Arial Narrow" w:hAnsi="Arial Narrow"/>
          <w:b/>
          <w:noProof/>
          <w:sz w:val="26"/>
          <w:szCs w:val="26"/>
          <w:lang w:val="de-DE" w:eastAsia="de-DE"/>
        </w:rPr>
        <w:drawing>
          <wp:anchor distT="0" distB="0" distL="114300" distR="114300" simplePos="0" relativeHeight="251658240" behindDoc="0" locked="0" layoutInCell="1" allowOverlap="1" wp14:anchorId="0D2511B1" wp14:editId="62246A85">
            <wp:simplePos x="0" y="0"/>
            <wp:positionH relativeFrom="margin">
              <wp:align>right</wp:align>
            </wp:positionH>
            <wp:positionV relativeFrom="paragraph">
              <wp:posOffset>11430</wp:posOffset>
            </wp:positionV>
            <wp:extent cx="1159308" cy="9715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haus_Huber_all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308" cy="971550"/>
                    </a:xfrm>
                    <a:prstGeom prst="rect">
                      <a:avLst/>
                    </a:prstGeom>
                  </pic:spPr>
                </pic:pic>
              </a:graphicData>
            </a:graphic>
            <wp14:sizeRelH relativeFrom="page">
              <wp14:pctWidth>0</wp14:pctWidth>
            </wp14:sizeRelH>
            <wp14:sizeRelV relativeFrom="page">
              <wp14:pctHeight>0</wp14:pctHeight>
            </wp14:sizeRelV>
          </wp:anchor>
        </w:drawing>
      </w:r>
      <w:r w:rsidR="003E50DB" w:rsidRPr="0085029F">
        <w:rPr>
          <w:rFonts w:ascii="Arial Narrow" w:hAnsi="Arial Narrow"/>
          <w:b/>
          <w:sz w:val="26"/>
          <w:szCs w:val="26"/>
          <w:lang w:val="de-DE"/>
        </w:rPr>
        <w:t>Filmhaus Huber, Türkheim</w:t>
      </w:r>
    </w:p>
    <w:p w14:paraId="4D0515F3" w14:textId="77777777" w:rsidR="00C83617" w:rsidRDefault="00C83617" w:rsidP="00F019A0">
      <w:pPr>
        <w:pStyle w:val="KeinLeerraum"/>
        <w:rPr>
          <w:rFonts w:ascii="Arial Narrow" w:hAnsi="Arial Narrow"/>
          <w:szCs w:val="24"/>
          <w:lang w:val="de-DE"/>
        </w:rPr>
      </w:pPr>
      <w:r>
        <w:rPr>
          <w:rFonts w:ascii="Arial Narrow" w:hAnsi="Arial Narrow"/>
          <w:szCs w:val="24"/>
          <w:lang w:val="de-DE"/>
        </w:rPr>
        <w:t>Inh. Kai Erfurt</w:t>
      </w:r>
    </w:p>
    <w:p w14:paraId="5727E0D8" w14:textId="77777777" w:rsidR="003E50DB" w:rsidRPr="003E50DB" w:rsidRDefault="007B0785" w:rsidP="00F019A0">
      <w:pPr>
        <w:pStyle w:val="KeinLeerraum"/>
        <w:rPr>
          <w:rFonts w:ascii="Arial Narrow" w:hAnsi="Arial Narrow"/>
          <w:szCs w:val="24"/>
          <w:lang w:val="de-DE"/>
        </w:rPr>
      </w:pPr>
      <w:r w:rsidRPr="003E50DB">
        <w:rPr>
          <w:rFonts w:ascii="Arial Narrow" w:hAnsi="Arial Narrow"/>
          <w:szCs w:val="24"/>
          <w:lang w:val="de-DE"/>
        </w:rPr>
        <w:t>Maximilian-Phillip-Str. 15</w:t>
      </w:r>
      <w:r>
        <w:rPr>
          <w:rFonts w:ascii="Arial Narrow" w:hAnsi="Arial Narrow"/>
          <w:szCs w:val="24"/>
          <w:lang w:val="de-DE"/>
        </w:rPr>
        <w:tab/>
      </w:r>
      <w:r w:rsidR="003E50DB">
        <w:rPr>
          <w:rFonts w:ascii="Arial Narrow" w:hAnsi="Arial Narrow"/>
          <w:szCs w:val="24"/>
          <w:lang w:val="de-DE"/>
        </w:rPr>
        <w:tab/>
        <w:t xml:space="preserve">Telefon: </w:t>
      </w:r>
      <w:r w:rsidR="00781DA1">
        <w:rPr>
          <w:rFonts w:ascii="Arial Narrow" w:hAnsi="Arial Narrow"/>
          <w:szCs w:val="24"/>
          <w:lang w:val="de-DE"/>
        </w:rPr>
        <w:t>08245 – 90 40 60</w:t>
      </w:r>
    </w:p>
    <w:p w14:paraId="2FE9A8F1" w14:textId="77777777" w:rsidR="003E50DB" w:rsidRDefault="007B0785" w:rsidP="00F019A0">
      <w:pPr>
        <w:pStyle w:val="KeinLeerraum"/>
        <w:rPr>
          <w:rFonts w:ascii="Arial Narrow" w:hAnsi="Arial Narrow"/>
          <w:szCs w:val="24"/>
          <w:lang w:val="de-DE"/>
        </w:rPr>
      </w:pPr>
      <w:r>
        <w:rPr>
          <w:rFonts w:ascii="Arial Narrow" w:hAnsi="Arial Narrow"/>
          <w:szCs w:val="24"/>
          <w:lang w:val="de-DE"/>
        </w:rPr>
        <w:t xml:space="preserve">86842 Türkheim </w:t>
      </w:r>
      <w:r>
        <w:rPr>
          <w:rFonts w:ascii="Arial Narrow" w:hAnsi="Arial Narrow"/>
          <w:szCs w:val="24"/>
          <w:lang w:val="de-DE"/>
        </w:rPr>
        <w:tab/>
      </w:r>
      <w:r w:rsidR="003E50DB">
        <w:rPr>
          <w:rFonts w:ascii="Arial Narrow" w:hAnsi="Arial Narrow"/>
          <w:szCs w:val="24"/>
          <w:lang w:val="de-DE"/>
        </w:rPr>
        <w:tab/>
      </w:r>
      <w:r w:rsidR="003E50DB">
        <w:rPr>
          <w:rFonts w:ascii="Arial Narrow" w:hAnsi="Arial Narrow"/>
          <w:szCs w:val="24"/>
          <w:lang w:val="de-DE"/>
        </w:rPr>
        <w:tab/>
      </w:r>
      <w:r w:rsidR="0085029F">
        <w:rPr>
          <w:rFonts w:ascii="Arial Narrow" w:hAnsi="Arial Narrow"/>
          <w:szCs w:val="24"/>
          <w:lang w:val="de-DE"/>
        </w:rPr>
        <w:t xml:space="preserve">E-Mail: </w:t>
      </w:r>
      <w:hyperlink r:id="rId6" w:history="1">
        <w:r w:rsidR="003E50DB" w:rsidRPr="00AA2700">
          <w:rPr>
            <w:rStyle w:val="Hyperlink"/>
            <w:rFonts w:ascii="Arial Narrow" w:hAnsi="Arial Narrow"/>
            <w:szCs w:val="24"/>
            <w:lang w:val="de-DE"/>
          </w:rPr>
          <w:t>kino@filmhaus-huber.de</w:t>
        </w:r>
      </w:hyperlink>
    </w:p>
    <w:p w14:paraId="320303A9" w14:textId="77777777" w:rsidR="003E50DB" w:rsidRPr="003E50DB" w:rsidRDefault="007B0785" w:rsidP="00F019A0">
      <w:pPr>
        <w:pStyle w:val="KeinLeerraum"/>
        <w:rPr>
          <w:rFonts w:ascii="Arial Narrow" w:hAnsi="Arial Narrow"/>
          <w:szCs w:val="24"/>
          <w:lang w:val="de-DE"/>
        </w:rPr>
      </w:pPr>
      <w:r>
        <w:rPr>
          <w:rFonts w:ascii="Arial Narrow" w:hAnsi="Arial Narrow"/>
          <w:szCs w:val="24"/>
          <w:lang w:val="de-DE"/>
        </w:rPr>
        <w:tab/>
      </w:r>
      <w:r>
        <w:rPr>
          <w:rFonts w:ascii="Arial Narrow" w:hAnsi="Arial Narrow"/>
          <w:szCs w:val="24"/>
          <w:lang w:val="de-DE"/>
        </w:rPr>
        <w:tab/>
      </w:r>
      <w:r w:rsidR="003E50DB">
        <w:rPr>
          <w:rFonts w:ascii="Arial Narrow" w:hAnsi="Arial Narrow"/>
          <w:szCs w:val="24"/>
          <w:lang w:val="de-DE"/>
        </w:rPr>
        <w:tab/>
      </w:r>
      <w:r w:rsidR="003E50DB">
        <w:rPr>
          <w:rFonts w:ascii="Arial Narrow" w:hAnsi="Arial Narrow"/>
          <w:szCs w:val="24"/>
          <w:lang w:val="de-DE"/>
        </w:rPr>
        <w:tab/>
      </w:r>
      <w:r w:rsidR="003E50DB">
        <w:rPr>
          <w:rFonts w:ascii="Arial Narrow" w:hAnsi="Arial Narrow"/>
          <w:szCs w:val="24"/>
          <w:lang w:val="de-DE"/>
        </w:rPr>
        <w:tab/>
        <w:t>Website: www.filmhaus-huber.de</w:t>
      </w:r>
    </w:p>
    <w:p w14:paraId="38B049A1" w14:textId="14648365" w:rsidR="0093392A" w:rsidRPr="00CA46FB" w:rsidRDefault="0093392A" w:rsidP="0085029F">
      <w:pPr>
        <w:pStyle w:val="KeinLeerraum"/>
        <w:pBdr>
          <w:bottom w:val="single" w:sz="4" w:space="1" w:color="auto"/>
        </w:pBdr>
        <w:rPr>
          <w:rFonts w:ascii="Arial Narrow" w:hAnsi="Arial Narrow"/>
          <w:szCs w:val="24"/>
          <w:lang w:val="de-DE"/>
        </w:rPr>
      </w:pPr>
    </w:p>
    <w:p w14:paraId="6F116BE4" w14:textId="77777777" w:rsidR="00CA46FB" w:rsidRPr="00CA46FB" w:rsidRDefault="00CA46FB" w:rsidP="0085029F">
      <w:pPr>
        <w:pStyle w:val="KeinLeerraum"/>
        <w:pBdr>
          <w:bottom w:val="single" w:sz="4" w:space="1" w:color="auto"/>
        </w:pBdr>
        <w:rPr>
          <w:rFonts w:ascii="Arial Narrow" w:hAnsi="Arial Narrow"/>
          <w:szCs w:val="24"/>
          <w:lang w:val="de-DE"/>
        </w:rPr>
      </w:pPr>
    </w:p>
    <w:p w14:paraId="5E057A28" w14:textId="77777777" w:rsidR="0085029F" w:rsidRPr="00CA46FB" w:rsidRDefault="0085029F" w:rsidP="00F019A0">
      <w:pPr>
        <w:pStyle w:val="KeinLeerraum"/>
        <w:rPr>
          <w:rFonts w:ascii="Arial Narrow" w:hAnsi="Arial Narrow"/>
          <w:szCs w:val="24"/>
          <w:lang w:val="de-DE"/>
        </w:rPr>
      </w:pPr>
    </w:p>
    <w:p w14:paraId="766CBA3F" w14:textId="71358531" w:rsidR="0092558D" w:rsidRPr="00CA46FB" w:rsidRDefault="00AE0177" w:rsidP="0092558D">
      <w:pPr>
        <w:pStyle w:val="KeinLeerraum"/>
        <w:rPr>
          <w:rFonts w:ascii="Arial Black" w:hAnsi="Arial Black" w:cs="Arial"/>
          <w:bCs/>
          <w:color w:val="0000FF"/>
          <w:sz w:val="56"/>
          <w:szCs w:val="56"/>
        </w:rPr>
      </w:pPr>
      <w:proofErr w:type="spellStart"/>
      <w:r w:rsidRPr="00CA46FB">
        <w:rPr>
          <w:rFonts w:ascii="Arial Black" w:hAnsi="Arial Black" w:cs="Arial"/>
          <w:bCs/>
          <w:color w:val="0000FF"/>
          <w:sz w:val="56"/>
          <w:szCs w:val="56"/>
        </w:rPr>
        <w:t>Seniorenk</w:t>
      </w:r>
      <w:r w:rsidR="0092558D" w:rsidRPr="00CA46FB">
        <w:rPr>
          <w:rFonts w:ascii="Arial Black" w:hAnsi="Arial Black" w:cs="Arial"/>
          <w:bCs/>
          <w:color w:val="0000FF"/>
          <w:sz w:val="56"/>
          <w:szCs w:val="56"/>
        </w:rPr>
        <w:t>ino</w:t>
      </w:r>
      <w:proofErr w:type="spellEnd"/>
      <w:r w:rsidR="0092558D" w:rsidRPr="00CA46FB">
        <w:rPr>
          <w:rFonts w:ascii="Arial Black" w:hAnsi="Arial Black" w:cs="Arial"/>
          <w:bCs/>
          <w:color w:val="0000FF"/>
          <w:sz w:val="56"/>
          <w:szCs w:val="56"/>
        </w:rPr>
        <w:t xml:space="preserve"> &amp; Kaffee</w:t>
      </w:r>
      <w:r w:rsidR="0051016C" w:rsidRPr="00CA46FB">
        <w:rPr>
          <w:rFonts w:ascii="Arial Black" w:hAnsi="Arial Black" w:cs="Arial"/>
          <w:bCs/>
          <w:color w:val="0000FF"/>
          <w:sz w:val="56"/>
          <w:szCs w:val="56"/>
        </w:rPr>
        <w:t>klatsch</w:t>
      </w:r>
    </w:p>
    <w:p w14:paraId="2D4392D3" w14:textId="77777777" w:rsidR="00CA46FB" w:rsidRPr="00B10037" w:rsidRDefault="00CA46FB" w:rsidP="0092558D">
      <w:pPr>
        <w:pStyle w:val="KeinLeerraum"/>
        <w:rPr>
          <w:rFonts w:ascii="Arial Black" w:hAnsi="Arial Black"/>
          <w:szCs w:val="24"/>
        </w:rPr>
      </w:pPr>
    </w:p>
    <w:p w14:paraId="443201D1" w14:textId="77777777" w:rsidR="005009FF" w:rsidRPr="00D5549D" w:rsidRDefault="005009FF" w:rsidP="005009FF">
      <w:pPr>
        <w:pStyle w:val="KeinLeerraum"/>
        <w:rPr>
          <w:rStyle w:val="Fett"/>
          <w:rFonts w:ascii="Arial Narrow" w:hAnsi="Arial Narrow"/>
          <w:b w:val="0"/>
          <w:color w:val="000000" w:themeColor="text1"/>
        </w:rPr>
      </w:pPr>
      <w:r w:rsidRPr="00D5549D">
        <w:rPr>
          <w:rStyle w:val="Fett"/>
          <w:rFonts w:ascii="Arial Narrow" w:hAnsi="Arial Narrow"/>
          <w:b w:val="0"/>
          <w:color w:val="000000" w:themeColor="text1"/>
        </w:rPr>
        <w:t xml:space="preserve">Für </w:t>
      </w:r>
      <w:proofErr w:type="spellStart"/>
      <w:r w:rsidRPr="00D5549D">
        <w:rPr>
          <w:rStyle w:val="Fett"/>
          <w:rFonts w:ascii="Arial Narrow" w:hAnsi="Arial Narrow"/>
          <w:b w:val="0"/>
          <w:color w:val="000000" w:themeColor="text1"/>
        </w:rPr>
        <w:t>jung</w:t>
      </w:r>
      <w:proofErr w:type="spellEnd"/>
      <w:r w:rsidRPr="00D5549D">
        <w:rPr>
          <w:rStyle w:val="Fett"/>
          <w:rFonts w:ascii="Arial Narrow" w:hAnsi="Arial Narrow"/>
          <w:b w:val="0"/>
          <w:color w:val="000000" w:themeColor="text1"/>
        </w:rPr>
        <w:t xml:space="preserve"> </w:t>
      </w:r>
      <w:proofErr w:type="spellStart"/>
      <w:r w:rsidRPr="00D5549D">
        <w:rPr>
          <w:rStyle w:val="Fett"/>
          <w:rFonts w:ascii="Arial Narrow" w:hAnsi="Arial Narrow"/>
          <w:b w:val="0"/>
          <w:color w:val="000000" w:themeColor="text1"/>
        </w:rPr>
        <w:t>gebliebene</w:t>
      </w:r>
      <w:proofErr w:type="spellEnd"/>
      <w:r w:rsidRPr="00D5549D">
        <w:rPr>
          <w:rStyle w:val="Fett"/>
          <w:rFonts w:ascii="Arial Narrow" w:hAnsi="Arial Narrow"/>
          <w:b w:val="0"/>
          <w:color w:val="000000" w:themeColor="text1"/>
        </w:rPr>
        <w:t xml:space="preserve"> </w:t>
      </w:r>
      <w:proofErr w:type="spellStart"/>
      <w:r w:rsidRPr="00D5549D">
        <w:rPr>
          <w:rStyle w:val="Fett"/>
          <w:rFonts w:ascii="Arial Narrow" w:hAnsi="Arial Narrow"/>
          <w:b w:val="0"/>
          <w:color w:val="000000" w:themeColor="text1"/>
        </w:rPr>
        <w:t>Ältere</w:t>
      </w:r>
      <w:proofErr w:type="spellEnd"/>
      <w:r w:rsidRPr="00D5549D">
        <w:rPr>
          <w:rStyle w:val="Fett"/>
          <w:rFonts w:ascii="Arial Narrow" w:hAnsi="Arial Narrow"/>
          <w:b w:val="0"/>
          <w:color w:val="000000" w:themeColor="text1"/>
        </w:rPr>
        <w:t xml:space="preserve"> und </w:t>
      </w:r>
      <w:proofErr w:type="spellStart"/>
      <w:r w:rsidRPr="00D5549D">
        <w:rPr>
          <w:rStyle w:val="Fett"/>
          <w:rFonts w:ascii="Arial Narrow" w:hAnsi="Arial Narrow"/>
          <w:b w:val="0"/>
          <w:color w:val="000000" w:themeColor="text1"/>
        </w:rPr>
        <w:t>interessierte</w:t>
      </w:r>
      <w:proofErr w:type="spellEnd"/>
      <w:r w:rsidRPr="00D5549D">
        <w:rPr>
          <w:rStyle w:val="Fett"/>
          <w:rFonts w:ascii="Arial Narrow" w:hAnsi="Arial Narrow"/>
          <w:b w:val="0"/>
          <w:color w:val="000000" w:themeColor="text1"/>
        </w:rPr>
        <w:t xml:space="preserve"> </w:t>
      </w:r>
      <w:proofErr w:type="spellStart"/>
      <w:r w:rsidRPr="00D5549D">
        <w:rPr>
          <w:rStyle w:val="Fett"/>
          <w:rFonts w:ascii="Arial Narrow" w:hAnsi="Arial Narrow"/>
          <w:b w:val="0"/>
          <w:color w:val="000000" w:themeColor="text1"/>
        </w:rPr>
        <w:t>Jüngere</w:t>
      </w:r>
      <w:proofErr w:type="spellEnd"/>
      <w:r w:rsidRPr="00D5549D">
        <w:rPr>
          <w:rStyle w:val="Fett"/>
          <w:rFonts w:ascii="Arial Narrow" w:hAnsi="Arial Narrow"/>
          <w:b w:val="0"/>
          <w:color w:val="000000" w:themeColor="text1"/>
        </w:rPr>
        <w:t xml:space="preserve">, alle </w:t>
      </w:r>
      <w:proofErr w:type="spellStart"/>
      <w:r w:rsidRPr="00D5549D">
        <w:rPr>
          <w:rStyle w:val="Fett"/>
          <w:rFonts w:ascii="Arial Narrow" w:hAnsi="Arial Narrow"/>
          <w:b w:val="0"/>
          <w:color w:val="000000" w:themeColor="text1"/>
        </w:rPr>
        <w:t>sind</w:t>
      </w:r>
      <w:proofErr w:type="spellEnd"/>
      <w:r w:rsidRPr="00D5549D">
        <w:rPr>
          <w:rStyle w:val="Fett"/>
          <w:rFonts w:ascii="Arial Narrow" w:hAnsi="Arial Narrow"/>
          <w:b w:val="0"/>
          <w:color w:val="000000" w:themeColor="text1"/>
        </w:rPr>
        <w:t xml:space="preserve"> </w:t>
      </w:r>
      <w:proofErr w:type="spellStart"/>
      <w:r w:rsidRPr="00D5549D">
        <w:rPr>
          <w:rStyle w:val="Fett"/>
          <w:rFonts w:ascii="Arial Narrow" w:hAnsi="Arial Narrow"/>
          <w:b w:val="0"/>
          <w:color w:val="000000" w:themeColor="text1"/>
        </w:rPr>
        <w:t>herzlich</w:t>
      </w:r>
      <w:proofErr w:type="spellEnd"/>
      <w:r w:rsidRPr="00D5549D">
        <w:rPr>
          <w:rStyle w:val="Fett"/>
          <w:rFonts w:ascii="Arial Narrow" w:hAnsi="Arial Narrow"/>
          <w:b w:val="0"/>
          <w:color w:val="000000" w:themeColor="text1"/>
        </w:rPr>
        <w:t xml:space="preserve"> </w:t>
      </w:r>
      <w:proofErr w:type="spellStart"/>
      <w:r w:rsidRPr="00D5549D">
        <w:rPr>
          <w:rStyle w:val="Fett"/>
          <w:rFonts w:ascii="Arial Narrow" w:hAnsi="Arial Narrow"/>
          <w:b w:val="0"/>
          <w:color w:val="000000" w:themeColor="text1"/>
        </w:rPr>
        <w:t>willkommen</w:t>
      </w:r>
      <w:proofErr w:type="spellEnd"/>
      <w:r w:rsidRPr="00D5549D">
        <w:rPr>
          <w:rStyle w:val="Fett"/>
          <w:rFonts w:ascii="Arial Narrow" w:hAnsi="Arial Narrow"/>
          <w:b w:val="0"/>
          <w:color w:val="000000" w:themeColor="text1"/>
        </w:rPr>
        <w:t>!</w:t>
      </w:r>
    </w:p>
    <w:p w14:paraId="4D7C7D60" w14:textId="77777777" w:rsidR="000A5378" w:rsidRPr="00D5549D" w:rsidRDefault="005009FF" w:rsidP="0092558D">
      <w:pPr>
        <w:pStyle w:val="KeinLeerraum"/>
        <w:rPr>
          <w:rFonts w:ascii="Arial Narrow" w:hAnsi="Arial Narrow"/>
          <w:b/>
          <w:szCs w:val="24"/>
          <w:u w:val="single"/>
          <w:lang w:val="de-DE"/>
        </w:rPr>
      </w:pPr>
      <w:r w:rsidRPr="00D5549D">
        <w:rPr>
          <w:rFonts w:ascii="Arial Narrow" w:hAnsi="Arial Narrow"/>
          <w:b/>
          <w:szCs w:val="24"/>
          <w:u w:val="single"/>
          <w:lang w:val="de-DE"/>
        </w:rPr>
        <w:t xml:space="preserve">Im </w:t>
      </w:r>
      <w:r w:rsidR="000A5378" w:rsidRPr="00D5549D">
        <w:rPr>
          <w:rFonts w:ascii="Arial Narrow" w:hAnsi="Arial Narrow"/>
          <w:b/>
          <w:szCs w:val="24"/>
          <w:u w:val="single"/>
          <w:lang w:val="de-DE"/>
        </w:rPr>
        <w:t xml:space="preserve">Filmhaus Huber </w:t>
      </w:r>
      <w:r w:rsidR="007C2998" w:rsidRPr="00D5549D">
        <w:rPr>
          <w:rFonts w:ascii="Arial Narrow" w:hAnsi="Arial Narrow"/>
          <w:b/>
          <w:szCs w:val="24"/>
          <w:u w:val="single"/>
          <w:lang w:val="de-DE"/>
        </w:rPr>
        <w:t xml:space="preserve">in </w:t>
      </w:r>
      <w:r w:rsidR="000A5378" w:rsidRPr="00D5549D">
        <w:rPr>
          <w:rFonts w:ascii="Arial Narrow" w:hAnsi="Arial Narrow"/>
          <w:b/>
          <w:szCs w:val="24"/>
          <w:u w:val="single"/>
          <w:lang w:val="de-DE"/>
        </w:rPr>
        <w:t>Türkheim</w:t>
      </w:r>
    </w:p>
    <w:p w14:paraId="3BE2AC88" w14:textId="77777777" w:rsidR="0092558D" w:rsidRPr="00067952" w:rsidRDefault="00067952" w:rsidP="0092558D">
      <w:pPr>
        <w:pStyle w:val="KeinLeerraum"/>
        <w:rPr>
          <w:rFonts w:ascii="Arial Narrow" w:hAnsi="Arial Narrow"/>
          <w:szCs w:val="24"/>
          <w:lang w:val="de-DE"/>
        </w:rPr>
      </w:pPr>
      <w:r w:rsidRPr="00067952">
        <w:rPr>
          <w:rFonts w:ascii="Arial Narrow" w:hAnsi="Arial Narrow"/>
          <w:bCs/>
          <w:szCs w:val="24"/>
          <w:lang w:val="de-DE"/>
        </w:rPr>
        <w:t>Kaffeeklatsch ab 1</w:t>
      </w:r>
      <w:r w:rsidR="0092558D" w:rsidRPr="00067952">
        <w:rPr>
          <w:rFonts w:ascii="Arial Narrow" w:hAnsi="Arial Narrow"/>
          <w:szCs w:val="24"/>
          <w:lang w:val="de-DE"/>
        </w:rPr>
        <w:t>4:30 Uhr</w:t>
      </w:r>
      <w:r w:rsidR="00543D16">
        <w:rPr>
          <w:rFonts w:ascii="Arial Narrow" w:hAnsi="Arial Narrow"/>
          <w:szCs w:val="24"/>
          <w:lang w:val="de-DE"/>
        </w:rPr>
        <w:t xml:space="preserve">, </w:t>
      </w:r>
      <w:r w:rsidR="0092558D" w:rsidRPr="00067952">
        <w:rPr>
          <w:rFonts w:ascii="Arial Narrow" w:hAnsi="Arial Narrow"/>
          <w:bCs/>
          <w:szCs w:val="24"/>
          <w:lang w:val="de-DE"/>
        </w:rPr>
        <w:t xml:space="preserve">Filmbeginn: </w:t>
      </w:r>
      <w:r w:rsidR="00074D1F">
        <w:rPr>
          <w:rFonts w:ascii="Arial Narrow" w:hAnsi="Arial Narrow"/>
          <w:szCs w:val="24"/>
          <w:lang w:val="de-DE"/>
        </w:rPr>
        <w:t>15:</w:t>
      </w:r>
      <w:r w:rsidR="0092558D" w:rsidRPr="00067952">
        <w:rPr>
          <w:rFonts w:ascii="Arial Narrow" w:hAnsi="Arial Narrow"/>
          <w:szCs w:val="24"/>
          <w:lang w:val="de-DE"/>
        </w:rPr>
        <w:t>00 Uhr</w:t>
      </w:r>
    </w:p>
    <w:p w14:paraId="0201C363" w14:textId="6FEEF011" w:rsidR="0092558D" w:rsidRDefault="000E3876" w:rsidP="00175D2D">
      <w:pPr>
        <w:pStyle w:val="KeinLeerraum"/>
        <w:pBdr>
          <w:bottom w:val="single" w:sz="4" w:space="1" w:color="auto"/>
        </w:pBdr>
        <w:rPr>
          <w:rFonts w:ascii="Arial Narrow" w:hAnsi="Arial Narrow"/>
          <w:szCs w:val="24"/>
          <w:lang w:val="de-DE"/>
        </w:rPr>
      </w:pPr>
      <w:r w:rsidRPr="00067952">
        <w:rPr>
          <w:rFonts w:ascii="Arial Narrow" w:hAnsi="Arial Narrow"/>
          <w:bCs/>
          <w:szCs w:val="24"/>
          <w:lang w:val="de-DE"/>
        </w:rPr>
        <w:t>Eintritt</w:t>
      </w:r>
      <w:r w:rsidR="0092558D" w:rsidRPr="00067952">
        <w:rPr>
          <w:rFonts w:ascii="Arial Narrow" w:hAnsi="Arial Narrow"/>
          <w:bCs/>
          <w:szCs w:val="24"/>
          <w:lang w:val="de-DE"/>
        </w:rPr>
        <w:t xml:space="preserve">: </w:t>
      </w:r>
      <w:r w:rsidR="0092558D" w:rsidRPr="00067952">
        <w:rPr>
          <w:rFonts w:ascii="Arial Narrow" w:hAnsi="Arial Narrow"/>
          <w:szCs w:val="24"/>
          <w:lang w:val="de-DE"/>
        </w:rPr>
        <w:t>5,00 Euro</w:t>
      </w:r>
      <w:r w:rsidR="0093392A" w:rsidRPr="00067952">
        <w:rPr>
          <w:rFonts w:ascii="Arial Narrow" w:hAnsi="Arial Narrow"/>
          <w:szCs w:val="24"/>
          <w:lang w:val="de-DE"/>
        </w:rPr>
        <w:t>, incl. Kaffee</w:t>
      </w:r>
      <w:r w:rsidR="00F601C3">
        <w:rPr>
          <w:rFonts w:ascii="Arial Narrow" w:hAnsi="Arial Narrow"/>
          <w:szCs w:val="24"/>
          <w:lang w:val="de-DE"/>
        </w:rPr>
        <w:t>.</w:t>
      </w:r>
    </w:p>
    <w:p w14:paraId="1D6B9E27" w14:textId="77777777" w:rsidR="00CA46FB" w:rsidRPr="00067952" w:rsidRDefault="00CA46FB" w:rsidP="00175D2D">
      <w:pPr>
        <w:pStyle w:val="KeinLeerraum"/>
        <w:pBdr>
          <w:bottom w:val="single" w:sz="4" w:space="1" w:color="auto"/>
        </w:pBdr>
        <w:rPr>
          <w:rFonts w:ascii="Arial Narrow" w:hAnsi="Arial Narrow"/>
          <w:szCs w:val="24"/>
          <w:lang w:val="de-DE"/>
        </w:rPr>
      </w:pPr>
    </w:p>
    <w:p w14:paraId="18B1689C" w14:textId="77777777" w:rsidR="00F7587E" w:rsidRDefault="00F7587E" w:rsidP="00F7587E">
      <w:pPr>
        <w:rPr>
          <w:sz w:val="24"/>
          <w:szCs w:val="24"/>
        </w:rPr>
      </w:pPr>
    </w:p>
    <w:p w14:paraId="6906F2A0" w14:textId="77777777" w:rsidR="00175D2D" w:rsidRPr="00175D2D" w:rsidRDefault="00175D2D" w:rsidP="00F7587E">
      <w:pPr>
        <w:rPr>
          <w:sz w:val="24"/>
          <w:szCs w:val="24"/>
        </w:rPr>
      </w:pPr>
      <w:r w:rsidRPr="00175D2D">
        <w:rPr>
          <w:sz w:val="24"/>
          <w:szCs w:val="24"/>
        </w:rPr>
        <w:t>Mittwoch, 06.04.2022</w:t>
      </w:r>
    </w:p>
    <w:p w14:paraId="4A96DFAE" w14:textId="77777777" w:rsidR="00175D2D" w:rsidRPr="00175D2D" w:rsidRDefault="00175D2D" w:rsidP="00175D2D">
      <w:pPr>
        <w:rPr>
          <w:rFonts w:ascii="Arial Black" w:hAnsi="Arial Black"/>
          <w:sz w:val="24"/>
          <w:szCs w:val="24"/>
        </w:rPr>
      </w:pPr>
      <w:r w:rsidRPr="00175D2D">
        <w:rPr>
          <w:rFonts w:ascii="Arial Black" w:hAnsi="Arial Black"/>
          <w:sz w:val="24"/>
          <w:szCs w:val="24"/>
        </w:rPr>
        <w:t>Die Königin des Nordens</w:t>
      </w:r>
    </w:p>
    <w:p w14:paraId="19100435" w14:textId="4E2BD64B" w:rsidR="00175D2D" w:rsidRDefault="00175D2D" w:rsidP="00175D2D">
      <w:pPr>
        <w:pBdr>
          <w:bottom w:val="single" w:sz="6" w:space="1" w:color="auto"/>
        </w:pBdr>
        <w:rPr>
          <w:sz w:val="24"/>
          <w:szCs w:val="24"/>
        </w:rPr>
      </w:pPr>
      <w:r w:rsidRPr="00175D2D">
        <w:rPr>
          <w:sz w:val="24"/>
          <w:szCs w:val="24"/>
        </w:rPr>
        <w:t xml:space="preserve">Historiendrama. Wir schreiben das Jahr 1402. </w:t>
      </w:r>
      <w:proofErr w:type="spellStart"/>
      <w:r w:rsidRPr="00175D2D">
        <w:rPr>
          <w:sz w:val="24"/>
          <w:szCs w:val="24"/>
        </w:rPr>
        <w:t>Margrete</w:t>
      </w:r>
      <w:proofErr w:type="spellEnd"/>
      <w:r w:rsidRPr="00175D2D">
        <w:rPr>
          <w:sz w:val="24"/>
          <w:szCs w:val="24"/>
        </w:rPr>
        <w:t xml:space="preserve"> hat erreicht, was noch kein Mensch zuvor geschafft hat. Sie hat Dänemark, Norwegen und Schweden zu einer friedensorientierten Union zusammengeführt, die sie durch ihren jungen Adoptivsohn Erik im Alleingang regiert.</w:t>
      </w:r>
    </w:p>
    <w:p w14:paraId="02C8CC9F" w14:textId="77777777" w:rsidR="00CA46FB" w:rsidRPr="00175D2D" w:rsidRDefault="00CA46FB" w:rsidP="00175D2D">
      <w:pPr>
        <w:pBdr>
          <w:bottom w:val="single" w:sz="6" w:space="1" w:color="auto"/>
        </w:pBdr>
        <w:rPr>
          <w:sz w:val="24"/>
          <w:szCs w:val="24"/>
        </w:rPr>
      </w:pPr>
    </w:p>
    <w:p w14:paraId="2E4EBFD3" w14:textId="77777777" w:rsidR="00CA46FB" w:rsidRPr="00175D2D" w:rsidRDefault="00CA46FB" w:rsidP="00F7587E">
      <w:pPr>
        <w:rPr>
          <w:sz w:val="24"/>
          <w:szCs w:val="24"/>
        </w:rPr>
      </w:pPr>
    </w:p>
    <w:p w14:paraId="0241E4AC" w14:textId="77777777" w:rsidR="00175D2D" w:rsidRPr="00175D2D" w:rsidRDefault="00175D2D" w:rsidP="00F7587E">
      <w:pPr>
        <w:rPr>
          <w:sz w:val="24"/>
          <w:szCs w:val="24"/>
        </w:rPr>
      </w:pPr>
      <w:r w:rsidRPr="00175D2D">
        <w:rPr>
          <w:sz w:val="24"/>
          <w:szCs w:val="24"/>
        </w:rPr>
        <w:t>Mittwoch, 04.05.2022</w:t>
      </w:r>
    </w:p>
    <w:p w14:paraId="34EE5A66" w14:textId="77777777" w:rsidR="00461B0C" w:rsidRPr="00175D2D" w:rsidRDefault="00461B0C" w:rsidP="00461B0C">
      <w:pPr>
        <w:rPr>
          <w:rFonts w:ascii="Arial Black" w:hAnsi="Arial Black"/>
          <w:sz w:val="24"/>
          <w:szCs w:val="24"/>
        </w:rPr>
      </w:pPr>
      <w:r w:rsidRPr="00175D2D">
        <w:rPr>
          <w:rFonts w:ascii="Arial Black" w:hAnsi="Arial Black"/>
          <w:sz w:val="24"/>
          <w:szCs w:val="24"/>
        </w:rPr>
        <w:t>Eiffel in Love</w:t>
      </w:r>
    </w:p>
    <w:p w14:paraId="0D982C9A" w14:textId="77777777" w:rsidR="00CA46FB" w:rsidRDefault="00461B0C" w:rsidP="00461B0C">
      <w:pPr>
        <w:pBdr>
          <w:bottom w:val="single" w:sz="6" w:space="1" w:color="auto"/>
        </w:pBdr>
        <w:rPr>
          <w:sz w:val="24"/>
          <w:szCs w:val="24"/>
        </w:rPr>
      </w:pPr>
      <w:r w:rsidRPr="00175D2D">
        <w:rPr>
          <w:sz w:val="24"/>
          <w:szCs w:val="24"/>
        </w:rPr>
        <w:t>Romantischer Historienfilm über die Erbauung des Eiffelturms und die Liebeswirrungen des Erbauers Gustave Eiffel. Der Eiffelturm in Paris ist nicht nur das Symbol der Stadt, sondern war zur Erbauung das größte Gebäude der Welt mit 312 Meter Höhe. Zur Weltausstellung 1889 eröffnet, von der französischen Bevölkerung verspottet, ehe es danach schnell zum Wahrzeichen von ganz Frankreich avancierte</w:t>
      </w:r>
    </w:p>
    <w:p w14:paraId="370ED293" w14:textId="21F3DABA" w:rsidR="00F7587E" w:rsidRPr="00175D2D" w:rsidRDefault="00F7587E" w:rsidP="00461B0C">
      <w:pPr>
        <w:pBdr>
          <w:bottom w:val="single" w:sz="6" w:space="1" w:color="auto"/>
        </w:pBdr>
        <w:rPr>
          <w:sz w:val="24"/>
          <w:szCs w:val="24"/>
        </w:rPr>
      </w:pPr>
    </w:p>
    <w:p w14:paraId="7C8C9ABB" w14:textId="77777777" w:rsidR="00CA46FB" w:rsidRPr="00175D2D" w:rsidRDefault="00CA46FB" w:rsidP="00461B0C">
      <w:pPr>
        <w:rPr>
          <w:sz w:val="24"/>
          <w:szCs w:val="24"/>
        </w:rPr>
      </w:pPr>
    </w:p>
    <w:p w14:paraId="7C6D6B5C" w14:textId="77777777" w:rsidR="00461B0C" w:rsidRPr="00175D2D" w:rsidRDefault="00175D2D" w:rsidP="00461B0C">
      <w:pPr>
        <w:rPr>
          <w:sz w:val="24"/>
          <w:szCs w:val="24"/>
        </w:rPr>
      </w:pPr>
      <w:r w:rsidRPr="00175D2D">
        <w:rPr>
          <w:sz w:val="24"/>
          <w:szCs w:val="24"/>
        </w:rPr>
        <w:t>Mittwoch, 01.06.2022</w:t>
      </w:r>
    </w:p>
    <w:p w14:paraId="0CBC9239" w14:textId="77777777" w:rsidR="00461B0C" w:rsidRPr="00175D2D" w:rsidRDefault="00461B0C" w:rsidP="00461B0C">
      <w:pPr>
        <w:rPr>
          <w:rFonts w:ascii="Arial Black" w:hAnsi="Arial Black"/>
          <w:sz w:val="24"/>
          <w:szCs w:val="24"/>
        </w:rPr>
      </w:pPr>
      <w:r w:rsidRPr="00175D2D">
        <w:rPr>
          <w:rFonts w:ascii="Arial Black" w:hAnsi="Arial Black"/>
          <w:sz w:val="24"/>
          <w:szCs w:val="24"/>
        </w:rPr>
        <w:t>Bekenntnisse des Hochstaplers Felix Krull</w:t>
      </w:r>
    </w:p>
    <w:p w14:paraId="39425A77" w14:textId="77181BD0" w:rsidR="00461B0C" w:rsidRDefault="00461B0C" w:rsidP="00461B0C">
      <w:pPr>
        <w:pBdr>
          <w:bottom w:val="single" w:sz="6" w:space="1" w:color="auto"/>
        </w:pBdr>
        <w:rPr>
          <w:sz w:val="24"/>
          <w:szCs w:val="24"/>
        </w:rPr>
      </w:pPr>
      <w:r w:rsidRPr="00175D2D">
        <w:rPr>
          <w:sz w:val="24"/>
          <w:szCs w:val="24"/>
        </w:rPr>
        <w:t>Neuverfilmung von Thomas Manns Schelmenroman um einen Charmeur und Hochstapler. Paris zur Jahrhundertwende: Felix Krull (Jannis Niewöhner) stammt aus bürgerlichem Hause und strebt nach höherem Stand. Er ist ein Schelm und Lebenskünstler. Dem charmanten, hübschen, jungen Mann gelingt es leicht bei den Frauen zu landen.</w:t>
      </w:r>
    </w:p>
    <w:p w14:paraId="72EFF943" w14:textId="77777777" w:rsidR="00CA46FB" w:rsidRPr="00175D2D" w:rsidRDefault="00CA46FB" w:rsidP="00461B0C">
      <w:pPr>
        <w:pBdr>
          <w:bottom w:val="single" w:sz="6" w:space="1" w:color="auto"/>
        </w:pBdr>
        <w:rPr>
          <w:sz w:val="24"/>
          <w:szCs w:val="24"/>
        </w:rPr>
      </w:pPr>
    </w:p>
    <w:p w14:paraId="6FDFC867" w14:textId="77777777" w:rsidR="00CA46FB" w:rsidRPr="00175D2D" w:rsidRDefault="00CA46FB" w:rsidP="00461B0C">
      <w:pPr>
        <w:rPr>
          <w:sz w:val="24"/>
          <w:szCs w:val="24"/>
        </w:rPr>
      </w:pPr>
    </w:p>
    <w:p w14:paraId="1B57DA1A" w14:textId="77777777" w:rsidR="00175D2D" w:rsidRPr="00175D2D" w:rsidRDefault="00175D2D" w:rsidP="00461B0C">
      <w:pPr>
        <w:rPr>
          <w:sz w:val="24"/>
          <w:szCs w:val="24"/>
        </w:rPr>
      </w:pPr>
      <w:r w:rsidRPr="00175D2D">
        <w:rPr>
          <w:sz w:val="24"/>
          <w:szCs w:val="24"/>
        </w:rPr>
        <w:t>Mittwoch, 06.07.2022</w:t>
      </w:r>
    </w:p>
    <w:p w14:paraId="1456CDFF" w14:textId="77777777" w:rsidR="00EE42CD" w:rsidRPr="00175D2D" w:rsidRDefault="00EE42CD" w:rsidP="00EE42CD">
      <w:pPr>
        <w:rPr>
          <w:rFonts w:ascii="Arial Black" w:hAnsi="Arial Black"/>
          <w:sz w:val="24"/>
          <w:szCs w:val="24"/>
        </w:rPr>
      </w:pPr>
      <w:r w:rsidRPr="00175D2D">
        <w:rPr>
          <w:rFonts w:ascii="Arial Black" w:hAnsi="Arial Black"/>
          <w:sz w:val="24"/>
          <w:szCs w:val="24"/>
        </w:rPr>
        <w:t>Wunderschön</w:t>
      </w:r>
    </w:p>
    <w:p w14:paraId="61296C1A" w14:textId="5D400CA2" w:rsidR="00EE42CD" w:rsidRDefault="00EE42CD" w:rsidP="00EE42CD">
      <w:pPr>
        <w:pBdr>
          <w:bottom w:val="single" w:sz="6" w:space="1" w:color="auto"/>
        </w:pBdr>
        <w:rPr>
          <w:sz w:val="24"/>
          <w:szCs w:val="24"/>
        </w:rPr>
      </w:pPr>
      <w:r w:rsidRPr="00175D2D">
        <w:rPr>
          <w:sz w:val="24"/>
          <w:szCs w:val="24"/>
        </w:rPr>
        <w:t>Eine Komödie auf die ewige Frage was Schönheit eigentlich ist. Beschwingt erzählter und liebevoll beobachteter Episodenfilm mit lebensbejahender Botschaft. Der neue Film von Karoline Herfurth erzählt von fünf Frauen, die jede für sich eine Antwort auf die Frage suchen, was Schönheit eigentlich ist. Und welche Bedeutung sie in unserem Leben einnimmt.</w:t>
      </w:r>
    </w:p>
    <w:p w14:paraId="7D318E85" w14:textId="77777777" w:rsidR="00CA46FB" w:rsidRDefault="00CA46FB" w:rsidP="00EE42CD">
      <w:pPr>
        <w:pBdr>
          <w:bottom w:val="single" w:sz="6" w:space="1" w:color="auto"/>
        </w:pBdr>
        <w:rPr>
          <w:sz w:val="24"/>
          <w:szCs w:val="24"/>
        </w:rPr>
      </w:pPr>
    </w:p>
    <w:p w14:paraId="2D1D6F35" w14:textId="77777777" w:rsidR="00CA46FB" w:rsidRPr="00175D2D" w:rsidRDefault="00CA46FB" w:rsidP="00EE42CD">
      <w:pPr>
        <w:rPr>
          <w:sz w:val="24"/>
          <w:szCs w:val="24"/>
        </w:rPr>
      </w:pPr>
    </w:p>
    <w:sectPr w:rsidR="00CA46FB" w:rsidRPr="00175D2D" w:rsidSect="00EB13CA">
      <w:pgSz w:w="11907" w:h="16840"/>
      <w:pgMar w:top="567" w:right="454" w:bottom="289" w:left="907" w:header="284"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SansFB-Reg">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anoneKaffeesatz-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B21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E1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9A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9E9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723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235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4A5A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41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EF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E8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934DC"/>
    <w:multiLevelType w:val="hybridMultilevel"/>
    <w:tmpl w:val="ABEE63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F066B6A"/>
    <w:multiLevelType w:val="singleLevel"/>
    <w:tmpl w:val="14E294A0"/>
    <w:lvl w:ilvl="0">
      <w:start w:val="1981"/>
      <w:numFmt w:val="decimal"/>
      <w:lvlText w:val="%1"/>
      <w:lvlJc w:val="left"/>
      <w:pPr>
        <w:tabs>
          <w:tab w:val="num" w:pos="705"/>
        </w:tabs>
        <w:ind w:left="705" w:hanging="705"/>
      </w:pPr>
      <w:rPr>
        <w:rFonts w:hint="default"/>
      </w:rPr>
    </w:lvl>
  </w:abstractNum>
  <w:abstractNum w:abstractNumId="12" w15:restartNumberingAfterBreak="0">
    <w:nsid w:val="50505023"/>
    <w:multiLevelType w:val="singleLevel"/>
    <w:tmpl w:val="3DF0935C"/>
    <w:lvl w:ilvl="0">
      <w:start w:val="38"/>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7ED7825"/>
    <w:multiLevelType w:val="hybridMultilevel"/>
    <w:tmpl w:val="3300EE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AE6769A"/>
    <w:multiLevelType w:val="singleLevel"/>
    <w:tmpl w:val="70F4E190"/>
    <w:lvl w:ilvl="0">
      <w:start w:val="1967"/>
      <w:numFmt w:val="decimal"/>
      <w:lvlText w:val="%1"/>
      <w:lvlJc w:val="left"/>
      <w:pPr>
        <w:tabs>
          <w:tab w:val="num" w:pos="705"/>
        </w:tabs>
        <w:ind w:left="705" w:hanging="705"/>
      </w:pPr>
      <w:rPr>
        <w:rFonts w:hint="default"/>
      </w:rPr>
    </w:lvl>
  </w:abstractNum>
  <w:abstractNum w:abstractNumId="15" w15:restartNumberingAfterBreak="0">
    <w:nsid w:val="60B6694F"/>
    <w:multiLevelType w:val="singleLevel"/>
    <w:tmpl w:val="6D76C876"/>
    <w:lvl w:ilvl="0">
      <w:start w:val="1957"/>
      <w:numFmt w:val="decimal"/>
      <w:lvlText w:val="%1"/>
      <w:lvlJc w:val="left"/>
      <w:pPr>
        <w:tabs>
          <w:tab w:val="num" w:pos="705"/>
        </w:tabs>
        <w:ind w:left="705" w:hanging="705"/>
      </w:pPr>
      <w:rPr>
        <w:rFonts w:hint="default"/>
      </w:rPr>
    </w:lvl>
  </w:abstractNum>
  <w:abstractNum w:abstractNumId="16" w15:restartNumberingAfterBreak="0">
    <w:nsid w:val="7E9D2559"/>
    <w:multiLevelType w:val="singleLevel"/>
    <w:tmpl w:val="13C6FCEC"/>
    <w:lvl w:ilvl="0">
      <w:start w:val="1962"/>
      <w:numFmt w:val="decimal"/>
      <w:lvlText w:val="%1"/>
      <w:lvlJc w:val="left"/>
      <w:pPr>
        <w:tabs>
          <w:tab w:val="num" w:pos="705"/>
        </w:tabs>
        <w:ind w:left="705" w:hanging="705"/>
      </w:pPr>
      <w:rPr>
        <w:rFonts w:hint="default"/>
      </w:rPr>
    </w:lvl>
  </w:abstractNum>
  <w:num w:numId="1" w16cid:durableId="1182279570">
    <w:abstractNumId w:val="12"/>
  </w:num>
  <w:num w:numId="2" w16cid:durableId="12609555">
    <w:abstractNumId w:val="15"/>
  </w:num>
  <w:num w:numId="3" w16cid:durableId="1084958792">
    <w:abstractNumId w:val="16"/>
  </w:num>
  <w:num w:numId="4" w16cid:durableId="779648295">
    <w:abstractNumId w:val="14"/>
  </w:num>
  <w:num w:numId="5" w16cid:durableId="505830638">
    <w:abstractNumId w:val="11"/>
  </w:num>
  <w:num w:numId="6" w16cid:durableId="642586906">
    <w:abstractNumId w:val="10"/>
  </w:num>
  <w:num w:numId="7" w16cid:durableId="638458010">
    <w:abstractNumId w:val="13"/>
  </w:num>
  <w:num w:numId="8" w16cid:durableId="274364073">
    <w:abstractNumId w:val="9"/>
  </w:num>
  <w:num w:numId="9" w16cid:durableId="840319924">
    <w:abstractNumId w:val="7"/>
  </w:num>
  <w:num w:numId="10" w16cid:durableId="82849013">
    <w:abstractNumId w:val="6"/>
  </w:num>
  <w:num w:numId="11" w16cid:durableId="1138448618">
    <w:abstractNumId w:val="5"/>
  </w:num>
  <w:num w:numId="12" w16cid:durableId="313222427">
    <w:abstractNumId w:val="4"/>
  </w:num>
  <w:num w:numId="13" w16cid:durableId="879436862">
    <w:abstractNumId w:val="8"/>
  </w:num>
  <w:num w:numId="14" w16cid:durableId="2000839277">
    <w:abstractNumId w:val="3"/>
  </w:num>
  <w:num w:numId="15" w16cid:durableId="1440369946">
    <w:abstractNumId w:val="2"/>
  </w:num>
  <w:num w:numId="16" w16cid:durableId="1401296341">
    <w:abstractNumId w:val="1"/>
  </w:num>
  <w:num w:numId="17" w16cid:durableId="193108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9B"/>
    <w:rsid w:val="0000135C"/>
    <w:rsid w:val="000026C1"/>
    <w:rsid w:val="000028EF"/>
    <w:rsid w:val="00007162"/>
    <w:rsid w:val="000077CB"/>
    <w:rsid w:val="00010259"/>
    <w:rsid w:val="00012CE5"/>
    <w:rsid w:val="00013276"/>
    <w:rsid w:val="000134BF"/>
    <w:rsid w:val="00015B83"/>
    <w:rsid w:val="00016FDB"/>
    <w:rsid w:val="000214F8"/>
    <w:rsid w:val="00021BCB"/>
    <w:rsid w:val="00024329"/>
    <w:rsid w:val="0002441C"/>
    <w:rsid w:val="00024602"/>
    <w:rsid w:val="00024849"/>
    <w:rsid w:val="00024B6B"/>
    <w:rsid w:val="00024B97"/>
    <w:rsid w:val="00024F88"/>
    <w:rsid w:val="00025439"/>
    <w:rsid w:val="00026C8A"/>
    <w:rsid w:val="00027511"/>
    <w:rsid w:val="00027FA8"/>
    <w:rsid w:val="00030470"/>
    <w:rsid w:val="00030478"/>
    <w:rsid w:val="000322A3"/>
    <w:rsid w:val="00032D44"/>
    <w:rsid w:val="0003315A"/>
    <w:rsid w:val="0003574C"/>
    <w:rsid w:val="0003589D"/>
    <w:rsid w:val="00036116"/>
    <w:rsid w:val="00036896"/>
    <w:rsid w:val="0003782E"/>
    <w:rsid w:val="00041189"/>
    <w:rsid w:val="000427A5"/>
    <w:rsid w:val="000431BA"/>
    <w:rsid w:val="00043625"/>
    <w:rsid w:val="00043A9A"/>
    <w:rsid w:val="000445D1"/>
    <w:rsid w:val="00045E0E"/>
    <w:rsid w:val="0004731C"/>
    <w:rsid w:val="00047E4B"/>
    <w:rsid w:val="000504D7"/>
    <w:rsid w:val="000508F0"/>
    <w:rsid w:val="00050FFB"/>
    <w:rsid w:val="00052229"/>
    <w:rsid w:val="00053619"/>
    <w:rsid w:val="0005475F"/>
    <w:rsid w:val="000553AC"/>
    <w:rsid w:val="000560B0"/>
    <w:rsid w:val="00057112"/>
    <w:rsid w:val="000573CD"/>
    <w:rsid w:val="00061D48"/>
    <w:rsid w:val="00063D1C"/>
    <w:rsid w:val="00064E1D"/>
    <w:rsid w:val="000658F5"/>
    <w:rsid w:val="00065F28"/>
    <w:rsid w:val="000677B9"/>
    <w:rsid w:val="00067952"/>
    <w:rsid w:val="00067B0D"/>
    <w:rsid w:val="00067FAE"/>
    <w:rsid w:val="00070404"/>
    <w:rsid w:val="000706DC"/>
    <w:rsid w:val="0007109E"/>
    <w:rsid w:val="00072D4F"/>
    <w:rsid w:val="00074D1F"/>
    <w:rsid w:val="00075670"/>
    <w:rsid w:val="00075C72"/>
    <w:rsid w:val="00077085"/>
    <w:rsid w:val="00080451"/>
    <w:rsid w:val="000808A2"/>
    <w:rsid w:val="00081449"/>
    <w:rsid w:val="00081510"/>
    <w:rsid w:val="00081799"/>
    <w:rsid w:val="000828E2"/>
    <w:rsid w:val="0008370C"/>
    <w:rsid w:val="00083B2A"/>
    <w:rsid w:val="000849D4"/>
    <w:rsid w:val="00084D6C"/>
    <w:rsid w:val="000854BC"/>
    <w:rsid w:val="00085E68"/>
    <w:rsid w:val="00086770"/>
    <w:rsid w:val="0008678C"/>
    <w:rsid w:val="00086A4B"/>
    <w:rsid w:val="0008724B"/>
    <w:rsid w:val="0008742B"/>
    <w:rsid w:val="00087F18"/>
    <w:rsid w:val="0009136F"/>
    <w:rsid w:val="0009289E"/>
    <w:rsid w:val="00092E0F"/>
    <w:rsid w:val="00093925"/>
    <w:rsid w:val="0009453A"/>
    <w:rsid w:val="00094653"/>
    <w:rsid w:val="0009482B"/>
    <w:rsid w:val="000951F2"/>
    <w:rsid w:val="000954F5"/>
    <w:rsid w:val="00095CC8"/>
    <w:rsid w:val="0009610E"/>
    <w:rsid w:val="00096B23"/>
    <w:rsid w:val="00097FC7"/>
    <w:rsid w:val="000A00C8"/>
    <w:rsid w:val="000A0C42"/>
    <w:rsid w:val="000A137F"/>
    <w:rsid w:val="000A2A14"/>
    <w:rsid w:val="000A2B55"/>
    <w:rsid w:val="000A4B40"/>
    <w:rsid w:val="000A4D1B"/>
    <w:rsid w:val="000A4EEA"/>
    <w:rsid w:val="000A4EEE"/>
    <w:rsid w:val="000A5378"/>
    <w:rsid w:val="000A53CC"/>
    <w:rsid w:val="000A5917"/>
    <w:rsid w:val="000B0281"/>
    <w:rsid w:val="000B1BE7"/>
    <w:rsid w:val="000B263A"/>
    <w:rsid w:val="000B2AB2"/>
    <w:rsid w:val="000B47F4"/>
    <w:rsid w:val="000B5F53"/>
    <w:rsid w:val="000B6462"/>
    <w:rsid w:val="000B6A29"/>
    <w:rsid w:val="000B7488"/>
    <w:rsid w:val="000B770C"/>
    <w:rsid w:val="000C0A07"/>
    <w:rsid w:val="000C10CC"/>
    <w:rsid w:val="000C1AD8"/>
    <w:rsid w:val="000C3E21"/>
    <w:rsid w:val="000C4E64"/>
    <w:rsid w:val="000D1564"/>
    <w:rsid w:val="000D273E"/>
    <w:rsid w:val="000D2CBE"/>
    <w:rsid w:val="000D3B6C"/>
    <w:rsid w:val="000D4D7A"/>
    <w:rsid w:val="000D5384"/>
    <w:rsid w:val="000D6E02"/>
    <w:rsid w:val="000D70F1"/>
    <w:rsid w:val="000D77BA"/>
    <w:rsid w:val="000D7F0D"/>
    <w:rsid w:val="000E0213"/>
    <w:rsid w:val="000E22EF"/>
    <w:rsid w:val="000E236C"/>
    <w:rsid w:val="000E3876"/>
    <w:rsid w:val="000E3994"/>
    <w:rsid w:val="000E39BC"/>
    <w:rsid w:val="000E3B9B"/>
    <w:rsid w:val="000E4AD5"/>
    <w:rsid w:val="000E63FF"/>
    <w:rsid w:val="000E66DA"/>
    <w:rsid w:val="000E6835"/>
    <w:rsid w:val="000E7494"/>
    <w:rsid w:val="000E7BA8"/>
    <w:rsid w:val="000E7E19"/>
    <w:rsid w:val="000F07C6"/>
    <w:rsid w:val="000F0A73"/>
    <w:rsid w:val="000F11B5"/>
    <w:rsid w:val="000F2725"/>
    <w:rsid w:val="000F3E9E"/>
    <w:rsid w:val="000F4626"/>
    <w:rsid w:val="000F470D"/>
    <w:rsid w:val="000F5F73"/>
    <w:rsid w:val="000F7FF4"/>
    <w:rsid w:val="00100380"/>
    <w:rsid w:val="00101519"/>
    <w:rsid w:val="00101BD4"/>
    <w:rsid w:val="00102282"/>
    <w:rsid w:val="001025F1"/>
    <w:rsid w:val="00102A3F"/>
    <w:rsid w:val="00103418"/>
    <w:rsid w:val="001036E8"/>
    <w:rsid w:val="00103F78"/>
    <w:rsid w:val="001047AA"/>
    <w:rsid w:val="00105A6D"/>
    <w:rsid w:val="00107817"/>
    <w:rsid w:val="00107860"/>
    <w:rsid w:val="00110B41"/>
    <w:rsid w:val="0011153D"/>
    <w:rsid w:val="0011213E"/>
    <w:rsid w:val="00113F43"/>
    <w:rsid w:val="00114214"/>
    <w:rsid w:val="00114269"/>
    <w:rsid w:val="001149F6"/>
    <w:rsid w:val="00114C40"/>
    <w:rsid w:val="00114D30"/>
    <w:rsid w:val="00114DF0"/>
    <w:rsid w:val="00115211"/>
    <w:rsid w:val="00115EAB"/>
    <w:rsid w:val="001168D5"/>
    <w:rsid w:val="00116CA3"/>
    <w:rsid w:val="00116DDF"/>
    <w:rsid w:val="0012015C"/>
    <w:rsid w:val="00120750"/>
    <w:rsid w:val="001209D4"/>
    <w:rsid w:val="00122586"/>
    <w:rsid w:val="001229EB"/>
    <w:rsid w:val="00123BE5"/>
    <w:rsid w:val="00123DAA"/>
    <w:rsid w:val="00123EAD"/>
    <w:rsid w:val="00123FD1"/>
    <w:rsid w:val="00124533"/>
    <w:rsid w:val="001249B1"/>
    <w:rsid w:val="00125917"/>
    <w:rsid w:val="001260F2"/>
    <w:rsid w:val="00126B6D"/>
    <w:rsid w:val="00126FBD"/>
    <w:rsid w:val="00127184"/>
    <w:rsid w:val="00130526"/>
    <w:rsid w:val="00131B4E"/>
    <w:rsid w:val="00132C63"/>
    <w:rsid w:val="001336FB"/>
    <w:rsid w:val="00133B41"/>
    <w:rsid w:val="00133C5B"/>
    <w:rsid w:val="00134362"/>
    <w:rsid w:val="0013483E"/>
    <w:rsid w:val="00136E60"/>
    <w:rsid w:val="00136FBE"/>
    <w:rsid w:val="0013748C"/>
    <w:rsid w:val="00140287"/>
    <w:rsid w:val="00141527"/>
    <w:rsid w:val="00142B3F"/>
    <w:rsid w:val="00143C59"/>
    <w:rsid w:val="001443FF"/>
    <w:rsid w:val="00144EEA"/>
    <w:rsid w:val="00145F00"/>
    <w:rsid w:val="0014643C"/>
    <w:rsid w:val="0014722A"/>
    <w:rsid w:val="001509D8"/>
    <w:rsid w:val="00152092"/>
    <w:rsid w:val="001527EC"/>
    <w:rsid w:val="00152D57"/>
    <w:rsid w:val="001531C6"/>
    <w:rsid w:val="001541B8"/>
    <w:rsid w:val="001544BE"/>
    <w:rsid w:val="001553E5"/>
    <w:rsid w:val="001571D9"/>
    <w:rsid w:val="00157BE6"/>
    <w:rsid w:val="00157FF4"/>
    <w:rsid w:val="00160D38"/>
    <w:rsid w:val="00164805"/>
    <w:rsid w:val="00166536"/>
    <w:rsid w:val="00167D7D"/>
    <w:rsid w:val="00170383"/>
    <w:rsid w:val="001707D6"/>
    <w:rsid w:val="00172889"/>
    <w:rsid w:val="00172D2E"/>
    <w:rsid w:val="00172DFB"/>
    <w:rsid w:val="001735A0"/>
    <w:rsid w:val="001757C5"/>
    <w:rsid w:val="00175D2D"/>
    <w:rsid w:val="001767A8"/>
    <w:rsid w:val="00177849"/>
    <w:rsid w:val="0018061D"/>
    <w:rsid w:val="00180718"/>
    <w:rsid w:val="0018153F"/>
    <w:rsid w:val="00182184"/>
    <w:rsid w:val="0018240F"/>
    <w:rsid w:val="0018296A"/>
    <w:rsid w:val="00182CCF"/>
    <w:rsid w:val="00183F54"/>
    <w:rsid w:val="001849FB"/>
    <w:rsid w:val="00187B59"/>
    <w:rsid w:val="00190432"/>
    <w:rsid w:val="0019068E"/>
    <w:rsid w:val="0019165E"/>
    <w:rsid w:val="00193FA4"/>
    <w:rsid w:val="001940AB"/>
    <w:rsid w:val="00195411"/>
    <w:rsid w:val="00195EF5"/>
    <w:rsid w:val="00197AFF"/>
    <w:rsid w:val="001A146C"/>
    <w:rsid w:val="001A2041"/>
    <w:rsid w:val="001A2F86"/>
    <w:rsid w:val="001A3488"/>
    <w:rsid w:val="001A35C9"/>
    <w:rsid w:val="001A3664"/>
    <w:rsid w:val="001A36BA"/>
    <w:rsid w:val="001A3BDF"/>
    <w:rsid w:val="001A6629"/>
    <w:rsid w:val="001A69DF"/>
    <w:rsid w:val="001A6F36"/>
    <w:rsid w:val="001A7939"/>
    <w:rsid w:val="001B05E8"/>
    <w:rsid w:val="001B0C4E"/>
    <w:rsid w:val="001B0CA1"/>
    <w:rsid w:val="001B0CFE"/>
    <w:rsid w:val="001B148C"/>
    <w:rsid w:val="001B16A9"/>
    <w:rsid w:val="001B1861"/>
    <w:rsid w:val="001B20F7"/>
    <w:rsid w:val="001B2981"/>
    <w:rsid w:val="001B3C53"/>
    <w:rsid w:val="001B4ABE"/>
    <w:rsid w:val="001B4E4E"/>
    <w:rsid w:val="001B54E2"/>
    <w:rsid w:val="001B56BF"/>
    <w:rsid w:val="001C0DB1"/>
    <w:rsid w:val="001C281F"/>
    <w:rsid w:val="001C39F7"/>
    <w:rsid w:val="001C4215"/>
    <w:rsid w:val="001C47E1"/>
    <w:rsid w:val="001C5050"/>
    <w:rsid w:val="001C5640"/>
    <w:rsid w:val="001C6B6A"/>
    <w:rsid w:val="001C726B"/>
    <w:rsid w:val="001C73D6"/>
    <w:rsid w:val="001C7D68"/>
    <w:rsid w:val="001D03F6"/>
    <w:rsid w:val="001D1581"/>
    <w:rsid w:val="001D39D7"/>
    <w:rsid w:val="001D3AA9"/>
    <w:rsid w:val="001D4752"/>
    <w:rsid w:val="001D4C79"/>
    <w:rsid w:val="001D5052"/>
    <w:rsid w:val="001D5206"/>
    <w:rsid w:val="001D63A8"/>
    <w:rsid w:val="001D6A2D"/>
    <w:rsid w:val="001D7C45"/>
    <w:rsid w:val="001D7EAE"/>
    <w:rsid w:val="001E107F"/>
    <w:rsid w:val="001E1D8D"/>
    <w:rsid w:val="001E2D77"/>
    <w:rsid w:val="001E2DAF"/>
    <w:rsid w:val="001E37B7"/>
    <w:rsid w:val="001E3B00"/>
    <w:rsid w:val="001E424D"/>
    <w:rsid w:val="001E4A44"/>
    <w:rsid w:val="001E5E7B"/>
    <w:rsid w:val="001E61DB"/>
    <w:rsid w:val="001E6448"/>
    <w:rsid w:val="001E64DC"/>
    <w:rsid w:val="001F004A"/>
    <w:rsid w:val="001F0B02"/>
    <w:rsid w:val="001F13B2"/>
    <w:rsid w:val="001F15E0"/>
    <w:rsid w:val="001F2AB7"/>
    <w:rsid w:val="001F2F96"/>
    <w:rsid w:val="001F4ABB"/>
    <w:rsid w:val="001F554E"/>
    <w:rsid w:val="001F5D04"/>
    <w:rsid w:val="001F67BC"/>
    <w:rsid w:val="001F75C6"/>
    <w:rsid w:val="001F79CE"/>
    <w:rsid w:val="002014CC"/>
    <w:rsid w:val="002019F5"/>
    <w:rsid w:val="002021F0"/>
    <w:rsid w:val="002031F4"/>
    <w:rsid w:val="00204074"/>
    <w:rsid w:val="002041F8"/>
    <w:rsid w:val="00204600"/>
    <w:rsid w:val="00205545"/>
    <w:rsid w:val="002064F6"/>
    <w:rsid w:val="00207164"/>
    <w:rsid w:val="00207681"/>
    <w:rsid w:val="00210051"/>
    <w:rsid w:val="002100E8"/>
    <w:rsid w:val="002106F8"/>
    <w:rsid w:val="00212024"/>
    <w:rsid w:val="002131A6"/>
    <w:rsid w:val="002139E3"/>
    <w:rsid w:val="00213C0B"/>
    <w:rsid w:val="00215377"/>
    <w:rsid w:val="00215E81"/>
    <w:rsid w:val="00215F17"/>
    <w:rsid w:val="002168E3"/>
    <w:rsid w:val="002168F0"/>
    <w:rsid w:val="00216E19"/>
    <w:rsid w:val="0021711D"/>
    <w:rsid w:val="00220ACB"/>
    <w:rsid w:val="00221C27"/>
    <w:rsid w:val="00222DB5"/>
    <w:rsid w:val="00223233"/>
    <w:rsid w:val="00223394"/>
    <w:rsid w:val="002237D9"/>
    <w:rsid w:val="00224668"/>
    <w:rsid w:val="002252B5"/>
    <w:rsid w:val="002258DF"/>
    <w:rsid w:val="00225C7B"/>
    <w:rsid w:val="002261CD"/>
    <w:rsid w:val="00227072"/>
    <w:rsid w:val="002270D2"/>
    <w:rsid w:val="00227262"/>
    <w:rsid w:val="00227652"/>
    <w:rsid w:val="002278CC"/>
    <w:rsid w:val="002315C6"/>
    <w:rsid w:val="00231B86"/>
    <w:rsid w:val="002324BC"/>
    <w:rsid w:val="00234761"/>
    <w:rsid w:val="0023583F"/>
    <w:rsid w:val="00235862"/>
    <w:rsid w:val="00235C48"/>
    <w:rsid w:val="00235CFB"/>
    <w:rsid w:val="00235EBB"/>
    <w:rsid w:val="00236689"/>
    <w:rsid w:val="002369BD"/>
    <w:rsid w:val="00237642"/>
    <w:rsid w:val="00240C0B"/>
    <w:rsid w:val="0024110F"/>
    <w:rsid w:val="00244E3E"/>
    <w:rsid w:val="00245022"/>
    <w:rsid w:val="0024594D"/>
    <w:rsid w:val="00245D18"/>
    <w:rsid w:val="00246022"/>
    <w:rsid w:val="002466BC"/>
    <w:rsid w:val="00246C93"/>
    <w:rsid w:val="00246DA2"/>
    <w:rsid w:val="00247121"/>
    <w:rsid w:val="00247796"/>
    <w:rsid w:val="00247D28"/>
    <w:rsid w:val="00250592"/>
    <w:rsid w:val="00250717"/>
    <w:rsid w:val="002509CD"/>
    <w:rsid w:val="002514D3"/>
    <w:rsid w:val="00251992"/>
    <w:rsid w:val="00251C94"/>
    <w:rsid w:val="00252E77"/>
    <w:rsid w:val="00254223"/>
    <w:rsid w:val="00254325"/>
    <w:rsid w:val="00254800"/>
    <w:rsid w:val="00254D1C"/>
    <w:rsid w:val="002555E7"/>
    <w:rsid w:val="002572C7"/>
    <w:rsid w:val="0025764A"/>
    <w:rsid w:val="00260644"/>
    <w:rsid w:val="00260731"/>
    <w:rsid w:val="00261CC4"/>
    <w:rsid w:val="00263A43"/>
    <w:rsid w:val="0026513E"/>
    <w:rsid w:val="00265E3C"/>
    <w:rsid w:val="002666A6"/>
    <w:rsid w:val="0026672E"/>
    <w:rsid w:val="00266D16"/>
    <w:rsid w:val="00266D47"/>
    <w:rsid w:val="00266F0C"/>
    <w:rsid w:val="0026782D"/>
    <w:rsid w:val="00270C3B"/>
    <w:rsid w:val="00271B48"/>
    <w:rsid w:val="00271EB7"/>
    <w:rsid w:val="00272339"/>
    <w:rsid w:val="0027390C"/>
    <w:rsid w:val="00273CAD"/>
    <w:rsid w:val="00274626"/>
    <w:rsid w:val="0027491C"/>
    <w:rsid w:val="00274BAD"/>
    <w:rsid w:val="0027502E"/>
    <w:rsid w:val="00275541"/>
    <w:rsid w:val="00275E42"/>
    <w:rsid w:val="00277265"/>
    <w:rsid w:val="00277B7A"/>
    <w:rsid w:val="002805FC"/>
    <w:rsid w:val="00280656"/>
    <w:rsid w:val="00280B50"/>
    <w:rsid w:val="00280DE3"/>
    <w:rsid w:val="0028191C"/>
    <w:rsid w:val="002829F2"/>
    <w:rsid w:val="00282E3A"/>
    <w:rsid w:val="00283468"/>
    <w:rsid w:val="0028373F"/>
    <w:rsid w:val="00284D6C"/>
    <w:rsid w:val="00286083"/>
    <w:rsid w:val="002862D5"/>
    <w:rsid w:val="00290665"/>
    <w:rsid w:val="00292578"/>
    <w:rsid w:val="0029295F"/>
    <w:rsid w:val="002931E4"/>
    <w:rsid w:val="00293436"/>
    <w:rsid w:val="00295613"/>
    <w:rsid w:val="00296F08"/>
    <w:rsid w:val="002A0AEC"/>
    <w:rsid w:val="002A1AC1"/>
    <w:rsid w:val="002A2833"/>
    <w:rsid w:val="002A2BF8"/>
    <w:rsid w:val="002A3656"/>
    <w:rsid w:val="002A3DE2"/>
    <w:rsid w:val="002A409F"/>
    <w:rsid w:val="002A4127"/>
    <w:rsid w:val="002A5267"/>
    <w:rsid w:val="002A77E7"/>
    <w:rsid w:val="002A7FE9"/>
    <w:rsid w:val="002B03F0"/>
    <w:rsid w:val="002B1E2B"/>
    <w:rsid w:val="002B32F6"/>
    <w:rsid w:val="002B443B"/>
    <w:rsid w:val="002B4E75"/>
    <w:rsid w:val="002B6C06"/>
    <w:rsid w:val="002B79EC"/>
    <w:rsid w:val="002C0038"/>
    <w:rsid w:val="002C1698"/>
    <w:rsid w:val="002C2EC3"/>
    <w:rsid w:val="002C39BF"/>
    <w:rsid w:val="002C3C9E"/>
    <w:rsid w:val="002C5557"/>
    <w:rsid w:val="002C5AFE"/>
    <w:rsid w:val="002C6106"/>
    <w:rsid w:val="002C6FBA"/>
    <w:rsid w:val="002C792B"/>
    <w:rsid w:val="002D0563"/>
    <w:rsid w:val="002D092F"/>
    <w:rsid w:val="002D1B19"/>
    <w:rsid w:val="002D1E57"/>
    <w:rsid w:val="002D32CC"/>
    <w:rsid w:val="002D3958"/>
    <w:rsid w:val="002D4FA3"/>
    <w:rsid w:val="002D5E57"/>
    <w:rsid w:val="002D6A12"/>
    <w:rsid w:val="002D7ABF"/>
    <w:rsid w:val="002E10FA"/>
    <w:rsid w:val="002E11FE"/>
    <w:rsid w:val="002E139D"/>
    <w:rsid w:val="002E1AA1"/>
    <w:rsid w:val="002E22CA"/>
    <w:rsid w:val="002E3025"/>
    <w:rsid w:val="002E42AF"/>
    <w:rsid w:val="002E44D2"/>
    <w:rsid w:val="002E494E"/>
    <w:rsid w:val="002E65C4"/>
    <w:rsid w:val="002F02B2"/>
    <w:rsid w:val="002F0301"/>
    <w:rsid w:val="002F03FB"/>
    <w:rsid w:val="002F36A1"/>
    <w:rsid w:val="002F3B43"/>
    <w:rsid w:val="002F6FF2"/>
    <w:rsid w:val="002F7299"/>
    <w:rsid w:val="002F73C0"/>
    <w:rsid w:val="002F7C34"/>
    <w:rsid w:val="0030004C"/>
    <w:rsid w:val="00300071"/>
    <w:rsid w:val="0030067D"/>
    <w:rsid w:val="00300B37"/>
    <w:rsid w:val="00300D01"/>
    <w:rsid w:val="00301781"/>
    <w:rsid w:val="00302061"/>
    <w:rsid w:val="003024F3"/>
    <w:rsid w:val="0030296B"/>
    <w:rsid w:val="00303D27"/>
    <w:rsid w:val="00304846"/>
    <w:rsid w:val="00304D0C"/>
    <w:rsid w:val="00305912"/>
    <w:rsid w:val="00306B9A"/>
    <w:rsid w:val="003078C0"/>
    <w:rsid w:val="00310AB0"/>
    <w:rsid w:val="00311B87"/>
    <w:rsid w:val="00314013"/>
    <w:rsid w:val="003150BA"/>
    <w:rsid w:val="00316714"/>
    <w:rsid w:val="0032049E"/>
    <w:rsid w:val="003209FA"/>
    <w:rsid w:val="003212D8"/>
    <w:rsid w:val="0032175C"/>
    <w:rsid w:val="00321F2A"/>
    <w:rsid w:val="00323F89"/>
    <w:rsid w:val="00324331"/>
    <w:rsid w:val="003245EF"/>
    <w:rsid w:val="00324BCA"/>
    <w:rsid w:val="0032517F"/>
    <w:rsid w:val="00326668"/>
    <w:rsid w:val="00327652"/>
    <w:rsid w:val="00327D69"/>
    <w:rsid w:val="00333B5F"/>
    <w:rsid w:val="00333CD0"/>
    <w:rsid w:val="003342A9"/>
    <w:rsid w:val="00334BCE"/>
    <w:rsid w:val="00337C34"/>
    <w:rsid w:val="00337D02"/>
    <w:rsid w:val="00337DB8"/>
    <w:rsid w:val="003402ED"/>
    <w:rsid w:val="0034076E"/>
    <w:rsid w:val="003427DE"/>
    <w:rsid w:val="0034409F"/>
    <w:rsid w:val="00344388"/>
    <w:rsid w:val="00345CDA"/>
    <w:rsid w:val="003468D6"/>
    <w:rsid w:val="003468DD"/>
    <w:rsid w:val="00346A3B"/>
    <w:rsid w:val="003475FA"/>
    <w:rsid w:val="003501A4"/>
    <w:rsid w:val="00351394"/>
    <w:rsid w:val="003525BF"/>
    <w:rsid w:val="0035388C"/>
    <w:rsid w:val="0035483E"/>
    <w:rsid w:val="00354AAC"/>
    <w:rsid w:val="00355007"/>
    <w:rsid w:val="003552B1"/>
    <w:rsid w:val="00355EB2"/>
    <w:rsid w:val="00357183"/>
    <w:rsid w:val="00360CE8"/>
    <w:rsid w:val="003610D0"/>
    <w:rsid w:val="00361C2E"/>
    <w:rsid w:val="0036296D"/>
    <w:rsid w:val="00362977"/>
    <w:rsid w:val="00362EDE"/>
    <w:rsid w:val="00363A1F"/>
    <w:rsid w:val="00364145"/>
    <w:rsid w:val="003650A1"/>
    <w:rsid w:val="00365C59"/>
    <w:rsid w:val="0036752B"/>
    <w:rsid w:val="00367AB4"/>
    <w:rsid w:val="00367B34"/>
    <w:rsid w:val="00371EB8"/>
    <w:rsid w:val="00371FA0"/>
    <w:rsid w:val="0037254E"/>
    <w:rsid w:val="00372B12"/>
    <w:rsid w:val="00373F6A"/>
    <w:rsid w:val="00374D43"/>
    <w:rsid w:val="00380A93"/>
    <w:rsid w:val="003812D8"/>
    <w:rsid w:val="00383412"/>
    <w:rsid w:val="00383C03"/>
    <w:rsid w:val="00383D3C"/>
    <w:rsid w:val="0038493B"/>
    <w:rsid w:val="00384A2D"/>
    <w:rsid w:val="003857A6"/>
    <w:rsid w:val="00385BD0"/>
    <w:rsid w:val="003876C4"/>
    <w:rsid w:val="00387CF1"/>
    <w:rsid w:val="00391C16"/>
    <w:rsid w:val="0039332D"/>
    <w:rsid w:val="00393E34"/>
    <w:rsid w:val="00394943"/>
    <w:rsid w:val="00395304"/>
    <w:rsid w:val="003964EB"/>
    <w:rsid w:val="00397945"/>
    <w:rsid w:val="003A08B2"/>
    <w:rsid w:val="003A0B3F"/>
    <w:rsid w:val="003A0D65"/>
    <w:rsid w:val="003A134E"/>
    <w:rsid w:val="003A1701"/>
    <w:rsid w:val="003A18E8"/>
    <w:rsid w:val="003A22B6"/>
    <w:rsid w:val="003A25A6"/>
    <w:rsid w:val="003A3FFA"/>
    <w:rsid w:val="003A592D"/>
    <w:rsid w:val="003A6C01"/>
    <w:rsid w:val="003A73BA"/>
    <w:rsid w:val="003B1681"/>
    <w:rsid w:val="003B2F26"/>
    <w:rsid w:val="003B447E"/>
    <w:rsid w:val="003B47C6"/>
    <w:rsid w:val="003B50A9"/>
    <w:rsid w:val="003B50E1"/>
    <w:rsid w:val="003B5484"/>
    <w:rsid w:val="003B55EA"/>
    <w:rsid w:val="003B6505"/>
    <w:rsid w:val="003C024D"/>
    <w:rsid w:val="003C1C98"/>
    <w:rsid w:val="003C1EF5"/>
    <w:rsid w:val="003C5245"/>
    <w:rsid w:val="003C6189"/>
    <w:rsid w:val="003C6329"/>
    <w:rsid w:val="003C6BA0"/>
    <w:rsid w:val="003C6C7B"/>
    <w:rsid w:val="003C70DB"/>
    <w:rsid w:val="003C7313"/>
    <w:rsid w:val="003C7728"/>
    <w:rsid w:val="003D0460"/>
    <w:rsid w:val="003D0E75"/>
    <w:rsid w:val="003D1892"/>
    <w:rsid w:val="003D2EF3"/>
    <w:rsid w:val="003D4A3B"/>
    <w:rsid w:val="003D57C1"/>
    <w:rsid w:val="003D595E"/>
    <w:rsid w:val="003D59AA"/>
    <w:rsid w:val="003D6651"/>
    <w:rsid w:val="003D6DF6"/>
    <w:rsid w:val="003E1D74"/>
    <w:rsid w:val="003E215E"/>
    <w:rsid w:val="003E2678"/>
    <w:rsid w:val="003E26F5"/>
    <w:rsid w:val="003E2FEE"/>
    <w:rsid w:val="003E50DB"/>
    <w:rsid w:val="003E50EF"/>
    <w:rsid w:val="003E5634"/>
    <w:rsid w:val="003E5C91"/>
    <w:rsid w:val="003E6347"/>
    <w:rsid w:val="003E6BD3"/>
    <w:rsid w:val="003F04BE"/>
    <w:rsid w:val="003F170C"/>
    <w:rsid w:val="003F18AD"/>
    <w:rsid w:val="003F1A15"/>
    <w:rsid w:val="003F20A0"/>
    <w:rsid w:val="003F25BD"/>
    <w:rsid w:val="003F28EA"/>
    <w:rsid w:val="003F30AC"/>
    <w:rsid w:val="003F38EE"/>
    <w:rsid w:val="003F3990"/>
    <w:rsid w:val="003F3EE5"/>
    <w:rsid w:val="003F5338"/>
    <w:rsid w:val="003F64DD"/>
    <w:rsid w:val="003F7B39"/>
    <w:rsid w:val="004018DE"/>
    <w:rsid w:val="004019CA"/>
    <w:rsid w:val="0040267B"/>
    <w:rsid w:val="00403B89"/>
    <w:rsid w:val="00404872"/>
    <w:rsid w:val="00405057"/>
    <w:rsid w:val="004052B7"/>
    <w:rsid w:val="004056F8"/>
    <w:rsid w:val="00405B5E"/>
    <w:rsid w:val="00405C05"/>
    <w:rsid w:val="00405CBB"/>
    <w:rsid w:val="00406E22"/>
    <w:rsid w:val="00406FCD"/>
    <w:rsid w:val="00407EB5"/>
    <w:rsid w:val="004108D2"/>
    <w:rsid w:val="0041096A"/>
    <w:rsid w:val="00411283"/>
    <w:rsid w:val="004116C7"/>
    <w:rsid w:val="004133D0"/>
    <w:rsid w:val="0041372E"/>
    <w:rsid w:val="004137B2"/>
    <w:rsid w:val="00415818"/>
    <w:rsid w:val="00417CBD"/>
    <w:rsid w:val="00421A9A"/>
    <w:rsid w:val="004227F4"/>
    <w:rsid w:val="00423632"/>
    <w:rsid w:val="0042472D"/>
    <w:rsid w:val="00424B61"/>
    <w:rsid w:val="00425CA5"/>
    <w:rsid w:val="00425E6B"/>
    <w:rsid w:val="00426746"/>
    <w:rsid w:val="00427B6C"/>
    <w:rsid w:val="00427FC5"/>
    <w:rsid w:val="0043029A"/>
    <w:rsid w:val="00431E50"/>
    <w:rsid w:val="00431F41"/>
    <w:rsid w:val="00432BAC"/>
    <w:rsid w:val="004344F8"/>
    <w:rsid w:val="00434BFA"/>
    <w:rsid w:val="0043502E"/>
    <w:rsid w:val="004359FE"/>
    <w:rsid w:val="00436133"/>
    <w:rsid w:val="004361ED"/>
    <w:rsid w:val="00436EA5"/>
    <w:rsid w:val="0044157E"/>
    <w:rsid w:val="00442391"/>
    <w:rsid w:val="0044244B"/>
    <w:rsid w:val="0044348E"/>
    <w:rsid w:val="00443E66"/>
    <w:rsid w:val="00443F76"/>
    <w:rsid w:val="00445B0C"/>
    <w:rsid w:val="0044616B"/>
    <w:rsid w:val="00450603"/>
    <w:rsid w:val="00452F3E"/>
    <w:rsid w:val="00453A6C"/>
    <w:rsid w:val="00453D41"/>
    <w:rsid w:val="004546D9"/>
    <w:rsid w:val="0045507D"/>
    <w:rsid w:val="004566EE"/>
    <w:rsid w:val="00456F68"/>
    <w:rsid w:val="004579E7"/>
    <w:rsid w:val="00461A36"/>
    <w:rsid w:val="00461B0C"/>
    <w:rsid w:val="0046218A"/>
    <w:rsid w:val="004630AE"/>
    <w:rsid w:val="00463556"/>
    <w:rsid w:val="00463EC6"/>
    <w:rsid w:val="00464C26"/>
    <w:rsid w:val="00464DA6"/>
    <w:rsid w:val="004660AC"/>
    <w:rsid w:val="0046688C"/>
    <w:rsid w:val="0046693A"/>
    <w:rsid w:val="00467602"/>
    <w:rsid w:val="004709B4"/>
    <w:rsid w:val="00470C61"/>
    <w:rsid w:val="00470D18"/>
    <w:rsid w:val="00472475"/>
    <w:rsid w:val="00472B7B"/>
    <w:rsid w:val="004731BF"/>
    <w:rsid w:val="00473D98"/>
    <w:rsid w:val="0047459C"/>
    <w:rsid w:val="00474724"/>
    <w:rsid w:val="00475023"/>
    <w:rsid w:val="0047502C"/>
    <w:rsid w:val="00476E58"/>
    <w:rsid w:val="00477A5F"/>
    <w:rsid w:val="00480D9D"/>
    <w:rsid w:val="0048226F"/>
    <w:rsid w:val="00482FA4"/>
    <w:rsid w:val="0048312C"/>
    <w:rsid w:val="00483686"/>
    <w:rsid w:val="00483AC5"/>
    <w:rsid w:val="00483BF4"/>
    <w:rsid w:val="00484232"/>
    <w:rsid w:val="00484524"/>
    <w:rsid w:val="00484C78"/>
    <w:rsid w:val="00485205"/>
    <w:rsid w:val="00485A16"/>
    <w:rsid w:val="004862E3"/>
    <w:rsid w:val="00490293"/>
    <w:rsid w:val="00490BDF"/>
    <w:rsid w:val="00490FE3"/>
    <w:rsid w:val="00491F58"/>
    <w:rsid w:val="00492317"/>
    <w:rsid w:val="00492A8C"/>
    <w:rsid w:val="00493602"/>
    <w:rsid w:val="00494D25"/>
    <w:rsid w:val="00494F3B"/>
    <w:rsid w:val="00496FFC"/>
    <w:rsid w:val="004974A0"/>
    <w:rsid w:val="00497934"/>
    <w:rsid w:val="004A0A67"/>
    <w:rsid w:val="004A10CF"/>
    <w:rsid w:val="004A13D7"/>
    <w:rsid w:val="004A2EDD"/>
    <w:rsid w:val="004A52AB"/>
    <w:rsid w:val="004A5D4A"/>
    <w:rsid w:val="004A6901"/>
    <w:rsid w:val="004B02D6"/>
    <w:rsid w:val="004B0F3B"/>
    <w:rsid w:val="004B1D08"/>
    <w:rsid w:val="004B2202"/>
    <w:rsid w:val="004B4BD7"/>
    <w:rsid w:val="004B5B4D"/>
    <w:rsid w:val="004B5CD0"/>
    <w:rsid w:val="004C00FF"/>
    <w:rsid w:val="004C0E38"/>
    <w:rsid w:val="004C12D4"/>
    <w:rsid w:val="004C20C8"/>
    <w:rsid w:val="004C246E"/>
    <w:rsid w:val="004C392D"/>
    <w:rsid w:val="004C5435"/>
    <w:rsid w:val="004C5BA0"/>
    <w:rsid w:val="004C6B30"/>
    <w:rsid w:val="004C7331"/>
    <w:rsid w:val="004C77BB"/>
    <w:rsid w:val="004C7DA0"/>
    <w:rsid w:val="004D0B1E"/>
    <w:rsid w:val="004D0BC2"/>
    <w:rsid w:val="004D0D71"/>
    <w:rsid w:val="004D0F09"/>
    <w:rsid w:val="004D0FD8"/>
    <w:rsid w:val="004D13AF"/>
    <w:rsid w:val="004D32A4"/>
    <w:rsid w:val="004D4C7A"/>
    <w:rsid w:val="004D5B73"/>
    <w:rsid w:val="004D741C"/>
    <w:rsid w:val="004E0216"/>
    <w:rsid w:val="004E0C3F"/>
    <w:rsid w:val="004E100D"/>
    <w:rsid w:val="004E13CA"/>
    <w:rsid w:val="004E163B"/>
    <w:rsid w:val="004E1785"/>
    <w:rsid w:val="004E210A"/>
    <w:rsid w:val="004E2AEE"/>
    <w:rsid w:val="004E309C"/>
    <w:rsid w:val="004E5112"/>
    <w:rsid w:val="004E58B5"/>
    <w:rsid w:val="004E7152"/>
    <w:rsid w:val="004E7227"/>
    <w:rsid w:val="004E7FB7"/>
    <w:rsid w:val="004F13BD"/>
    <w:rsid w:val="004F24BA"/>
    <w:rsid w:val="004F261E"/>
    <w:rsid w:val="004F3BB5"/>
    <w:rsid w:val="004F3BFF"/>
    <w:rsid w:val="004F3F20"/>
    <w:rsid w:val="004F4929"/>
    <w:rsid w:val="004F4FBA"/>
    <w:rsid w:val="004F5071"/>
    <w:rsid w:val="004F7082"/>
    <w:rsid w:val="004F75A9"/>
    <w:rsid w:val="004F7A0C"/>
    <w:rsid w:val="005009FF"/>
    <w:rsid w:val="00500BC4"/>
    <w:rsid w:val="00500EB0"/>
    <w:rsid w:val="00502B43"/>
    <w:rsid w:val="00502FF2"/>
    <w:rsid w:val="005034CF"/>
    <w:rsid w:val="00503C46"/>
    <w:rsid w:val="0050508D"/>
    <w:rsid w:val="005072F4"/>
    <w:rsid w:val="00507E78"/>
    <w:rsid w:val="00507FE2"/>
    <w:rsid w:val="0051016C"/>
    <w:rsid w:val="005104C1"/>
    <w:rsid w:val="00510639"/>
    <w:rsid w:val="00512A82"/>
    <w:rsid w:val="00514A25"/>
    <w:rsid w:val="00514C06"/>
    <w:rsid w:val="00515DA2"/>
    <w:rsid w:val="00516297"/>
    <w:rsid w:val="005175F1"/>
    <w:rsid w:val="00517958"/>
    <w:rsid w:val="00517FB2"/>
    <w:rsid w:val="00520A1B"/>
    <w:rsid w:val="005219C8"/>
    <w:rsid w:val="00521E7E"/>
    <w:rsid w:val="0052311A"/>
    <w:rsid w:val="0052355D"/>
    <w:rsid w:val="005249B8"/>
    <w:rsid w:val="00524C3F"/>
    <w:rsid w:val="00525E28"/>
    <w:rsid w:val="00527018"/>
    <w:rsid w:val="00530409"/>
    <w:rsid w:val="005307AD"/>
    <w:rsid w:val="00530B67"/>
    <w:rsid w:val="00531907"/>
    <w:rsid w:val="0053447C"/>
    <w:rsid w:val="005362D1"/>
    <w:rsid w:val="005405FA"/>
    <w:rsid w:val="00540A23"/>
    <w:rsid w:val="0054171A"/>
    <w:rsid w:val="00541E57"/>
    <w:rsid w:val="00542FB1"/>
    <w:rsid w:val="005434A8"/>
    <w:rsid w:val="00543D16"/>
    <w:rsid w:val="005460D9"/>
    <w:rsid w:val="00546225"/>
    <w:rsid w:val="00546453"/>
    <w:rsid w:val="00546667"/>
    <w:rsid w:val="005467A0"/>
    <w:rsid w:val="00547A63"/>
    <w:rsid w:val="00550962"/>
    <w:rsid w:val="0055237D"/>
    <w:rsid w:val="00554EEA"/>
    <w:rsid w:val="005564AE"/>
    <w:rsid w:val="005569E7"/>
    <w:rsid w:val="0055707C"/>
    <w:rsid w:val="00557304"/>
    <w:rsid w:val="005579D5"/>
    <w:rsid w:val="00557DC8"/>
    <w:rsid w:val="0056033C"/>
    <w:rsid w:val="005616E2"/>
    <w:rsid w:val="00563075"/>
    <w:rsid w:val="005641AB"/>
    <w:rsid w:val="00564896"/>
    <w:rsid w:val="005649AE"/>
    <w:rsid w:val="00564D1B"/>
    <w:rsid w:val="0056745F"/>
    <w:rsid w:val="005716D1"/>
    <w:rsid w:val="00572938"/>
    <w:rsid w:val="00573DC1"/>
    <w:rsid w:val="0057413E"/>
    <w:rsid w:val="00575230"/>
    <w:rsid w:val="00575664"/>
    <w:rsid w:val="005763D6"/>
    <w:rsid w:val="005769A5"/>
    <w:rsid w:val="00576E9D"/>
    <w:rsid w:val="00576F9F"/>
    <w:rsid w:val="00577FEB"/>
    <w:rsid w:val="00580D3C"/>
    <w:rsid w:val="00581661"/>
    <w:rsid w:val="00582453"/>
    <w:rsid w:val="00582B02"/>
    <w:rsid w:val="00582DFC"/>
    <w:rsid w:val="005841EC"/>
    <w:rsid w:val="00585900"/>
    <w:rsid w:val="00585E6B"/>
    <w:rsid w:val="005877E9"/>
    <w:rsid w:val="00587F5A"/>
    <w:rsid w:val="0059000C"/>
    <w:rsid w:val="00590299"/>
    <w:rsid w:val="00590A94"/>
    <w:rsid w:val="00591091"/>
    <w:rsid w:val="005915BE"/>
    <w:rsid w:val="005931F2"/>
    <w:rsid w:val="0059324D"/>
    <w:rsid w:val="00593EF8"/>
    <w:rsid w:val="00597AF7"/>
    <w:rsid w:val="00597DE0"/>
    <w:rsid w:val="005A0846"/>
    <w:rsid w:val="005A2781"/>
    <w:rsid w:val="005A2FBB"/>
    <w:rsid w:val="005A37D3"/>
    <w:rsid w:val="005A39D1"/>
    <w:rsid w:val="005A40AA"/>
    <w:rsid w:val="005A4FD9"/>
    <w:rsid w:val="005A5FB1"/>
    <w:rsid w:val="005A6154"/>
    <w:rsid w:val="005A6404"/>
    <w:rsid w:val="005A6834"/>
    <w:rsid w:val="005B0641"/>
    <w:rsid w:val="005B0C0E"/>
    <w:rsid w:val="005B1AE7"/>
    <w:rsid w:val="005B31E0"/>
    <w:rsid w:val="005B3502"/>
    <w:rsid w:val="005B3BCA"/>
    <w:rsid w:val="005B720D"/>
    <w:rsid w:val="005B79C0"/>
    <w:rsid w:val="005C045F"/>
    <w:rsid w:val="005C0C66"/>
    <w:rsid w:val="005C1E9A"/>
    <w:rsid w:val="005C234C"/>
    <w:rsid w:val="005C2724"/>
    <w:rsid w:val="005C3B46"/>
    <w:rsid w:val="005C440A"/>
    <w:rsid w:val="005C45C9"/>
    <w:rsid w:val="005C57E8"/>
    <w:rsid w:val="005C5ECA"/>
    <w:rsid w:val="005C779C"/>
    <w:rsid w:val="005D1B1A"/>
    <w:rsid w:val="005D21C8"/>
    <w:rsid w:val="005D2373"/>
    <w:rsid w:val="005D3D9A"/>
    <w:rsid w:val="005D44DE"/>
    <w:rsid w:val="005D655D"/>
    <w:rsid w:val="005D6976"/>
    <w:rsid w:val="005D6E4B"/>
    <w:rsid w:val="005E0347"/>
    <w:rsid w:val="005E191A"/>
    <w:rsid w:val="005E2505"/>
    <w:rsid w:val="005E38BA"/>
    <w:rsid w:val="005E3E00"/>
    <w:rsid w:val="005E402C"/>
    <w:rsid w:val="005E43A6"/>
    <w:rsid w:val="005E6679"/>
    <w:rsid w:val="005E7CAD"/>
    <w:rsid w:val="005F046A"/>
    <w:rsid w:val="005F0BC3"/>
    <w:rsid w:val="005F0DE1"/>
    <w:rsid w:val="005F143A"/>
    <w:rsid w:val="005F1C1E"/>
    <w:rsid w:val="005F2703"/>
    <w:rsid w:val="005F2C81"/>
    <w:rsid w:val="005F2DC0"/>
    <w:rsid w:val="005F3E7A"/>
    <w:rsid w:val="005F43F8"/>
    <w:rsid w:val="005F47DB"/>
    <w:rsid w:val="005F6AD4"/>
    <w:rsid w:val="005F715D"/>
    <w:rsid w:val="005F77F0"/>
    <w:rsid w:val="005F7AA9"/>
    <w:rsid w:val="006000D9"/>
    <w:rsid w:val="00602ABE"/>
    <w:rsid w:val="00602D20"/>
    <w:rsid w:val="00603BE5"/>
    <w:rsid w:val="006040B5"/>
    <w:rsid w:val="00604C67"/>
    <w:rsid w:val="00605F5A"/>
    <w:rsid w:val="006060BE"/>
    <w:rsid w:val="00606405"/>
    <w:rsid w:val="006064AC"/>
    <w:rsid w:val="006071D3"/>
    <w:rsid w:val="00607626"/>
    <w:rsid w:val="006077EA"/>
    <w:rsid w:val="00607BF6"/>
    <w:rsid w:val="00607ED6"/>
    <w:rsid w:val="006100D2"/>
    <w:rsid w:val="0061032B"/>
    <w:rsid w:val="0061064E"/>
    <w:rsid w:val="00611094"/>
    <w:rsid w:val="00612673"/>
    <w:rsid w:val="0061302B"/>
    <w:rsid w:val="00613A5B"/>
    <w:rsid w:val="006156E2"/>
    <w:rsid w:val="00615FD5"/>
    <w:rsid w:val="00616533"/>
    <w:rsid w:val="006165C3"/>
    <w:rsid w:val="00617750"/>
    <w:rsid w:val="00617E24"/>
    <w:rsid w:val="006200B4"/>
    <w:rsid w:val="006209B8"/>
    <w:rsid w:val="00620A49"/>
    <w:rsid w:val="0062171B"/>
    <w:rsid w:val="006226AD"/>
    <w:rsid w:val="00624BAA"/>
    <w:rsid w:val="00625747"/>
    <w:rsid w:val="00626483"/>
    <w:rsid w:val="00627483"/>
    <w:rsid w:val="00627CF3"/>
    <w:rsid w:val="00630EB3"/>
    <w:rsid w:val="00631733"/>
    <w:rsid w:val="0063194C"/>
    <w:rsid w:val="00631EFC"/>
    <w:rsid w:val="006329B0"/>
    <w:rsid w:val="0063344D"/>
    <w:rsid w:val="00633621"/>
    <w:rsid w:val="006344AB"/>
    <w:rsid w:val="00636663"/>
    <w:rsid w:val="00636813"/>
    <w:rsid w:val="006374FA"/>
    <w:rsid w:val="00637764"/>
    <w:rsid w:val="00637C7A"/>
    <w:rsid w:val="00640425"/>
    <w:rsid w:val="00641892"/>
    <w:rsid w:val="00642914"/>
    <w:rsid w:val="006434C0"/>
    <w:rsid w:val="00643A37"/>
    <w:rsid w:val="0064420F"/>
    <w:rsid w:val="006446EE"/>
    <w:rsid w:val="00644A9B"/>
    <w:rsid w:val="00644BC8"/>
    <w:rsid w:val="00645369"/>
    <w:rsid w:val="00646128"/>
    <w:rsid w:val="006467A7"/>
    <w:rsid w:val="0065098B"/>
    <w:rsid w:val="0065167A"/>
    <w:rsid w:val="00651C63"/>
    <w:rsid w:val="00651D55"/>
    <w:rsid w:val="00651DDE"/>
    <w:rsid w:val="00653403"/>
    <w:rsid w:val="006554B5"/>
    <w:rsid w:val="006554CE"/>
    <w:rsid w:val="00656E9E"/>
    <w:rsid w:val="00657145"/>
    <w:rsid w:val="006626E5"/>
    <w:rsid w:val="00662A30"/>
    <w:rsid w:val="006633E9"/>
    <w:rsid w:val="00663726"/>
    <w:rsid w:val="00663FEF"/>
    <w:rsid w:val="006643DE"/>
    <w:rsid w:val="00664BA0"/>
    <w:rsid w:val="006650DB"/>
    <w:rsid w:val="0066564D"/>
    <w:rsid w:val="0066602E"/>
    <w:rsid w:val="00667215"/>
    <w:rsid w:val="006679A7"/>
    <w:rsid w:val="00667BCE"/>
    <w:rsid w:val="00671A4D"/>
    <w:rsid w:val="00671DFE"/>
    <w:rsid w:val="00673391"/>
    <w:rsid w:val="0067344A"/>
    <w:rsid w:val="00673691"/>
    <w:rsid w:val="006739F2"/>
    <w:rsid w:val="00674123"/>
    <w:rsid w:val="00674262"/>
    <w:rsid w:val="00674E91"/>
    <w:rsid w:val="0067569D"/>
    <w:rsid w:val="00675825"/>
    <w:rsid w:val="006773A0"/>
    <w:rsid w:val="00677875"/>
    <w:rsid w:val="00680D9A"/>
    <w:rsid w:val="00681152"/>
    <w:rsid w:val="006818F0"/>
    <w:rsid w:val="006824B7"/>
    <w:rsid w:val="00685827"/>
    <w:rsid w:val="00686012"/>
    <w:rsid w:val="0068749E"/>
    <w:rsid w:val="006906E0"/>
    <w:rsid w:val="00690A70"/>
    <w:rsid w:val="00690B1D"/>
    <w:rsid w:val="00691BE2"/>
    <w:rsid w:val="006920B9"/>
    <w:rsid w:val="00692805"/>
    <w:rsid w:val="00692899"/>
    <w:rsid w:val="006934C0"/>
    <w:rsid w:val="00693709"/>
    <w:rsid w:val="006946A7"/>
    <w:rsid w:val="00694FCD"/>
    <w:rsid w:val="00695077"/>
    <w:rsid w:val="00697169"/>
    <w:rsid w:val="006A13C1"/>
    <w:rsid w:val="006A1D22"/>
    <w:rsid w:val="006A1D78"/>
    <w:rsid w:val="006A3A7C"/>
    <w:rsid w:val="006A600E"/>
    <w:rsid w:val="006A780F"/>
    <w:rsid w:val="006A7C76"/>
    <w:rsid w:val="006B04CA"/>
    <w:rsid w:val="006B1629"/>
    <w:rsid w:val="006B24EC"/>
    <w:rsid w:val="006B349C"/>
    <w:rsid w:val="006B349E"/>
    <w:rsid w:val="006B3A9C"/>
    <w:rsid w:val="006B3AA3"/>
    <w:rsid w:val="006B3B4B"/>
    <w:rsid w:val="006B5259"/>
    <w:rsid w:val="006B58BC"/>
    <w:rsid w:val="006B784F"/>
    <w:rsid w:val="006C0493"/>
    <w:rsid w:val="006C09AB"/>
    <w:rsid w:val="006C0FFA"/>
    <w:rsid w:val="006C2A27"/>
    <w:rsid w:val="006C2C50"/>
    <w:rsid w:val="006C2E4D"/>
    <w:rsid w:val="006C342D"/>
    <w:rsid w:val="006C352B"/>
    <w:rsid w:val="006C4384"/>
    <w:rsid w:val="006C4AA4"/>
    <w:rsid w:val="006C5B94"/>
    <w:rsid w:val="006C61B0"/>
    <w:rsid w:val="006C6C67"/>
    <w:rsid w:val="006C76F2"/>
    <w:rsid w:val="006C79BA"/>
    <w:rsid w:val="006D0B43"/>
    <w:rsid w:val="006D0F7E"/>
    <w:rsid w:val="006D1120"/>
    <w:rsid w:val="006D122D"/>
    <w:rsid w:val="006D1636"/>
    <w:rsid w:val="006D1D09"/>
    <w:rsid w:val="006D1D91"/>
    <w:rsid w:val="006D2938"/>
    <w:rsid w:val="006D4012"/>
    <w:rsid w:val="006D51E0"/>
    <w:rsid w:val="006D594B"/>
    <w:rsid w:val="006D5CA0"/>
    <w:rsid w:val="006D6A5E"/>
    <w:rsid w:val="006D6AB5"/>
    <w:rsid w:val="006E02BA"/>
    <w:rsid w:val="006E0386"/>
    <w:rsid w:val="006E0D8C"/>
    <w:rsid w:val="006E2A4B"/>
    <w:rsid w:val="006E4759"/>
    <w:rsid w:val="006E513D"/>
    <w:rsid w:val="006E5B77"/>
    <w:rsid w:val="006F122B"/>
    <w:rsid w:val="006F1E63"/>
    <w:rsid w:val="006F2F11"/>
    <w:rsid w:val="006F336A"/>
    <w:rsid w:val="006F35EC"/>
    <w:rsid w:val="006F43DC"/>
    <w:rsid w:val="006F45F7"/>
    <w:rsid w:val="006F48B5"/>
    <w:rsid w:val="006F492F"/>
    <w:rsid w:val="006F5B7F"/>
    <w:rsid w:val="0070195E"/>
    <w:rsid w:val="007020C4"/>
    <w:rsid w:val="00703D13"/>
    <w:rsid w:val="00704B4C"/>
    <w:rsid w:val="00704D33"/>
    <w:rsid w:val="00704D61"/>
    <w:rsid w:val="0070549E"/>
    <w:rsid w:val="007067D4"/>
    <w:rsid w:val="00711499"/>
    <w:rsid w:val="007119E7"/>
    <w:rsid w:val="00714022"/>
    <w:rsid w:val="0071477B"/>
    <w:rsid w:val="0071558E"/>
    <w:rsid w:val="0071570A"/>
    <w:rsid w:val="007170D5"/>
    <w:rsid w:val="00717C0A"/>
    <w:rsid w:val="0072167B"/>
    <w:rsid w:val="00722B80"/>
    <w:rsid w:val="00722C59"/>
    <w:rsid w:val="00722DF4"/>
    <w:rsid w:val="00723DD6"/>
    <w:rsid w:val="00724DEA"/>
    <w:rsid w:val="00724FAC"/>
    <w:rsid w:val="007255C0"/>
    <w:rsid w:val="00726022"/>
    <w:rsid w:val="00726238"/>
    <w:rsid w:val="007272A4"/>
    <w:rsid w:val="00727691"/>
    <w:rsid w:val="00731E48"/>
    <w:rsid w:val="00732C3B"/>
    <w:rsid w:val="00732ED9"/>
    <w:rsid w:val="00733281"/>
    <w:rsid w:val="00733584"/>
    <w:rsid w:val="00734047"/>
    <w:rsid w:val="007358BA"/>
    <w:rsid w:val="00735A41"/>
    <w:rsid w:val="007372C7"/>
    <w:rsid w:val="00737894"/>
    <w:rsid w:val="007402EE"/>
    <w:rsid w:val="00740743"/>
    <w:rsid w:val="00741298"/>
    <w:rsid w:val="00741416"/>
    <w:rsid w:val="00742549"/>
    <w:rsid w:val="00743297"/>
    <w:rsid w:val="00744A8F"/>
    <w:rsid w:val="007452AB"/>
    <w:rsid w:val="007455A7"/>
    <w:rsid w:val="007464A8"/>
    <w:rsid w:val="00746882"/>
    <w:rsid w:val="007474FC"/>
    <w:rsid w:val="00747F75"/>
    <w:rsid w:val="00750C7C"/>
    <w:rsid w:val="007528D5"/>
    <w:rsid w:val="00752C2F"/>
    <w:rsid w:val="00755025"/>
    <w:rsid w:val="00755A96"/>
    <w:rsid w:val="007561DF"/>
    <w:rsid w:val="007562A3"/>
    <w:rsid w:val="00756A41"/>
    <w:rsid w:val="0075728E"/>
    <w:rsid w:val="00757D51"/>
    <w:rsid w:val="00760319"/>
    <w:rsid w:val="007611A7"/>
    <w:rsid w:val="00761944"/>
    <w:rsid w:val="0076295E"/>
    <w:rsid w:val="007631A2"/>
    <w:rsid w:val="00763E7E"/>
    <w:rsid w:val="007643A9"/>
    <w:rsid w:val="007658BF"/>
    <w:rsid w:val="00765E2C"/>
    <w:rsid w:val="007660FF"/>
    <w:rsid w:val="00767389"/>
    <w:rsid w:val="00767854"/>
    <w:rsid w:val="00770493"/>
    <w:rsid w:val="00770A64"/>
    <w:rsid w:val="007712C4"/>
    <w:rsid w:val="00771F39"/>
    <w:rsid w:val="00773357"/>
    <w:rsid w:val="00773CE9"/>
    <w:rsid w:val="00777578"/>
    <w:rsid w:val="00781DA1"/>
    <w:rsid w:val="007822D3"/>
    <w:rsid w:val="00782A9F"/>
    <w:rsid w:val="00782AE9"/>
    <w:rsid w:val="00782CE8"/>
    <w:rsid w:val="007830A0"/>
    <w:rsid w:val="00783181"/>
    <w:rsid w:val="00784DBF"/>
    <w:rsid w:val="00784F66"/>
    <w:rsid w:val="007853A9"/>
    <w:rsid w:val="00785F37"/>
    <w:rsid w:val="0078660F"/>
    <w:rsid w:val="0078665C"/>
    <w:rsid w:val="00786A40"/>
    <w:rsid w:val="00786BEB"/>
    <w:rsid w:val="00786CE1"/>
    <w:rsid w:val="00786D5C"/>
    <w:rsid w:val="00787361"/>
    <w:rsid w:val="007873E5"/>
    <w:rsid w:val="00787BBF"/>
    <w:rsid w:val="00787BFA"/>
    <w:rsid w:val="00787E3C"/>
    <w:rsid w:val="00787F91"/>
    <w:rsid w:val="0079218E"/>
    <w:rsid w:val="00792420"/>
    <w:rsid w:val="007927AA"/>
    <w:rsid w:val="00792FBE"/>
    <w:rsid w:val="00794892"/>
    <w:rsid w:val="0079490E"/>
    <w:rsid w:val="00795774"/>
    <w:rsid w:val="007958B9"/>
    <w:rsid w:val="00795B6B"/>
    <w:rsid w:val="00796367"/>
    <w:rsid w:val="00797067"/>
    <w:rsid w:val="007972AB"/>
    <w:rsid w:val="00797469"/>
    <w:rsid w:val="007A088B"/>
    <w:rsid w:val="007A0B79"/>
    <w:rsid w:val="007A1024"/>
    <w:rsid w:val="007A217A"/>
    <w:rsid w:val="007A4A4F"/>
    <w:rsid w:val="007A5D78"/>
    <w:rsid w:val="007A6FEA"/>
    <w:rsid w:val="007A73A9"/>
    <w:rsid w:val="007B0024"/>
    <w:rsid w:val="007B0785"/>
    <w:rsid w:val="007B0C94"/>
    <w:rsid w:val="007B268D"/>
    <w:rsid w:val="007B309F"/>
    <w:rsid w:val="007B4633"/>
    <w:rsid w:val="007B54BF"/>
    <w:rsid w:val="007B64E5"/>
    <w:rsid w:val="007B662B"/>
    <w:rsid w:val="007B6E8A"/>
    <w:rsid w:val="007B7151"/>
    <w:rsid w:val="007B7638"/>
    <w:rsid w:val="007C2131"/>
    <w:rsid w:val="007C2998"/>
    <w:rsid w:val="007C3440"/>
    <w:rsid w:val="007C3B3B"/>
    <w:rsid w:val="007C53F2"/>
    <w:rsid w:val="007C5B71"/>
    <w:rsid w:val="007C63AC"/>
    <w:rsid w:val="007C6B39"/>
    <w:rsid w:val="007C70BC"/>
    <w:rsid w:val="007C7E12"/>
    <w:rsid w:val="007C7E39"/>
    <w:rsid w:val="007D0300"/>
    <w:rsid w:val="007D250F"/>
    <w:rsid w:val="007D3772"/>
    <w:rsid w:val="007D4C1B"/>
    <w:rsid w:val="007D52A6"/>
    <w:rsid w:val="007D6BAB"/>
    <w:rsid w:val="007D6C14"/>
    <w:rsid w:val="007D7C11"/>
    <w:rsid w:val="007E02C4"/>
    <w:rsid w:val="007E060A"/>
    <w:rsid w:val="007E0886"/>
    <w:rsid w:val="007E2B3D"/>
    <w:rsid w:val="007E2C5E"/>
    <w:rsid w:val="007E461B"/>
    <w:rsid w:val="007E49C1"/>
    <w:rsid w:val="007E4D8E"/>
    <w:rsid w:val="007E5209"/>
    <w:rsid w:val="007E558C"/>
    <w:rsid w:val="007E5AA3"/>
    <w:rsid w:val="007E5C91"/>
    <w:rsid w:val="007E65C3"/>
    <w:rsid w:val="007E7AD2"/>
    <w:rsid w:val="007F01C5"/>
    <w:rsid w:val="007F06ED"/>
    <w:rsid w:val="007F07AE"/>
    <w:rsid w:val="007F0B56"/>
    <w:rsid w:val="007F0E50"/>
    <w:rsid w:val="007F1139"/>
    <w:rsid w:val="007F19C1"/>
    <w:rsid w:val="007F1CB5"/>
    <w:rsid w:val="007F1D4F"/>
    <w:rsid w:val="007F42EE"/>
    <w:rsid w:val="007F5801"/>
    <w:rsid w:val="007F5887"/>
    <w:rsid w:val="007F5EC5"/>
    <w:rsid w:val="007F68BF"/>
    <w:rsid w:val="007F68EB"/>
    <w:rsid w:val="0080092E"/>
    <w:rsid w:val="0080093F"/>
    <w:rsid w:val="00800F80"/>
    <w:rsid w:val="00801E62"/>
    <w:rsid w:val="00803D2B"/>
    <w:rsid w:val="00804DCC"/>
    <w:rsid w:val="0080531E"/>
    <w:rsid w:val="0080539B"/>
    <w:rsid w:val="0080545F"/>
    <w:rsid w:val="00805E6C"/>
    <w:rsid w:val="00806640"/>
    <w:rsid w:val="00807000"/>
    <w:rsid w:val="0080746E"/>
    <w:rsid w:val="00812235"/>
    <w:rsid w:val="0081414E"/>
    <w:rsid w:val="00814CB8"/>
    <w:rsid w:val="00815FBD"/>
    <w:rsid w:val="0081629C"/>
    <w:rsid w:val="00817225"/>
    <w:rsid w:val="00817FB2"/>
    <w:rsid w:val="00820A17"/>
    <w:rsid w:val="008215DE"/>
    <w:rsid w:val="00821C6D"/>
    <w:rsid w:val="00823819"/>
    <w:rsid w:val="008245DE"/>
    <w:rsid w:val="00824DF8"/>
    <w:rsid w:val="00825504"/>
    <w:rsid w:val="00826149"/>
    <w:rsid w:val="00826217"/>
    <w:rsid w:val="008265B8"/>
    <w:rsid w:val="008266B4"/>
    <w:rsid w:val="0082722B"/>
    <w:rsid w:val="008302D4"/>
    <w:rsid w:val="00833BED"/>
    <w:rsid w:val="00834D20"/>
    <w:rsid w:val="00837283"/>
    <w:rsid w:val="00837DEA"/>
    <w:rsid w:val="0084022B"/>
    <w:rsid w:val="008418EA"/>
    <w:rsid w:val="00841AFA"/>
    <w:rsid w:val="00841E64"/>
    <w:rsid w:val="00843ADE"/>
    <w:rsid w:val="00843D47"/>
    <w:rsid w:val="008458E6"/>
    <w:rsid w:val="0085029F"/>
    <w:rsid w:val="0085098D"/>
    <w:rsid w:val="00851C24"/>
    <w:rsid w:val="008531E3"/>
    <w:rsid w:val="00853DA4"/>
    <w:rsid w:val="00853FA2"/>
    <w:rsid w:val="00854030"/>
    <w:rsid w:val="00855AB1"/>
    <w:rsid w:val="00855D79"/>
    <w:rsid w:val="00855F3D"/>
    <w:rsid w:val="008561AD"/>
    <w:rsid w:val="00856211"/>
    <w:rsid w:val="0085651D"/>
    <w:rsid w:val="00856F74"/>
    <w:rsid w:val="008631BC"/>
    <w:rsid w:val="0086344A"/>
    <w:rsid w:val="0086517B"/>
    <w:rsid w:val="00865336"/>
    <w:rsid w:val="0086536D"/>
    <w:rsid w:val="00865BE6"/>
    <w:rsid w:val="00865E56"/>
    <w:rsid w:val="00866564"/>
    <w:rsid w:val="00866904"/>
    <w:rsid w:val="00866CCA"/>
    <w:rsid w:val="008670E5"/>
    <w:rsid w:val="0086777D"/>
    <w:rsid w:val="00867801"/>
    <w:rsid w:val="008728EA"/>
    <w:rsid w:val="00872AFD"/>
    <w:rsid w:val="0087327B"/>
    <w:rsid w:val="00873D8F"/>
    <w:rsid w:val="00874185"/>
    <w:rsid w:val="008753DF"/>
    <w:rsid w:val="0088287E"/>
    <w:rsid w:val="008841EC"/>
    <w:rsid w:val="008846BD"/>
    <w:rsid w:val="00884D57"/>
    <w:rsid w:val="00886905"/>
    <w:rsid w:val="00887D24"/>
    <w:rsid w:val="00890D43"/>
    <w:rsid w:val="00892822"/>
    <w:rsid w:val="00892939"/>
    <w:rsid w:val="00893446"/>
    <w:rsid w:val="00893487"/>
    <w:rsid w:val="00893D0A"/>
    <w:rsid w:val="00894EA8"/>
    <w:rsid w:val="0089523A"/>
    <w:rsid w:val="00895824"/>
    <w:rsid w:val="00895DFF"/>
    <w:rsid w:val="00896336"/>
    <w:rsid w:val="00896373"/>
    <w:rsid w:val="0089716B"/>
    <w:rsid w:val="0089765F"/>
    <w:rsid w:val="00897E93"/>
    <w:rsid w:val="008A0AF9"/>
    <w:rsid w:val="008A17A8"/>
    <w:rsid w:val="008A24F1"/>
    <w:rsid w:val="008A3799"/>
    <w:rsid w:val="008A3C2B"/>
    <w:rsid w:val="008A42F5"/>
    <w:rsid w:val="008A5117"/>
    <w:rsid w:val="008A51FB"/>
    <w:rsid w:val="008A5980"/>
    <w:rsid w:val="008A5A16"/>
    <w:rsid w:val="008A70C5"/>
    <w:rsid w:val="008A7AD4"/>
    <w:rsid w:val="008B0F6C"/>
    <w:rsid w:val="008B121F"/>
    <w:rsid w:val="008B21C3"/>
    <w:rsid w:val="008B27D6"/>
    <w:rsid w:val="008B30B6"/>
    <w:rsid w:val="008B41A5"/>
    <w:rsid w:val="008B4A93"/>
    <w:rsid w:val="008B5CD9"/>
    <w:rsid w:val="008B5F4C"/>
    <w:rsid w:val="008B6295"/>
    <w:rsid w:val="008B72EE"/>
    <w:rsid w:val="008B747A"/>
    <w:rsid w:val="008C009A"/>
    <w:rsid w:val="008C0E6D"/>
    <w:rsid w:val="008C0F29"/>
    <w:rsid w:val="008C169A"/>
    <w:rsid w:val="008C17C6"/>
    <w:rsid w:val="008C19EB"/>
    <w:rsid w:val="008C23C4"/>
    <w:rsid w:val="008C3353"/>
    <w:rsid w:val="008C4D3F"/>
    <w:rsid w:val="008C6C0D"/>
    <w:rsid w:val="008D1271"/>
    <w:rsid w:val="008D142D"/>
    <w:rsid w:val="008D1691"/>
    <w:rsid w:val="008D1744"/>
    <w:rsid w:val="008D1F17"/>
    <w:rsid w:val="008D3A79"/>
    <w:rsid w:val="008D5377"/>
    <w:rsid w:val="008D5DEE"/>
    <w:rsid w:val="008D6F18"/>
    <w:rsid w:val="008D7E41"/>
    <w:rsid w:val="008E1C45"/>
    <w:rsid w:val="008E23BD"/>
    <w:rsid w:val="008E4647"/>
    <w:rsid w:val="008E505E"/>
    <w:rsid w:val="008E52F8"/>
    <w:rsid w:val="008E5862"/>
    <w:rsid w:val="008E606C"/>
    <w:rsid w:val="008E6980"/>
    <w:rsid w:val="008E7C7C"/>
    <w:rsid w:val="008F0641"/>
    <w:rsid w:val="008F0EF9"/>
    <w:rsid w:val="008F1143"/>
    <w:rsid w:val="008F15A7"/>
    <w:rsid w:val="008F2B7D"/>
    <w:rsid w:val="008F2CAD"/>
    <w:rsid w:val="008F3064"/>
    <w:rsid w:val="008F45B0"/>
    <w:rsid w:val="008F4A2D"/>
    <w:rsid w:val="008F4C52"/>
    <w:rsid w:val="008F5E78"/>
    <w:rsid w:val="008F64DE"/>
    <w:rsid w:val="008F6576"/>
    <w:rsid w:val="008F7F06"/>
    <w:rsid w:val="009002EB"/>
    <w:rsid w:val="009016C6"/>
    <w:rsid w:val="0090201E"/>
    <w:rsid w:val="00902EC3"/>
    <w:rsid w:val="00903349"/>
    <w:rsid w:val="00904B00"/>
    <w:rsid w:val="00907B32"/>
    <w:rsid w:val="00907EEC"/>
    <w:rsid w:val="009109C2"/>
    <w:rsid w:val="009110C4"/>
    <w:rsid w:val="009121BB"/>
    <w:rsid w:val="0091310C"/>
    <w:rsid w:val="00913317"/>
    <w:rsid w:val="009133D0"/>
    <w:rsid w:val="00913510"/>
    <w:rsid w:val="0091453B"/>
    <w:rsid w:val="009156E0"/>
    <w:rsid w:val="009157FD"/>
    <w:rsid w:val="00915B2F"/>
    <w:rsid w:val="00916E99"/>
    <w:rsid w:val="00916FA1"/>
    <w:rsid w:val="009174F9"/>
    <w:rsid w:val="00917524"/>
    <w:rsid w:val="009209FC"/>
    <w:rsid w:val="00920AFA"/>
    <w:rsid w:val="00920DE6"/>
    <w:rsid w:val="00921558"/>
    <w:rsid w:val="009235E5"/>
    <w:rsid w:val="0092381A"/>
    <w:rsid w:val="0092558D"/>
    <w:rsid w:val="00930A92"/>
    <w:rsid w:val="009316A1"/>
    <w:rsid w:val="0093392A"/>
    <w:rsid w:val="00935DCE"/>
    <w:rsid w:val="0094110C"/>
    <w:rsid w:val="00941503"/>
    <w:rsid w:val="00941B27"/>
    <w:rsid w:val="00941DBF"/>
    <w:rsid w:val="009426AD"/>
    <w:rsid w:val="0094354A"/>
    <w:rsid w:val="00943CA2"/>
    <w:rsid w:val="00943D16"/>
    <w:rsid w:val="00943E2B"/>
    <w:rsid w:val="0094465A"/>
    <w:rsid w:val="0094483A"/>
    <w:rsid w:val="00944C08"/>
    <w:rsid w:val="00947A0C"/>
    <w:rsid w:val="009502D9"/>
    <w:rsid w:val="00950D6A"/>
    <w:rsid w:val="00951672"/>
    <w:rsid w:val="009518D7"/>
    <w:rsid w:val="0095348C"/>
    <w:rsid w:val="009548D4"/>
    <w:rsid w:val="00954C6A"/>
    <w:rsid w:val="00955C21"/>
    <w:rsid w:val="0095634E"/>
    <w:rsid w:val="00957E67"/>
    <w:rsid w:val="00960C5A"/>
    <w:rsid w:val="009612C9"/>
    <w:rsid w:val="0096210C"/>
    <w:rsid w:val="00963033"/>
    <w:rsid w:val="00963E5F"/>
    <w:rsid w:val="009640B3"/>
    <w:rsid w:val="00965287"/>
    <w:rsid w:val="0096570A"/>
    <w:rsid w:val="00970042"/>
    <w:rsid w:val="0097146E"/>
    <w:rsid w:val="009732C9"/>
    <w:rsid w:val="0097332D"/>
    <w:rsid w:val="009737DA"/>
    <w:rsid w:val="0097391D"/>
    <w:rsid w:val="009740F2"/>
    <w:rsid w:val="00974D40"/>
    <w:rsid w:val="00976F45"/>
    <w:rsid w:val="0097729B"/>
    <w:rsid w:val="00977E60"/>
    <w:rsid w:val="00981884"/>
    <w:rsid w:val="00981E72"/>
    <w:rsid w:val="00983F8F"/>
    <w:rsid w:val="0098418F"/>
    <w:rsid w:val="009848D4"/>
    <w:rsid w:val="0098529D"/>
    <w:rsid w:val="00985619"/>
    <w:rsid w:val="009869EB"/>
    <w:rsid w:val="00986A0B"/>
    <w:rsid w:val="00986F37"/>
    <w:rsid w:val="00987662"/>
    <w:rsid w:val="0098773F"/>
    <w:rsid w:val="0098774A"/>
    <w:rsid w:val="009877DF"/>
    <w:rsid w:val="00992061"/>
    <w:rsid w:val="00994D2E"/>
    <w:rsid w:val="00995979"/>
    <w:rsid w:val="00996747"/>
    <w:rsid w:val="009A0AB3"/>
    <w:rsid w:val="009A0C44"/>
    <w:rsid w:val="009A1E5C"/>
    <w:rsid w:val="009A24F0"/>
    <w:rsid w:val="009A29A2"/>
    <w:rsid w:val="009A31C7"/>
    <w:rsid w:val="009A329C"/>
    <w:rsid w:val="009A3333"/>
    <w:rsid w:val="009A371E"/>
    <w:rsid w:val="009A3925"/>
    <w:rsid w:val="009A3D5A"/>
    <w:rsid w:val="009A412F"/>
    <w:rsid w:val="009A4542"/>
    <w:rsid w:val="009A4556"/>
    <w:rsid w:val="009A4CF7"/>
    <w:rsid w:val="009A563A"/>
    <w:rsid w:val="009A6167"/>
    <w:rsid w:val="009A717F"/>
    <w:rsid w:val="009B1722"/>
    <w:rsid w:val="009B2365"/>
    <w:rsid w:val="009B2B10"/>
    <w:rsid w:val="009B3077"/>
    <w:rsid w:val="009B31FD"/>
    <w:rsid w:val="009B5EC7"/>
    <w:rsid w:val="009B7B2E"/>
    <w:rsid w:val="009B7F0D"/>
    <w:rsid w:val="009C056E"/>
    <w:rsid w:val="009C2FDD"/>
    <w:rsid w:val="009C3B12"/>
    <w:rsid w:val="009C4649"/>
    <w:rsid w:val="009C501D"/>
    <w:rsid w:val="009C5195"/>
    <w:rsid w:val="009C5F59"/>
    <w:rsid w:val="009C5FB0"/>
    <w:rsid w:val="009C6FBD"/>
    <w:rsid w:val="009D3D31"/>
    <w:rsid w:val="009D40A4"/>
    <w:rsid w:val="009D4EE9"/>
    <w:rsid w:val="009D55A3"/>
    <w:rsid w:val="009D55C9"/>
    <w:rsid w:val="009D569B"/>
    <w:rsid w:val="009D56CF"/>
    <w:rsid w:val="009D626C"/>
    <w:rsid w:val="009D663F"/>
    <w:rsid w:val="009D6772"/>
    <w:rsid w:val="009D6B23"/>
    <w:rsid w:val="009D7446"/>
    <w:rsid w:val="009D78A3"/>
    <w:rsid w:val="009E0825"/>
    <w:rsid w:val="009E095D"/>
    <w:rsid w:val="009E0F68"/>
    <w:rsid w:val="009E25DE"/>
    <w:rsid w:val="009E44D1"/>
    <w:rsid w:val="009E5545"/>
    <w:rsid w:val="009E6A94"/>
    <w:rsid w:val="009E6FA1"/>
    <w:rsid w:val="009F0CD1"/>
    <w:rsid w:val="009F2150"/>
    <w:rsid w:val="009F250E"/>
    <w:rsid w:val="009F2C61"/>
    <w:rsid w:val="009F3B61"/>
    <w:rsid w:val="009F6420"/>
    <w:rsid w:val="009F648E"/>
    <w:rsid w:val="00A005C0"/>
    <w:rsid w:val="00A02401"/>
    <w:rsid w:val="00A03033"/>
    <w:rsid w:val="00A0573E"/>
    <w:rsid w:val="00A0650B"/>
    <w:rsid w:val="00A07804"/>
    <w:rsid w:val="00A10E32"/>
    <w:rsid w:val="00A122DA"/>
    <w:rsid w:val="00A1580F"/>
    <w:rsid w:val="00A1592B"/>
    <w:rsid w:val="00A17E59"/>
    <w:rsid w:val="00A201AF"/>
    <w:rsid w:val="00A205EE"/>
    <w:rsid w:val="00A21313"/>
    <w:rsid w:val="00A2264C"/>
    <w:rsid w:val="00A2332C"/>
    <w:rsid w:val="00A24760"/>
    <w:rsid w:val="00A24A36"/>
    <w:rsid w:val="00A2654D"/>
    <w:rsid w:val="00A2750A"/>
    <w:rsid w:val="00A314CE"/>
    <w:rsid w:val="00A3200B"/>
    <w:rsid w:val="00A326F4"/>
    <w:rsid w:val="00A340E7"/>
    <w:rsid w:val="00A341BE"/>
    <w:rsid w:val="00A34AE3"/>
    <w:rsid w:val="00A3529B"/>
    <w:rsid w:val="00A35B16"/>
    <w:rsid w:val="00A35E26"/>
    <w:rsid w:val="00A362AD"/>
    <w:rsid w:val="00A3652F"/>
    <w:rsid w:val="00A36E09"/>
    <w:rsid w:val="00A37047"/>
    <w:rsid w:val="00A3709E"/>
    <w:rsid w:val="00A373B3"/>
    <w:rsid w:val="00A40CD4"/>
    <w:rsid w:val="00A415BB"/>
    <w:rsid w:val="00A41961"/>
    <w:rsid w:val="00A41AE4"/>
    <w:rsid w:val="00A4395C"/>
    <w:rsid w:val="00A43DD0"/>
    <w:rsid w:val="00A43E44"/>
    <w:rsid w:val="00A4555E"/>
    <w:rsid w:val="00A458F9"/>
    <w:rsid w:val="00A464B0"/>
    <w:rsid w:val="00A46E5F"/>
    <w:rsid w:val="00A47210"/>
    <w:rsid w:val="00A50FC9"/>
    <w:rsid w:val="00A519E2"/>
    <w:rsid w:val="00A522BB"/>
    <w:rsid w:val="00A52AC0"/>
    <w:rsid w:val="00A52E25"/>
    <w:rsid w:val="00A531B0"/>
    <w:rsid w:val="00A5373E"/>
    <w:rsid w:val="00A54C87"/>
    <w:rsid w:val="00A55576"/>
    <w:rsid w:val="00A563B0"/>
    <w:rsid w:val="00A56668"/>
    <w:rsid w:val="00A5716C"/>
    <w:rsid w:val="00A57D81"/>
    <w:rsid w:val="00A607B4"/>
    <w:rsid w:val="00A62F68"/>
    <w:rsid w:val="00A63259"/>
    <w:rsid w:val="00A63E1C"/>
    <w:rsid w:val="00A64ADA"/>
    <w:rsid w:val="00A65BB1"/>
    <w:rsid w:val="00A6604E"/>
    <w:rsid w:val="00A665E5"/>
    <w:rsid w:val="00A667C1"/>
    <w:rsid w:val="00A671C5"/>
    <w:rsid w:val="00A72CEA"/>
    <w:rsid w:val="00A72F75"/>
    <w:rsid w:val="00A7356F"/>
    <w:rsid w:val="00A740C3"/>
    <w:rsid w:val="00A74222"/>
    <w:rsid w:val="00A76092"/>
    <w:rsid w:val="00A76967"/>
    <w:rsid w:val="00A76AFF"/>
    <w:rsid w:val="00A76DCE"/>
    <w:rsid w:val="00A77519"/>
    <w:rsid w:val="00A7794B"/>
    <w:rsid w:val="00A805D1"/>
    <w:rsid w:val="00A80C8F"/>
    <w:rsid w:val="00A8153D"/>
    <w:rsid w:val="00A827DB"/>
    <w:rsid w:val="00A82A95"/>
    <w:rsid w:val="00A8301F"/>
    <w:rsid w:val="00A83C84"/>
    <w:rsid w:val="00A8400E"/>
    <w:rsid w:val="00A8430C"/>
    <w:rsid w:val="00A848B8"/>
    <w:rsid w:val="00A86065"/>
    <w:rsid w:val="00A874FC"/>
    <w:rsid w:val="00A91907"/>
    <w:rsid w:val="00A91B0C"/>
    <w:rsid w:val="00A937C3"/>
    <w:rsid w:val="00A961F9"/>
    <w:rsid w:val="00A97770"/>
    <w:rsid w:val="00A97A4B"/>
    <w:rsid w:val="00AA017E"/>
    <w:rsid w:val="00AA18F4"/>
    <w:rsid w:val="00AA1BF2"/>
    <w:rsid w:val="00AA2414"/>
    <w:rsid w:val="00AA26AA"/>
    <w:rsid w:val="00AA26B1"/>
    <w:rsid w:val="00AA2810"/>
    <w:rsid w:val="00AA3619"/>
    <w:rsid w:val="00AA3732"/>
    <w:rsid w:val="00AA394E"/>
    <w:rsid w:val="00AA5D82"/>
    <w:rsid w:val="00AA5E40"/>
    <w:rsid w:val="00AA6E03"/>
    <w:rsid w:val="00AA7BC6"/>
    <w:rsid w:val="00AB12D5"/>
    <w:rsid w:val="00AB3DAE"/>
    <w:rsid w:val="00AB3F3B"/>
    <w:rsid w:val="00AB40EF"/>
    <w:rsid w:val="00AB4969"/>
    <w:rsid w:val="00AB5961"/>
    <w:rsid w:val="00AB5B57"/>
    <w:rsid w:val="00AB7179"/>
    <w:rsid w:val="00AB79F1"/>
    <w:rsid w:val="00AC0D6E"/>
    <w:rsid w:val="00AC15F7"/>
    <w:rsid w:val="00AC27F7"/>
    <w:rsid w:val="00AC2E25"/>
    <w:rsid w:val="00AC3D13"/>
    <w:rsid w:val="00AC40B2"/>
    <w:rsid w:val="00AC4F17"/>
    <w:rsid w:val="00AC6202"/>
    <w:rsid w:val="00AC679E"/>
    <w:rsid w:val="00AC6B70"/>
    <w:rsid w:val="00AD04A8"/>
    <w:rsid w:val="00AD0796"/>
    <w:rsid w:val="00AD119F"/>
    <w:rsid w:val="00AD250E"/>
    <w:rsid w:val="00AD266C"/>
    <w:rsid w:val="00AD290C"/>
    <w:rsid w:val="00AD31BA"/>
    <w:rsid w:val="00AD4F11"/>
    <w:rsid w:val="00AD51D1"/>
    <w:rsid w:val="00AD53BB"/>
    <w:rsid w:val="00AD5B9D"/>
    <w:rsid w:val="00AD6791"/>
    <w:rsid w:val="00AD69C0"/>
    <w:rsid w:val="00AD7A6D"/>
    <w:rsid w:val="00AE0177"/>
    <w:rsid w:val="00AE2BBB"/>
    <w:rsid w:val="00AE3C7A"/>
    <w:rsid w:val="00AF0963"/>
    <w:rsid w:val="00AF0BE8"/>
    <w:rsid w:val="00AF12E1"/>
    <w:rsid w:val="00AF1CB4"/>
    <w:rsid w:val="00AF2D8F"/>
    <w:rsid w:val="00AF2F1F"/>
    <w:rsid w:val="00AF49DF"/>
    <w:rsid w:val="00AF4A8A"/>
    <w:rsid w:val="00AF4B97"/>
    <w:rsid w:val="00AF4F7E"/>
    <w:rsid w:val="00AF568B"/>
    <w:rsid w:val="00B003D3"/>
    <w:rsid w:val="00B01A05"/>
    <w:rsid w:val="00B01EC9"/>
    <w:rsid w:val="00B027C4"/>
    <w:rsid w:val="00B03475"/>
    <w:rsid w:val="00B03CF5"/>
    <w:rsid w:val="00B067C8"/>
    <w:rsid w:val="00B07E44"/>
    <w:rsid w:val="00B10037"/>
    <w:rsid w:val="00B106CB"/>
    <w:rsid w:val="00B10BD5"/>
    <w:rsid w:val="00B11FA9"/>
    <w:rsid w:val="00B12BF9"/>
    <w:rsid w:val="00B12D13"/>
    <w:rsid w:val="00B13A9B"/>
    <w:rsid w:val="00B13AB2"/>
    <w:rsid w:val="00B13C0D"/>
    <w:rsid w:val="00B14684"/>
    <w:rsid w:val="00B14E75"/>
    <w:rsid w:val="00B15CF8"/>
    <w:rsid w:val="00B15DC3"/>
    <w:rsid w:val="00B15F4A"/>
    <w:rsid w:val="00B1702E"/>
    <w:rsid w:val="00B17DF0"/>
    <w:rsid w:val="00B208CB"/>
    <w:rsid w:val="00B2186E"/>
    <w:rsid w:val="00B21BA7"/>
    <w:rsid w:val="00B2271D"/>
    <w:rsid w:val="00B22DD0"/>
    <w:rsid w:val="00B2446A"/>
    <w:rsid w:val="00B25E17"/>
    <w:rsid w:val="00B25FBD"/>
    <w:rsid w:val="00B26FB7"/>
    <w:rsid w:val="00B30EBC"/>
    <w:rsid w:val="00B315D3"/>
    <w:rsid w:val="00B31C72"/>
    <w:rsid w:val="00B3257A"/>
    <w:rsid w:val="00B32D0C"/>
    <w:rsid w:val="00B33149"/>
    <w:rsid w:val="00B33BFD"/>
    <w:rsid w:val="00B33EEF"/>
    <w:rsid w:val="00B341BD"/>
    <w:rsid w:val="00B34B10"/>
    <w:rsid w:val="00B35794"/>
    <w:rsid w:val="00B36384"/>
    <w:rsid w:val="00B37009"/>
    <w:rsid w:val="00B3770D"/>
    <w:rsid w:val="00B37C87"/>
    <w:rsid w:val="00B41977"/>
    <w:rsid w:val="00B4249D"/>
    <w:rsid w:val="00B448D4"/>
    <w:rsid w:val="00B44AC1"/>
    <w:rsid w:val="00B44B01"/>
    <w:rsid w:val="00B458A8"/>
    <w:rsid w:val="00B466CE"/>
    <w:rsid w:val="00B46F5C"/>
    <w:rsid w:val="00B47911"/>
    <w:rsid w:val="00B47B67"/>
    <w:rsid w:val="00B47DF7"/>
    <w:rsid w:val="00B504E8"/>
    <w:rsid w:val="00B513F9"/>
    <w:rsid w:val="00B51990"/>
    <w:rsid w:val="00B51C82"/>
    <w:rsid w:val="00B51DC7"/>
    <w:rsid w:val="00B524B2"/>
    <w:rsid w:val="00B52F8B"/>
    <w:rsid w:val="00B5524F"/>
    <w:rsid w:val="00B55838"/>
    <w:rsid w:val="00B56161"/>
    <w:rsid w:val="00B578DE"/>
    <w:rsid w:val="00B57AD3"/>
    <w:rsid w:val="00B6039B"/>
    <w:rsid w:val="00B608D1"/>
    <w:rsid w:val="00B60ECB"/>
    <w:rsid w:val="00B613D5"/>
    <w:rsid w:val="00B61C4E"/>
    <w:rsid w:val="00B62100"/>
    <w:rsid w:val="00B63368"/>
    <w:rsid w:val="00B63B69"/>
    <w:rsid w:val="00B63DEF"/>
    <w:rsid w:val="00B65620"/>
    <w:rsid w:val="00B6687C"/>
    <w:rsid w:val="00B67799"/>
    <w:rsid w:val="00B70E68"/>
    <w:rsid w:val="00B717EF"/>
    <w:rsid w:val="00B725AF"/>
    <w:rsid w:val="00B72DAF"/>
    <w:rsid w:val="00B7373C"/>
    <w:rsid w:val="00B747E9"/>
    <w:rsid w:val="00B75660"/>
    <w:rsid w:val="00B75C29"/>
    <w:rsid w:val="00B76129"/>
    <w:rsid w:val="00B766B2"/>
    <w:rsid w:val="00B77F5A"/>
    <w:rsid w:val="00B80EC6"/>
    <w:rsid w:val="00B819DF"/>
    <w:rsid w:val="00B81BDB"/>
    <w:rsid w:val="00B82C19"/>
    <w:rsid w:val="00B84154"/>
    <w:rsid w:val="00B841B0"/>
    <w:rsid w:val="00B846D1"/>
    <w:rsid w:val="00B84C17"/>
    <w:rsid w:val="00B85428"/>
    <w:rsid w:val="00B85569"/>
    <w:rsid w:val="00B85F20"/>
    <w:rsid w:val="00B86F3C"/>
    <w:rsid w:val="00B87505"/>
    <w:rsid w:val="00B938EE"/>
    <w:rsid w:val="00B93C8E"/>
    <w:rsid w:val="00B93E6A"/>
    <w:rsid w:val="00B9421A"/>
    <w:rsid w:val="00B943B5"/>
    <w:rsid w:val="00B9471D"/>
    <w:rsid w:val="00B94BA1"/>
    <w:rsid w:val="00B95169"/>
    <w:rsid w:val="00B9606D"/>
    <w:rsid w:val="00B9631A"/>
    <w:rsid w:val="00B96A15"/>
    <w:rsid w:val="00B96C52"/>
    <w:rsid w:val="00B97F44"/>
    <w:rsid w:val="00BA0E44"/>
    <w:rsid w:val="00BA10CD"/>
    <w:rsid w:val="00BA32FF"/>
    <w:rsid w:val="00BA3440"/>
    <w:rsid w:val="00BA4450"/>
    <w:rsid w:val="00BA49D6"/>
    <w:rsid w:val="00BA55F0"/>
    <w:rsid w:val="00BA58F3"/>
    <w:rsid w:val="00BA5A2B"/>
    <w:rsid w:val="00BA5B9F"/>
    <w:rsid w:val="00BA62B8"/>
    <w:rsid w:val="00BA6575"/>
    <w:rsid w:val="00BA727D"/>
    <w:rsid w:val="00BA7867"/>
    <w:rsid w:val="00BB02BD"/>
    <w:rsid w:val="00BB05A0"/>
    <w:rsid w:val="00BB071A"/>
    <w:rsid w:val="00BB07E7"/>
    <w:rsid w:val="00BB0AC0"/>
    <w:rsid w:val="00BB30DD"/>
    <w:rsid w:val="00BB31AD"/>
    <w:rsid w:val="00BB3D33"/>
    <w:rsid w:val="00BB515F"/>
    <w:rsid w:val="00BB549A"/>
    <w:rsid w:val="00BB5756"/>
    <w:rsid w:val="00BB5853"/>
    <w:rsid w:val="00BB5C42"/>
    <w:rsid w:val="00BB65AC"/>
    <w:rsid w:val="00BB6C40"/>
    <w:rsid w:val="00BB6F2B"/>
    <w:rsid w:val="00BB6FD8"/>
    <w:rsid w:val="00BB77F7"/>
    <w:rsid w:val="00BB7986"/>
    <w:rsid w:val="00BB7AC8"/>
    <w:rsid w:val="00BB7D45"/>
    <w:rsid w:val="00BC0D0F"/>
    <w:rsid w:val="00BC358D"/>
    <w:rsid w:val="00BC35A5"/>
    <w:rsid w:val="00BC4BF1"/>
    <w:rsid w:val="00BC4F3B"/>
    <w:rsid w:val="00BC5FBC"/>
    <w:rsid w:val="00BC7ACE"/>
    <w:rsid w:val="00BD00BB"/>
    <w:rsid w:val="00BD0B9F"/>
    <w:rsid w:val="00BD1D02"/>
    <w:rsid w:val="00BD2025"/>
    <w:rsid w:val="00BD2207"/>
    <w:rsid w:val="00BD29D8"/>
    <w:rsid w:val="00BD31EA"/>
    <w:rsid w:val="00BD3CDC"/>
    <w:rsid w:val="00BD48E4"/>
    <w:rsid w:val="00BD4F9E"/>
    <w:rsid w:val="00BD6461"/>
    <w:rsid w:val="00BD67F2"/>
    <w:rsid w:val="00BD68AD"/>
    <w:rsid w:val="00BD6DC6"/>
    <w:rsid w:val="00BD779D"/>
    <w:rsid w:val="00BD7AD6"/>
    <w:rsid w:val="00BD7B93"/>
    <w:rsid w:val="00BE0112"/>
    <w:rsid w:val="00BE02C6"/>
    <w:rsid w:val="00BE0513"/>
    <w:rsid w:val="00BE1639"/>
    <w:rsid w:val="00BE28CC"/>
    <w:rsid w:val="00BE3FF7"/>
    <w:rsid w:val="00BE4652"/>
    <w:rsid w:val="00BE5F31"/>
    <w:rsid w:val="00BE6966"/>
    <w:rsid w:val="00BE7442"/>
    <w:rsid w:val="00BF0D94"/>
    <w:rsid w:val="00BF5270"/>
    <w:rsid w:val="00BF562E"/>
    <w:rsid w:val="00BF5870"/>
    <w:rsid w:val="00BF5875"/>
    <w:rsid w:val="00BF71DF"/>
    <w:rsid w:val="00C00792"/>
    <w:rsid w:val="00C00DFD"/>
    <w:rsid w:val="00C01306"/>
    <w:rsid w:val="00C013F4"/>
    <w:rsid w:val="00C015EE"/>
    <w:rsid w:val="00C02C58"/>
    <w:rsid w:val="00C044B2"/>
    <w:rsid w:val="00C04632"/>
    <w:rsid w:val="00C04680"/>
    <w:rsid w:val="00C078C5"/>
    <w:rsid w:val="00C0795C"/>
    <w:rsid w:val="00C07BC5"/>
    <w:rsid w:val="00C13825"/>
    <w:rsid w:val="00C13B5F"/>
    <w:rsid w:val="00C13DCA"/>
    <w:rsid w:val="00C13F5E"/>
    <w:rsid w:val="00C14920"/>
    <w:rsid w:val="00C16296"/>
    <w:rsid w:val="00C171D9"/>
    <w:rsid w:val="00C201F5"/>
    <w:rsid w:val="00C20881"/>
    <w:rsid w:val="00C217AF"/>
    <w:rsid w:val="00C22752"/>
    <w:rsid w:val="00C22D8E"/>
    <w:rsid w:val="00C23AD5"/>
    <w:rsid w:val="00C2529C"/>
    <w:rsid w:val="00C25513"/>
    <w:rsid w:val="00C25EF3"/>
    <w:rsid w:val="00C27876"/>
    <w:rsid w:val="00C3073C"/>
    <w:rsid w:val="00C30879"/>
    <w:rsid w:val="00C3143A"/>
    <w:rsid w:val="00C3167B"/>
    <w:rsid w:val="00C31D6F"/>
    <w:rsid w:val="00C32EFA"/>
    <w:rsid w:val="00C345AC"/>
    <w:rsid w:val="00C34B3C"/>
    <w:rsid w:val="00C34CE3"/>
    <w:rsid w:val="00C34E31"/>
    <w:rsid w:val="00C3574D"/>
    <w:rsid w:val="00C359EB"/>
    <w:rsid w:val="00C35D91"/>
    <w:rsid w:val="00C378A1"/>
    <w:rsid w:val="00C4079D"/>
    <w:rsid w:val="00C41323"/>
    <w:rsid w:val="00C42B6F"/>
    <w:rsid w:val="00C453E9"/>
    <w:rsid w:val="00C46266"/>
    <w:rsid w:val="00C464DD"/>
    <w:rsid w:val="00C46A1D"/>
    <w:rsid w:val="00C46E29"/>
    <w:rsid w:val="00C479A8"/>
    <w:rsid w:val="00C47B7E"/>
    <w:rsid w:val="00C47F3D"/>
    <w:rsid w:val="00C50254"/>
    <w:rsid w:val="00C50604"/>
    <w:rsid w:val="00C510B4"/>
    <w:rsid w:val="00C51F17"/>
    <w:rsid w:val="00C53482"/>
    <w:rsid w:val="00C565DF"/>
    <w:rsid w:val="00C56F9D"/>
    <w:rsid w:val="00C573BF"/>
    <w:rsid w:val="00C57698"/>
    <w:rsid w:val="00C57E53"/>
    <w:rsid w:val="00C601E3"/>
    <w:rsid w:val="00C6059E"/>
    <w:rsid w:val="00C61F03"/>
    <w:rsid w:val="00C62262"/>
    <w:rsid w:val="00C623B3"/>
    <w:rsid w:val="00C64EA9"/>
    <w:rsid w:val="00C65C90"/>
    <w:rsid w:val="00C66204"/>
    <w:rsid w:val="00C66A37"/>
    <w:rsid w:val="00C66C09"/>
    <w:rsid w:val="00C676DF"/>
    <w:rsid w:val="00C72606"/>
    <w:rsid w:val="00C72FC5"/>
    <w:rsid w:val="00C733C4"/>
    <w:rsid w:val="00C74582"/>
    <w:rsid w:val="00C74BA5"/>
    <w:rsid w:val="00C74D04"/>
    <w:rsid w:val="00C75836"/>
    <w:rsid w:val="00C7594B"/>
    <w:rsid w:val="00C75A11"/>
    <w:rsid w:val="00C7610A"/>
    <w:rsid w:val="00C774BC"/>
    <w:rsid w:val="00C77842"/>
    <w:rsid w:val="00C80006"/>
    <w:rsid w:val="00C80146"/>
    <w:rsid w:val="00C804F2"/>
    <w:rsid w:val="00C8053A"/>
    <w:rsid w:val="00C80A65"/>
    <w:rsid w:val="00C810A8"/>
    <w:rsid w:val="00C81578"/>
    <w:rsid w:val="00C818EC"/>
    <w:rsid w:val="00C81BD6"/>
    <w:rsid w:val="00C82E1A"/>
    <w:rsid w:val="00C83617"/>
    <w:rsid w:val="00C8446E"/>
    <w:rsid w:val="00C86A0E"/>
    <w:rsid w:val="00C90E1F"/>
    <w:rsid w:val="00C90EA7"/>
    <w:rsid w:val="00C912BC"/>
    <w:rsid w:val="00C91582"/>
    <w:rsid w:val="00C92248"/>
    <w:rsid w:val="00C930ED"/>
    <w:rsid w:val="00C9382D"/>
    <w:rsid w:val="00C93AF2"/>
    <w:rsid w:val="00C93B97"/>
    <w:rsid w:val="00C94A73"/>
    <w:rsid w:val="00C95429"/>
    <w:rsid w:val="00C96220"/>
    <w:rsid w:val="00CA0379"/>
    <w:rsid w:val="00CA0A03"/>
    <w:rsid w:val="00CA0F0D"/>
    <w:rsid w:val="00CA1789"/>
    <w:rsid w:val="00CA46FB"/>
    <w:rsid w:val="00CA5F50"/>
    <w:rsid w:val="00CA65B6"/>
    <w:rsid w:val="00CA79B9"/>
    <w:rsid w:val="00CA7AAD"/>
    <w:rsid w:val="00CB0438"/>
    <w:rsid w:val="00CB12D2"/>
    <w:rsid w:val="00CB2642"/>
    <w:rsid w:val="00CB2921"/>
    <w:rsid w:val="00CB3129"/>
    <w:rsid w:val="00CB3ADE"/>
    <w:rsid w:val="00CB3E22"/>
    <w:rsid w:val="00CB6024"/>
    <w:rsid w:val="00CB643C"/>
    <w:rsid w:val="00CC069C"/>
    <w:rsid w:val="00CC0DB1"/>
    <w:rsid w:val="00CC1228"/>
    <w:rsid w:val="00CC26C0"/>
    <w:rsid w:val="00CC2778"/>
    <w:rsid w:val="00CC471E"/>
    <w:rsid w:val="00CC51F2"/>
    <w:rsid w:val="00CC5578"/>
    <w:rsid w:val="00CC579B"/>
    <w:rsid w:val="00CC5CDB"/>
    <w:rsid w:val="00CC60BC"/>
    <w:rsid w:val="00CD0AC3"/>
    <w:rsid w:val="00CD0E7B"/>
    <w:rsid w:val="00CD119C"/>
    <w:rsid w:val="00CD2ABB"/>
    <w:rsid w:val="00CD2C7D"/>
    <w:rsid w:val="00CD3667"/>
    <w:rsid w:val="00CD3762"/>
    <w:rsid w:val="00CD3A42"/>
    <w:rsid w:val="00CD434F"/>
    <w:rsid w:val="00CD4599"/>
    <w:rsid w:val="00CD4B88"/>
    <w:rsid w:val="00CD4E61"/>
    <w:rsid w:val="00CD521B"/>
    <w:rsid w:val="00CD5C5F"/>
    <w:rsid w:val="00CD5D07"/>
    <w:rsid w:val="00CD7205"/>
    <w:rsid w:val="00CD7207"/>
    <w:rsid w:val="00CE0418"/>
    <w:rsid w:val="00CE0534"/>
    <w:rsid w:val="00CE06A2"/>
    <w:rsid w:val="00CE0A37"/>
    <w:rsid w:val="00CE1270"/>
    <w:rsid w:val="00CE1DD2"/>
    <w:rsid w:val="00CE332F"/>
    <w:rsid w:val="00CE33F8"/>
    <w:rsid w:val="00CE3C63"/>
    <w:rsid w:val="00CE4622"/>
    <w:rsid w:val="00CE4C0F"/>
    <w:rsid w:val="00CE5687"/>
    <w:rsid w:val="00CE641E"/>
    <w:rsid w:val="00CE6521"/>
    <w:rsid w:val="00CE6B68"/>
    <w:rsid w:val="00CF1752"/>
    <w:rsid w:val="00CF1CB3"/>
    <w:rsid w:val="00CF2342"/>
    <w:rsid w:val="00CF2C60"/>
    <w:rsid w:val="00CF2CB0"/>
    <w:rsid w:val="00CF2CCF"/>
    <w:rsid w:val="00CF342E"/>
    <w:rsid w:val="00CF392F"/>
    <w:rsid w:val="00CF466B"/>
    <w:rsid w:val="00CF5C02"/>
    <w:rsid w:val="00CF6637"/>
    <w:rsid w:val="00D00610"/>
    <w:rsid w:val="00D018DB"/>
    <w:rsid w:val="00D01926"/>
    <w:rsid w:val="00D02F5B"/>
    <w:rsid w:val="00D03248"/>
    <w:rsid w:val="00D04108"/>
    <w:rsid w:val="00D05B85"/>
    <w:rsid w:val="00D06309"/>
    <w:rsid w:val="00D06DF4"/>
    <w:rsid w:val="00D1368A"/>
    <w:rsid w:val="00D14AB7"/>
    <w:rsid w:val="00D1503C"/>
    <w:rsid w:val="00D15090"/>
    <w:rsid w:val="00D15640"/>
    <w:rsid w:val="00D16506"/>
    <w:rsid w:val="00D16D64"/>
    <w:rsid w:val="00D17194"/>
    <w:rsid w:val="00D17447"/>
    <w:rsid w:val="00D213CE"/>
    <w:rsid w:val="00D217E5"/>
    <w:rsid w:val="00D21F40"/>
    <w:rsid w:val="00D239DE"/>
    <w:rsid w:val="00D24428"/>
    <w:rsid w:val="00D2492B"/>
    <w:rsid w:val="00D24C84"/>
    <w:rsid w:val="00D24DC1"/>
    <w:rsid w:val="00D25A77"/>
    <w:rsid w:val="00D268E9"/>
    <w:rsid w:val="00D269E2"/>
    <w:rsid w:val="00D26CA2"/>
    <w:rsid w:val="00D27539"/>
    <w:rsid w:val="00D27AD3"/>
    <w:rsid w:val="00D27E50"/>
    <w:rsid w:val="00D304BE"/>
    <w:rsid w:val="00D30E9E"/>
    <w:rsid w:val="00D314A8"/>
    <w:rsid w:val="00D31E8F"/>
    <w:rsid w:val="00D3215C"/>
    <w:rsid w:val="00D32511"/>
    <w:rsid w:val="00D32E6F"/>
    <w:rsid w:val="00D33639"/>
    <w:rsid w:val="00D35700"/>
    <w:rsid w:val="00D35917"/>
    <w:rsid w:val="00D3597F"/>
    <w:rsid w:val="00D37E38"/>
    <w:rsid w:val="00D40444"/>
    <w:rsid w:val="00D410FA"/>
    <w:rsid w:val="00D41A42"/>
    <w:rsid w:val="00D41D86"/>
    <w:rsid w:val="00D42E37"/>
    <w:rsid w:val="00D4456F"/>
    <w:rsid w:val="00D44BDE"/>
    <w:rsid w:val="00D45A3A"/>
    <w:rsid w:val="00D47246"/>
    <w:rsid w:val="00D47CC4"/>
    <w:rsid w:val="00D51A50"/>
    <w:rsid w:val="00D51CE9"/>
    <w:rsid w:val="00D5226D"/>
    <w:rsid w:val="00D5410C"/>
    <w:rsid w:val="00D5549D"/>
    <w:rsid w:val="00D56994"/>
    <w:rsid w:val="00D56B08"/>
    <w:rsid w:val="00D572B3"/>
    <w:rsid w:val="00D60BBA"/>
    <w:rsid w:val="00D617C8"/>
    <w:rsid w:val="00D624E1"/>
    <w:rsid w:val="00D62F08"/>
    <w:rsid w:val="00D64124"/>
    <w:rsid w:val="00D649AB"/>
    <w:rsid w:val="00D65750"/>
    <w:rsid w:val="00D66188"/>
    <w:rsid w:val="00D6676D"/>
    <w:rsid w:val="00D66843"/>
    <w:rsid w:val="00D66B7C"/>
    <w:rsid w:val="00D66F8C"/>
    <w:rsid w:val="00D70083"/>
    <w:rsid w:val="00D70C23"/>
    <w:rsid w:val="00D71A75"/>
    <w:rsid w:val="00D71E79"/>
    <w:rsid w:val="00D72265"/>
    <w:rsid w:val="00D72A9B"/>
    <w:rsid w:val="00D7377E"/>
    <w:rsid w:val="00D73E58"/>
    <w:rsid w:val="00D7546F"/>
    <w:rsid w:val="00D7576F"/>
    <w:rsid w:val="00D76748"/>
    <w:rsid w:val="00D76F10"/>
    <w:rsid w:val="00D7716B"/>
    <w:rsid w:val="00D776DE"/>
    <w:rsid w:val="00D77AD1"/>
    <w:rsid w:val="00D81441"/>
    <w:rsid w:val="00D81CC5"/>
    <w:rsid w:val="00D81EFD"/>
    <w:rsid w:val="00D83875"/>
    <w:rsid w:val="00D839E8"/>
    <w:rsid w:val="00D85056"/>
    <w:rsid w:val="00D8544B"/>
    <w:rsid w:val="00D8570A"/>
    <w:rsid w:val="00D85CBC"/>
    <w:rsid w:val="00D86245"/>
    <w:rsid w:val="00D86E7D"/>
    <w:rsid w:val="00D874E6"/>
    <w:rsid w:val="00D87859"/>
    <w:rsid w:val="00D9390E"/>
    <w:rsid w:val="00D94813"/>
    <w:rsid w:val="00D949C2"/>
    <w:rsid w:val="00D94A58"/>
    <w:rsid w:val="00D94DD7"/>
    <w:rsid w:val="00D9566F"/>
    <w:rsid w:val="00D958A7"/>
    <w:rsid w:val="00D965E4"/>
    <w:rsid w:val="00D96E2E"/>
    <w:rsid w:val="00D974B2"/>
    <w:rsid w:val="00D976C6"/>
    <w:rsid w:val="00DA0E0A"/>
    <w:rsid w:val="00DA1D29"/>
    <w:rsid w:val="00DA2054"/>
    <w:rsid w:val="00DA20A1"/>
    <w:rsid w:val="00DA25C5"/>
    <w:rsid w:val="00DA3018"/>
    <w:rsid w:val="00DA405F"/>
    <w:rsid w:val="00DA4B3A"/>
    <w:rsid w:val="00DA4B50"/>
    <w:rsid w:val="00DA4D23"/>
    <w:rsid w:val="00DA4D27"/>
    <w:rsid w:val="00DA5085"/>
    <w:rsid w:val="00DA5354"/>
    <w:rsid w:val="00DA5D9E"/>
    <w:rsid w:val="00DA750A"/>
    <w:rsid w:val="00DB015D"/>
    <w:rsid w:val="00DB1A42"/>
    <w:rsid w:val="00DB1E09"/>
    <w:rsid w:val="00DB2359"/>
    <w:rsid w:val="00DB2794"/>
    <w:rsid w:val="00DB2DEE"/>
    <w:rsid w:val="00DB2E14"/>
    <w:rsid w:val="00DB368E"/>
    <w:rsid w:val="00DB404E"/>
    <w:rsid w:val="00DB432B"/>
    <w:rsid w:val="00DB4AA2"/>
    <w:rsid w:val="00DB4DDE"/>
    <w:rsid w:val="00DB5AFE"/>
    <w:rsid w:val="00DC16EB"/>
    <w:rsid w:val="00DC1DC4"/>
    <w:rsid w:val="00DC2D1C"/>
    <w:rsid w:val="00DC3C11"/>
    <w:rsid w:val="00DC3E31"/>
    <w:rsid w:val="00DC41EB"/>
    <w:rsid w:val="00DC5502"/>
    <w:rsid w:val="00DC58C5"/>
    <w:rsid w:val="00DC672A"/>
    <w:rsid w:val="00DC7383"/>
    <w:rsid w:val="00DD164A"/>
    <w:rsid w:val="00DD4C50"/>
    <w:rsid w:val="00DD4FF7"/>
    <w:rsid w:val="00DD564E"/>
    <w:rsid w:val="00DD5D93"/>
    <w:rsid w:val="00DD5DDA"/>
    <w:rsid w:val="00DD6210"/>
    <w:rsid w:val="00DD6A4A"/>
    <w:rsid w:val="00DE0753"/>
    <w:rsid w:val="00DE11BD"/>
    <w:rsid w:val="00DE2D2D"/>
    <w:rsid w:val="00DE3EE7"/>
    <w:rsid w:val="00DE4870"/>
    <w:rsid w:val="00DE6060"/>
    <w:rsid w:val="00DE62B4"/>
    <w:rsid w:val="00DE7198"/>
    <w:rsid w:val="00DE779C"/>
    <w:rsid w:val="00DF0053"/>
    <w:rsid w:val="00DF01A6"/>
    <w:rsid w:val="00DF03FE"/>
    <w:rsid w:val="00DF0451"/>
    <w:rsid w:val="00DF12D0"/>
    <w:rsid w:val="00DF1510"/>
    <w:rsid w:val="00DF2575"/>
    <w:rsid w:val="00DF2CA2"/>
    <w:rsid w:val="00DF3235"/>
    <w:rsid w:val="00DF33D8"/>
    <w:rsid w:val="00DF3789"/>
    <w:rsid w:val="00DF46C5"/>
    <w:rsid w:val="00DF51C1"/>
    <w:rsid w:val="00DF696F"/>
    <w:rsid w:val="00DF718C"/>
    <w:rsid w:val="00E002C8"/>
    <w:rsid w:val="00E00449"/>
    <w:rsid w:val="00E005A3"/>
    <w:rsid w:val="00E00CFA"/>
    <w:rsid w:val="00E02BC9"/>
    <w:rsid w:val="00E03BE8"/>
    <w:rsid w:val="00E046EC"/>
    <w:rsid w:val="00E049B9"/>
    <w:rsid w:val="00E05A8C"/>
    <w:rsid w:val="00E06564"/>
    <w:rsid w:val="00E07987"/>
    <w:rsid w:val="00E07A8B"/>
    <w:rsid w:val="00E10904"/>
    <w:rsid w:val="00E11F56"/>
    <w:rsid w:val="00E12729"/>
    <w:rsid w:val="00E138D5"/>
    <w:rsid w:val="00E14B73"/>
    <w:rsid w:val="00E14F6D"/>
    <w:rsid w:val="00E1548C"/>
    <w:rsid w:val="00E1588F"/>
    <w:rsid w:val="00E1620D"/>
    <w:rsid w:val="00E164ED"/>
    <w:rsid w:val="00E16FD7"/>
    <w:rsid w:val="00E178CE"/>
    <w:rsid w:val="00E21362"/>
    <w:rsid w:val="00E2301C"/>
    <w:rsid w:val="00E239C4"/>
    <w:rsid w:val="00E23C96"/>
    <w:rsid w:val="00E23DFC"/>
    <w:rsid w:val="00E24DBB"/>
    <w:rsid w:val="00E26FA6"/>
    <w:rsid w:val="00E27357"/>
    <w:rsid w:val="00E30DC4"/>
    <w:rsid w:val="00E31A0F"/>
    <w:rsid w:val="00E330C8"/>
    <w:rsid w:val="00E33949"/>
    <w:rsid w:val="00E33C02"/>
    <w:rsid w:val="00E341E4"/>
    <w:rsid w:val="00E34D84"/>
    <w:rsid w:val="00E35ED0"/>
    <w:rsid w:val="00E376F6"/>
    <w:rsid w:val="00E37B1E"/>
    <w:rsid w:val="00E37C0F"/>
    <w:rsid w:val="00E40170"/>
    <w:rsid w:val="00E40491"/>
    <w:rsid w:val="00E404A8"/>
    <w:rsid w:val="00E418C6"/>
    <w:rsid w:val="00E41A3F"/>
    <w:rsid w:val="00E4203E"/>
    <w:rsid w:val="00E42556"/>
    <w:rsid w:val="00E42A5A"/>
    <w:rsid w:val="00E43862"/>
    <w:rsid w:val="00E44589"/>
    <w:rsid w:val="00E458A9"/>
    <w:rsid w:val="00E520B8"/>
    <w:rsid w:val="00E52316"/>
    <w:rsid w:val="00E53602"/>
    <w:rsid w:val="00E544B2"/>
    <w:rsid w:val="00E5526A"/>
    <w:rsid w:val="00E553C3"/>
    <w:rsid w:val="00E55661"/>
    <w:rsid w:val="00E558F8"/>
    <w:rsid w:val="00E55C51"/>
    <w:rsid w:val="00E562A5"/>
    <w:rsid w:val="00E56471"/>
    <w:rsid w:val="00E567A4"/>
    <w:rsid w:val="00E57138"/>
    <w:rsid w:val="00E573BA"/>
    <w:rsid w:val="00E57692"/>
    <w:rsid w:val="00E577D3"/>
    <w:rsid w:val="00E6118B"/>
    <w:rsid w:val="00E61A01"/>
    <w:rsid w:val="00E61A76"/>
    <w:rsid w:val="00E621F0"/>
    <w:rsid w:val="00E622E8"/>
    <w:rsid w:val="00E62743"/>
    <w:rsid w:val="00E62BF3"/>
    <w:rsid w:val="00E650AD"/>
    <w:rsid w:val="00E6562B"/>
    <w:rsid w:val="00E67D49"/>
    <w:rsid w:val="00E72196"/>
    <w:rsid w:val="00E723DC"/>
    <w:rsid w:val="00E72416"/>
    <w:rsid w:val="00E72564"/>
    <w:rsid w:val="00E73D94"/>
    <w:rsid w:val="00E74385"/>
    <w:rsid w:val="00E74742"/>
    <w:rsid w:val="00E74C07"/>
    <w:rsid w:val="00E77794"/>
    <w:rsid w:val="00E777B7"/>
    <w:rsid w:val="00E778D2"/>
    <w:rsid w:val="00E8106A"/>
    <w:rsid w:val="00E812C1"/>
    <w:rsid w:val="00E8160E"/>
    <w:rsid w:val="00E81BE2"/>
    <w:rsid w:val="00E81CC3"/>
    <w:rsid w:val="00E81E1F"/>
    <w:rsid w:val="00E82D24"/>
    <w:rsid w:val="00E841E3"/>
    <w:rsid w:val="00E84887"/>
    <w:rsid w:val="00E85483"/>
    <w:rsid w:val="00E86A34"/>
    <w:rsid w:val="00E8753D"/>
    <w:rsid w:val="00E87ED2"/>
    <w:rsid w:val="00E9105A"/>
    <w:rsid w:val="00E91846"/>
    <w:rsid w:val="00E92231"/>
    <w:rsid w:val="00E923D0"/>
    <w:rsid w:val="00E9242B"/>
    <w:rsid w:val="00E92CB6"/>
    <w:rsid w:val="00E9424C"/>
    <w:rsid w:val="00E946E6"/>
    <w:rsid w:val="00E962C3"/>
    <w:rsid w:val="00E96C72"/>
    <w:rsid w:val="00E973EB"/>
    <w:rsid w:val="00EA0F5B"/>
    <w:rsid w:val="00EA1F4E"/>
    <w:rsid w:val="00EA2C02"/>
    <w:rsid w:val="00EA2DEA"/>
    <w:rsid w:val="00EA3E49"/>
    <w:rsid w:val="00EA513D"/>
    <w:rsid w:val="00EA5700"/>
    <w:rsid w:val="00EA66C8"/>
    <w:rsid w:val="00EA75A0"/>
    <w:rsid w:val="00EA79FE"/>
    <w:rsid w:val="00EA7C80"/>
    <w:rsid w:val="00EB02A9"/>
    <w:rsid w:val="00EB13CA"/>
    <w:rsid w:val="00EB1C23"/>
    <w:rsid w:val="00EB1D09"/>
    <w:rsid w:val="00EB1E4B"/>
    <w:rsid w:val="00EB20C7"/>
    <w:rsid w:val="00EB20F1"/>
    <w:rsid w:val="00EB309E"/>
    <w:rsid w:val="00EB3BF2"/>
    <w:rsid w:val="00EB57DC"/>
    <w:rsid w:val="00EB6816"/>
    <w:rsid w:val="00EB7514"/>
    <w:rsid w:val="00EB795F"/>
    <w:rsid w:val="00EC14F9"/>
    <w:rsid w:val="00EC3781"/>
    <w:rsid w:val="00EC4301"/>
    <w:rsid w:val="00EC437C"/>
    <w:rsid w:val="00EC52D8"/>
    <w:rsid w:val="00EC5462"/>
    <w:rsid w:val="00EC5D9E"/>
    <w:rsid w:val="00EC6E95"/>
    <w:rsid w:val="00ED18AA"/>
    <w:rsid w:val="00ED1FB2"/>
    <w:rsid w:val="00ED2E7B"/>
    <w:rsid w:val="00ED331F"/>
    <w:rsid w:val="00ED3575"/>
    <w:rsid w:val="00ED35B1"/>
    <w:rsid w:val="00ED3C90"/>
    <w:rsid w:val="00ED4D1A"/>
    <w:rsid w:val="00ED6646"/>
    <w:rsid w:val="00ED670B"/>
    <w:rsid w:val="00ED693F"/>
    <w:rsid w:val="00ED7B19"/>
    <w:rsid w:val="00ED7FDD"/>
    <w:rsid w:val="00EE11FF"/>
    <w:rsid w:val="00EE1222"/>
    <w:rsid w:val="00EE1316"/>
    <w:rsid w:val="00EE1B97"/>
    <w:rsid w:val="00EE2320"/>
    <w:rsid w:val="00EE3B7B"/>
    <w:rsid w:val="00EE42CD"/>
    <w:rsid w:val="00EE449D"/>
    <w:rsid w:val="00EE49BD"/>
    <w:rsid w:val="00EE4B9A"/>
    <w:rsid w:val="00EE54B5"/>
    <w:rsid w:val="00EE5A62"/>
    <w:rsid w:val="00EE5CF7"/>
    <w:rsid w:val="00EE6D9B"/>
    <w:rsid w:val="00EE7C08"/>
    <w:rsid w:val="00EF07B2"/>
    <w:rsid w:val="00EF100F"/>
    <w:rsid w:val="00EF156D"/>
    <w:rsid w:val="00EF2BA7"/>
    <w:rsid w:val="00EF2EC1"/>
    <w:rsid w:val="00EF3F85"/>
    <w:rsid w:val="00EF421D"/>
    <w:rsid w:val="00EF63E4"/>
    <w:rsid w:val="00EF7837"/>
    <w:rsid w:val="00EF793F"/>
    <w:rsid w:val="00F00907"/>
    <w:rsid w:val="00F00F47"/>
    <w:rsid w:val="00F01016"/>
    <w:rsid w:val="00F019A0"/>
    <w:rsid w:val="00F01A2C"/>
    <w:rsid w:val="00F02184"/>
    <w:rsid w:val="00F0418A"/>
    <w:rsid w:val="00F0441C"/>
    <w:rsid w:val="00F05500"/>
    <w:rsid w:val="00F05AD1"/>
    <w:rsid w:val="00F1158B"/>
    <w:rsid w:val="00F12167"/>
    <w:rsid w:val="00F129F8"/>
    <w:rsid w:val="00F1368F"/>
    <w:rsid w:val="00F13CC3"/>
    <w:rsid w:val="00F14B16"/>
    <w:rsid w:val="00F14F09"/>
    <w:rsid w:val="00F154A3"/>
    <w:rsid w:val="00F15CEF"/>
    <w:rsid w:val="00F16C79"/>
    <w:rsid w:val="00F17515"/>
    <w:rsid w:val="00F20525"/>
    <w:rsid w:val="00F20A7B"/>
    <w:rsid w:val="00F2118E"/>
    <w:rsid w:val="00F2220B"/>
    <w:rsid w:val="00F22B2A"/>
    <w:rsid w:val="00F2346D"/>
    <w:rsid w:val="00F236E9"/>
    <w:rsid w:val="00F23746"/>
    <w:rsid w:val="00F24B73"/>
    <w:rsid w:val="00F2548F"/>
    <w:rsid w:val="00F25FE7"/>
    <w:rsid w:val="00F272D8"/>
    <w:rsid w:val="00F27AFB"/>
    <w:rsid w:val="00F3043D"/>
    <w:rsid w:val="00F3052D"/>
    <w:rsid w:val="00F33F21"/>
    <w:rsid w:val="00F34C84"/>
    <w:rsid w:val="00F373C2"/>
    <w:rsid w:val="00F37933"/>
    <w:rsid w:val="00F4100E"/>
    <w:rsid w:val="00F42E98"/>
    <w:rsid w:val="00F44187"/>
    <w:rsid w:val="00F45307"/>
    <w:rsid w:val="00F46049"/>
    <w:rsid w:val="00F46D3C"/>
    <w:rsid w:val="00F50852"/>
    <w:rsid w:val="00F5097D"/>
    <w:rsid w:val="00F51B6E"/>
    <w:rsid w:val="00F53B6B"/>
    <w:rsid w:val="00F55E4A"/>
    <w:rsid w:val="00F56036"/>
    <w:rsid w:val="00F57105"/>
    <w:rsid w:val="00F601C3"/>
    <w:rsid w:val="00F61506"/>
    <w:rsid w:val="00F6157B"/>
    <w:rsid w:val="00F62244"/>
    <w:rsid w:val="00F629C0"/>
    <w:rsid w:val="00F62EBE"/>
    <w:rsid w:val="00F62FF4"/>
    <w:rsid w:val="00F63B75"/>
    <w:rsid w:val="00F63D3B"/>
    <w:rsid w:val="00F64921"/>
    <w:rsid w:val="00F64988"/>
    <w:rsid w:val="00F65E64"/>
    <w:rsid w:val="00F66359"/>
    <w:rsid w:val="00F6652E"/>
    <w:rsid w:val="00F665FC"/>
    <w:rsid w:val="00F67155"/>
    <w:rsid w:val="00F7089D"/>
    <w:rsid w:val="00F70F98"/>
    <w:rsid w:val="00F71B03"/>
    <w:rsid w:val="00F7280E"/>
    <w:rsid w:val="00F729FB"/>
    <w:rsid w:val="00F748D9"/>
    <w:rsid w:val="00F7499B"/>
    <w:rsid w:val="00F74E31"/>
    <w:rsid w:val="00F74FB4"/>
    <w:rsid w:val="00F7510F"/>
    <w:rsid w:val="00F755BD"/>
    <w:rsid w:val="00F7587E"/>
    <w:rsid w:val="00F76230"/>
    <w:rsid w:val="00F76386"/>
    <w:rsid w:val="00F76993"/>
    <w:rsid w:val="00F77C37"/>
    <w:rsid w:val="00F82696"/>
    <w:rsid w:val="00F82F4A"/>
    <w:rsid w:val="00F856D5"/>
    <w:rsid w:val="00F85810"/>
    <w:rsid w:val="00F85918"/>
    <w:rsid w:val="00F85DD5"/>
    <w:rsid w:val="00F86018"/>
    <w:rsid w:val="00F878EC"/>
    <w:rsid w:val="00F87ADF"/>
    <w:rsid w:val="00F90324"/>
    <w:rsid w:val="00F908FD"/>
    <w:rsid w:val="00F9091D"/>
    <w:rsid w:val="00F90A14"/>
    <w:rsid w:val="00F91315"/>
    <w:rsid w:val="00F92B55"/>
    <w:rsid w:val="00F92CC7"/>
    <w:rsid w:val="00F92F52"/>
    <w:rsid w:val="00F932B4"/>
    <w:rsid w:val="00F938AF"/>
    <w:rsid w:val="00F93ED9"/>
    <w:rsid w:val="00F93F73"/>
    <w:rsid w:val="00F94341"/>
    <w:rsid w:val="00F94CDE"/>
    <w:rsid w:val="00F96594"/>
    <w:rsid w:val="00FA0A71"/>
    <w:rsid w:val="00FA184C"/>
    <w:rsid w:val="00FA25E5"/>
    <w:rsid w:val="00FA4D8B"/>
    <w:rsid w:val="00FA5EF8"/>
    <w:rsid w:val="00FB025E"/>
    <w:rsid w:val="00FB062A"/>
    <w:rsid w:val="00FB1015"/>
    <w:rsid w:val="00FB11CB"/>
    <w:rsid w:val="00FB138B"/>
    <w:rsid w:val="00FB15C3"/>
    <w:rsid w:val="00FB2208"/>
    <w:rsid w:val="00FB2CDA"/>
    <w:rsid w:val="00FB3B18"/>
    <w:rsid w:val="00FB4014"/>
    <w:rsid w:val="00FB433D"/>
    <w:rsid w:val="00FB507D"/>
    <w:rsid w:val="00FB5109"/>
    <w:rsid w:val="00FB5586"/>
    <w:rsid w:val="00FB598A"/>
    <w:rsid w:val="00FB6166"/>
    <w:rsid w:val="00FB6540"/>
    <w:rsid w:val="00FB789F"/>
    <w:rsid w:val="00FB7C9E"/>
    <w:rsid w:val="00FB7CCB"/>
    <w:rsid w:val="00FB7F99"/>
    <w:rsid w:val="00FC189A"/>
    <w:rsid w:val="00FC1B0B"/>
    <w:rsid w:val="00FC2EFA"/>
    <w:rsid w:val="00FC437B"/>
    <w:rsid w:val="00FC52FB"/>
    <w:rsid w:val="00FC53F1"/>
    <w:rsid w:val="00FC6AFB"/>
    <w:rsid w:val="00FC6FB7"/>
    <w:rsid w:val="00FC7223"/>
    <w:rsid w:val="00FC7ECF"/>
    <w:rsid w:val="00FD0522"/>
    <w:rsid w:val="00FD155C"/>
    <w:rsid w:val="00FD1B68"/>
    <w:rsid w:val="00FD24D4"/>
    <w:rsid w:val="00FD27D7"/>
    <w:rsid w:val="00FD4868"/>
    <w:rsid w:val="00FD5340"/>
    <w:rsid w:val="00FD5439"/>
    <w:rsid w:val="00FD5610"/>
    <w:rsid w:val="00FD5683"/>
    <w:rsid w:val="00FD57FF"/>
    <w:rsid w:val="00FD6100"/>
    <w:rsid w:val="00FD63C4"/>
    <w:rsid w:val="00FD736A"/>
    <w:rsid w:val="00FD7CED"/>
    <w:rsid w:val="00FE12CA"/>
    <w:rsid w:val="00FE22A3"/>
    <w:rsid w:val="00FE264F"/>
    <w:rsid w:val="00FE33D3"/>
    <w:rsid w:val="00FE3C98"/>
    <w:rsid w:val="00FE3F53"/>
    <w:rsid w:val="00FE469D"/>
    <w:rsid w:val="00FE4D2E"/>
    <w:rsid w:val="00FE6265"/>
    <w:rsid w:val="00FE6D84"/>
    <w:rsid w:val="00FE6DD7"/>
    <w:rsid w:val="00FF0A4C"/>
    <w:rsid w:val="00FF186E"/>
    <w:rsid w:val="00FF23E9"/>
    <w:rsid w:val="00FF4475"/>
    <w:rsid w:val="00FF496E"/>
    <w:rsid w:val="00FF5B13"/>
    <w:rsid w:val="00FF72DD"/>
    <w:rsid w:val="00FF7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3D8A7"/>
  <w15:chartTrackingRefBased/>
  <w15:docId w15:val="{330DD01B-1A86-4238-8517-808828A3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64EA9"/>
    <w:rPr>
      <w:rFonts w:ascii="Arial Narrow" w:hAnsi="Arial Narrow"/>
    </w:rPr>
  </w:style>
  <w:style w:type="paragraph" w:styleId="berschrift1">
    <w:name w:val="heading 1"/>
    <w:basedOn w:val="Standard"/>
    <w:next w:val="Standard"/>
    <w:qFormat/>
    <w:pPr>
      <w:keepNext/>
      <w:outlineLvl w:val="0"/>
    </w:pPr>
    <w:rPr>
      <w:rFonts w:ascii="Arial Black" w:hAnsi="Arial Black"/>
      <w:b/>
      <w:sz w:val="32"/>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outlineLvl w:val="2"/>
    </w:pPr>
    <w:rPr>
      <w:rFonts w:ascii="Arial Black" w:hAnsi="Arial Black"/>
      <w:sz w:val="32"/>
    </w:rPr>
  </w:style>
  <w:style w:type="paragraph" w:styleId="berschrift4">
    <w:name w:val="heading 4"/>
    <w:basedOn w:val="Standard"/>
    <w:next w:val="Standard"/>
    <w:qFormat/>
    <w:pPr>
      <w:keepNext/>
      <w:outlineLvl w:val="3"/>
    </w:pPr>
    <w:rPr>
      <w:rFonts w:ascii="Arial" w:hAnsi="Arial"/>
      <w:sz w:val="24"/>
    </w:rPr>
  </w:style>
  <w:style w:type="paragraph" w:styleId="berschrift5">
    <w:name w:val="heading 5"/>
    <w:basedOn w:val="Standard"/>
    <w:next w:val="Standard"/>
    <w:qFormat/>
    <w:pPr>
      <w:keepNext/>
      <w:outlineLvl w:val="4"/>
    </w:pPr>
    <w:rPr>
      <w:rFonts w:ascii="Arial" w:hAnsi="Arial"/>
      <w:b/>
      <w:sz w:val="24"/>
    </w:rPr>
  </w:style>
  <w:style w:type="paragraph" w:styleId="berschrift6">
    <w:name w:val="heading 6"/>
    <w:basedOn w:val="Standard"/>
    <w:next w:val="Standard"/>
    <w:qFormat/>
    <w:pPr>
      <w:keepNext/>
      <w:pBdr>
        <w:bottom w:val="single" w:sz="4" w:space="1" w:color="auto"/>
      </w:pBdr>
      <w:outlineLvl w:val="5"/>
    </w:pPr>
    <w:rPr>
      <w:rFonts w:ascii="Arial" w:hAnsi="Arial"/>
      <w:caps/>
      <w:sz w:val="24"/>
    </w:rPr>
  </w:style>
  <w:style w:type="paragraph" w:styleId="berschrift7">
    <w:name w:val="heading 7"/>
    <w:basedOn w:val="Standard"/>
    <w:next w:val="Standard"/>
    <w:qFormat/>
    <w:pPr>
      <w:keepNext/>
      <w:pBdr>
        <w:bottom w:val="single" w:sz="4" w:space="1" w:color="auto"/>
      </w:pBdr>
      <w:outlineLvl w:val="6"/>
    </w:pPr>
    <w:rPr>
      <w:rFonts w:ascii="Arial" w:hAnsi="Arial"/>
      <w:b/>
    </w:rPr>
  </w:style>
  <w:style w:type="paragraph" w:styleId="berschrift8">
    <w:name w:val="heading 8"/>
    <w:basedOn w:val="Standard"/>
    <w:next w:val="Standard"/>
    <w:qFormat/>
    <w:pPr>
      <w:keepNext/>
      <w:outlineLvl w:val="7"/>
    </w:pPr>
    <w:rPr>
      <w:rFonts w:ascii="Arial" w:hAnsi="Arial"/>
      <w:b/>
      <w:sz w:val="22"/>
    </w:rPr>
  </w:style>
  <w:style w:type="paragraph" w:styleId="berschrift9">
    <w:name w:val="heading 9"/>
    <w:basedOn w:val="Standard"/>
    <w:next w:val="Standard"/>
    <w:qFormat/>
    <w:pPr>
      <w:keepNext/>
      <w:outlineLvl w:val="8"/>
    </w:pPr>
    <w:rPr>
      <w:rFonts w:ascii="Arial Black" w:hAnsi="Arial Black"/>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jc w:val="both"/>
    </w:pPr>
    <w:rPr>
      <w:rFonts w:ascii="Arial" w:hAnsi="Arial"/>
      <w:lang w:val="x-none" w:eastAsia="x-none"/>
    </w:rPr>
  </w:style>
  <w:style w:type="paragraph" w:styleId="Textkrper2">
    <w:name w:val="Body Text 2"/>
    <w:basedOn w:val="Standard"/>
    <w:rPr>
      <w:rFonts w:ascii="Arial" w:hAnsi="Arial"/>
      <w:sz w:val="24"/>
    </w:rPr>
  </w:style>
  <w:style w:type="paragraph" w:styleId="Textkrper3">
    <w:name w:val="Body Text 3"/>
    <w:basedOn w:val="Standard"/>
    <w:rPr>
      <w:rFonts w:ascii="Arial Black" w:hAnsi="Arial Black"/>
      <w:sz w:val="32"/>
    </w:rPr>
  </w:style>
  <w:style w:type="paragraph" w:styleId="Liste">
    <w:name w:val="List"/>
    <w:basedOn w:val="Standard"/>
    <w:pPr>
      <w:ind w:left="283" w:hanging="283"/>
    </w:pPr>
  </w:style>
  <w:style w:type="character" w:customStyle="1" w:styleId="content1">
    <w:name w:val="content1"/>
    <w:rPr>
      <w:rFonts w:ascii="Arial" w:hAnsi="Arial" w:cs="Arial" w:hint="default"/>
      <w:color w:val="000000"/>
      <w:sz w:val="20"/>
      <w:szCs w:val="20"/>
    </w:rPr>
  </w:style>
  <w:style w:type="character" w:styleId="Fett">
    <w:name w:val="Strong"/>
    <w:uiPriority w:val="22"/>
    <w:qFormat/>
    <w:rPr>
      <w:b/>
      <w:bCs/>
    </w:rPr>
  </w:style>
  <w:style w:type="paragraph" w:styleId="Blocktext">
    <w:name w:val="Block Text"/>
    <w:basedOn w:val="Standard"/>
    <w:pPr>
      <w:ind w:left="284" w:right="284"/>
    </w:pPr>
    <w:rPr>
      <w:rFonts w:ascii="Trebuchet MS" w:hAnsi="Trebuchet MS"/>
      <w:i/>
      <w:sz w:val="24"/>
      <w:szCs w:val="24"/>
    </w:rPr>
  </w:style>
  <w:style w:type="paragraph" w:styleId="StandardWeb">
    <w:name w:val="Normal (Web)"/>
    <w:basedOn w:val="Standard"/>
    <w:pPr>
      <w:spacing w:before="100" w:beforeAutospacing="1" w:after="100" w:afterAutospacing="1"/>
    </w:pPr>
    <w:rPr>
      <w:sz w:val="24"/>
      <w:szCs w:val="24"/>
    </w:rPr>
  </w:style>
  <w:style w:type="paragraph" w:customStyle="1" w:styleId="Pa2">
    <w:name w:val="Pa2"/>
    <w:basedOn w:val="Standard"/>
    <w:next w:val="Standard"/>
    <w:pPr>
      <w:autoSpaceDE w:val="0"/>
      <w:autoSpaceDN w:val="0"/>
      <w:adjustRightInd w:val="0"/>
    </w:pPr>
    <w:rPr>
      <w:rFonts w:ascii="BerlinSansFB-Reg" w:hAnsi="BerlinSansFB-Reg"/>
      <w:sz w:val="24"/>
      <w:szCs w:val="24"/>
    </w:rPr>
  </w:style>
  <w:style w:type="paragraph" w:styleId="Textkrper-Zeileneinzug">
    <w:name w:val="Body Text Indent"/>
    <w:basedOn w:val="Standard"/>
    <w:pPr>
      <w:ind w:left="3545"/>
    </w:pPr>
    <w:rPr>
      <w:rFonts w:ascii="Arial Black" w:hAnsi="Arial Black"/>
      <w:b/>
      <w:i/>
      <w:sz w:val="60"/>
    </w:rPr>
  </w:style>
  <w:style w:type="paragraph" w:customStyle="1" w:styleId="plotpar">
    <w:name w:val="plotpar"/>
    <w:basedOn w:val="Standard"/>
    <w:pPr>
      <w:spacing w:before="100" w:beforeAutospacing="1" w:after="100" w:afterAutospacing="1"/>
    </w:pPr>
    <w:rPr>
      <w:color w:val="000000"/>
      <w:sz w:val="24"/>
      <w:szCs w:val="24"/>
    </w:rPr>
  </w:style>
  <w:style w:type="character" w:styleId="Funotenzeichen">
    <w:name w:val="footnote reference"/>
    <w:semiHidden/>
  </w:style>
  <w:style w:type="character" w:styleId="Hyperlink">
    <w:name w:val="Hyperlink"/>
    <w:rPr>
      <w:color w:val="000080"/>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Pa0">
    <w:name w:val="Pa0"/>
    <w:basedOn w:val="Standard"/>
    <w:next w:val="Standard"/>
    <w:pPr>
      <w:autoSpaceDE w:val="0"/>
      <w:autoSpaceDN w:val="0"/>
      <w:adjustRightInd w:val="0"/>
    </w:pPr>
    <w:rPr>
      <w:rFonts w:ascii="BerlinSansFB-Reg" w:hAnsi="BerlinSansFB-Reg"/>
      <w:sz w:val="24"/>
      <w:szCs w:val="24"/>
    </w:rPr>
  </w:style>
  <w:style w:type="paragraph" w:customStyle="1" w:styleId="TabellenInhalt">
    <w:name w:val="Tabellen Inhalt"/>
    <w:basedOn w:val="Standard"/>
    <w:pPr>
      <w:widowControl w:val="0"/>
      <w:suppressLineNumbers/>
      <w:suppressAutoHyphens/>
    </w:pPr>
    <w:rPr>
      <w:rFonts w:eastAsia="Lucida Sans Unicode" w:cs="Tahoma"/>
      <w:sz w:val="24"/>
      <w:szCs w:val="24"/>
    </w:rPr>
  </w:style>
  <w:style w:type="character" w:customStyle="1" w:styleId="text1">
    <w:name w:val="text1"/>
    <w:rPr>
      <w:rFonts w:ascii="Verdana" w:hAnsi="Verdana" w:hint="default"/>
      <w:b w:val="0"/>
      <w:bCs w:val="0"/>
      <w:color w:val="000000"/>
      <w:sz w:val="18"/>
      <w:szCs w:val="18"/>
    </w:rPr>
  </w:style>
  <w:style w:type="character" w:customStyle="1" w:styleId="middletop1">
    <w:name w:val="middletop1"/>
    <w:rPr>
      <w:rFonts w:ascii="Arial" w:hAnsi="Arial" w:cs="Arial"/>
      <w:b/>
      <w:bCs/>
      <w:color w:val="1C5288"/>
      <w:spacing w:val="31680"/>
      <w:sz w:val="26"/>
      <w:szCs w:val="26"/>
    </w:rPr>
  </w:style>
  <w:style w:type="paragraph" w:styleId="Textkrper-Einzug2">
    <w:name w:val="Body Text Indent 2"/>
    <w:basedOn w:val="Standard"/>
    <w:pPr>
      <w:ind w:left="709"/>
    </w:pPr>
    <w:rPr>
      <w:rFonts w:cs="Arial"/>
      <w:sz w:val="22"/>
    </w:rPr>
  </w:style>
  <w:style w:type="paragraph" w:customStyle="1" w:styleId="Flietext">
    <w:name w:val="Fließtext"/>
    <w:basedOn w:val="Standard"/>
    <w:pPr>
      <w:tabs>
        <w:tab w:val="right" w:pos="8505"/>
      </w:tabs>
      <w:ind w:left="284" w:right="567"/>
      <w:jc w:val="both"/>
    </w:pPr>
    <w:rPr>
      <w:rFonts w:ascii="Arial" w:hAnsi="Arial"/>
      <w:sz w:val="24"/>
    </w:rPr>
  </w:style>
  <w:style w:type="character" w:customStyle="1" w:styleId="Hyperlink8">
    <w:name w:val="Hyperlink8"/>
    <w:rPr>
      <w:b/>
      <w:bCs/>
      <w:strike w:val="0"/>
      <w:dstrike w:val="0"/>
      <w:color w:val="006699"/>
      <w:u w:val="none"/>
      <w:effect w:val="none"/>
    </w:rPr>
  </w:style>
  <w:style w:type="character" w:customStyle="1" w:styleId="style61">
    <w:name w:val="style61"/>
    <w:rPr>
      <w:rFonts w:ascii="Verdana" w:hAnsi="Verdana" w:hint="default"/>
      <w:color w:val="000000"/>
      <w:sz w:val="18"/>
      <w:szCs w:val="18"/>
    </w:rPr>
  </w:style>
  <w:style w:type="paragraph" w:customStyle="1" w:styleId="Briefkopfadresse">
    <w:name w:val="Briefkopfadresse"/>
    <w:basedOn w:val="Standard"/>
  </w:style>
  <w:style w:type="character" w:customStyle="1" w:styleId="copy">
    <w:name w:val="copy"/>
    <w:basedOn w:val="Absatz-Standardschriftart"/>
  </w:style>
  <w:style w:type="character" w:customStyle="1" w:styleId="text11">
    <w:name w:val="text11"/>
    <w:rPr>
      <w:rFonts w:ascii="Trebuchet MS" w:hAnsi="Trebuchet MS" w:hint="default"/>
      <w:color w:val="333333"/>
      <w:sz w:val="18"/>
      <w:szCs w:val="18"/>
    </w:rPr>
  </w:style>
  <w:style w:type="character" w:styleId="Hervorhebung">
    <w:name w:val="Emphasis"/>
    <w:uiPriority w:val="20"/>
    <w:qFormat/>
    <w:rPr>
      <w:i/>
      <w:iCs/>
    </w:rPr>
  </w:style>
  <w:style w:type="paragraph" w:customStyle="1" w:styleId="Char">
    <w:name w:val="Char"/>
    <w:basedOn w:val="Standard"/>
    <w:rsid w:val="00F76993"/>
    <w:pPr>
      <w:spacing w:after="160" w:line="240" w:lineRule="exact"/>
    </w:pPr>
    <w:rPr>
      <w:rFonts w:ascii="Verdana" w:hAnsi="Verdana" w:cs="Verdana"/>
      <w:lang w:val="en-US" w:eastAsia="en-US"/>
    </w:rPr>
  </w:style>
  <w:style w:type="character" w:customStyle="1" w:styleId="standardsmall1">
    <w:name w:val="standardsmall1"/>
    <w:rsid w:val="002C39BF"/>
    <w:rPr>
      <w:rFonts w:ascii="Verdana" w:hAnsi="Verdana" w:hint="default"/>
      <w:color w:val="333333"/>
      <w:sz w:val="15"/>
      <w:szCs w:val="15"/>
    </w:rPr>
  </w:style>
  <w:style w:type="paragraph" w:customStyle="1" w:styleId="Standard1">
    <w:name w:val="Standard1"/>
    <w:rsid w:val="00C3143A"/>
    <w:rPr>
      <w:rFonts w:ascii="Lucida Grande" w:eastAsia="ヒラギノ角ゴ Pro W3" w:hAnsi="Lucida Grande"/>
      <w:color w:val="000000"/>
      <w:sz w:val="24"/>
    </w:rPr>
  </w:style>
  <w:style w:type="paragraph" w:customStyle="1" w:styleId="Char0">
    <w:name w:val="Char"/>
    <w:basedOn w:val="Standard"/>
    <w:rsid w:val="00E6562B"/>
    <w:pPr>
      <w:spacing w:after="160" w:line="240" w:lineRule="exact"/>
    </w:pPr>
    <w:rPr>
      <w:rFonts w:ascii="Verdana" w:hAnsi="Verdana" w:cs="Verdana"/>
      <w:lang w:val="en-US" w:eastAsia="en-US"/>
    </w:rPr>
  </w:style>
  <w:style w:type="character" w:customStyle="1" w:styleId="headernews1">
    <w:name w:val="header_news1"/>
    <w:rsid w:val="003525BF"/>
    <w:rPr>
      <w:rFonts w:ascii="Verdana" w:hAnsi="Verdana" w:hint="default"/>
      <w:color w:val="FFFFCC"/>
      <w:sz w:val="18"/>
      <w:szCs w:val="18"/>
    </w:rPr>
  </w:style>
  <w:style w:type="character" w:customStyle="1" w:styleId="standard10">
    <w:name w:val="standard1"/>
    <w:rsid w:val="007A0B79"/>
    <w:rPr>
      <w:rFonts w:ascii="Verdana" w:hAnsi="Verdana" w:hint="default"/>
      <w:color w:val="333333"/>
      <w:sz w:val="17"/>
      <w:szCs w:val="17"/>
    </w:rPr>
  </w:style>
  <w:style w:type="character" w:customStyle="1" w:styleId="insist1">
    <w:name w:val="insist1"/>
    <w:rsid w:val="00D86E7D"/>
    <w:rPr>
      <w:color w:val="CC0000"/>
    </w:rPr>
  </w:style>
  <w:style w:type="paragraph" w:styleId="Titel">
    <w:name w:val="Title"/>
    <w:basedOn w:val="Standard"/>
    <w:qFormat/>
    <w:rsid w:val="00D14AB7"/>
    <w:pPr>
      <w:jc w:val="center"/>
    </w:pPr>
    <w:rPr>
      <w:rFonts w:ascii="Haettenschweiler" w:hAnsi="Haettenschweiler"/>
      <w:sz w:val="140"/>
      <w:szCs w:val="24"/>
    </w:rPr>
  </w:style>
  <w:style w:type="character" w:customStyle="1" w:styleId="ttr26jentity">
    <w:name w:val="tt_r26 j_entity"/>
    <w:basedOn w:val="Absatz-Standardschriftart"/>
    <w:rsid w:val="00EE1316"/>
  </w:style>
  <w:style w:type="paragraph" w:styleId="KeinLeerraum">
    <w:name w:val="No Spacing"/>
    <w:basedOn w:val="Standard"/>
    <w:link w:val="KeinLeerraumZchn"/>
    <w:uiPriority w:val="1"/>
    <w:qFormat/>
    <w:rsid w:val="006000D9"/>
    <w:rPr>
      <w:rFonts w:ascii="Calibri" w:eastAsia="Calibri" w:hAnsi="Calibri"/>
      <w:sz w:val="24"/>
      <w:szCs w:val="32"/>
      <w:lang w:val="en-US" w:eastAsia="en-US"/>
    </w:rPr>
  </w:style>
  <w:style w:type="character" w:customStyle="1" w:styleId="KeinLeerraumZchn">
    <w:name w:val="Kein Leerraum Zchn"/>
    <w:link w:val="KeinLeerraum"/>
    <w:uiPriority w:val="99"/>
    <w:locked/>
    <w:rsid w:val="006000D9"/>
    <w:rPr>
      <w:rFonts w:ascii="Calibri" w:eastAsia="Calibri" w:hAnsi="Calibri"/>
      <w:sz w:val="24"/>
      <w:szCs w:val="32"/>
      <w:lang w:val="en-US" w:eastAsia="en-US"/>
    </w:rPr>
  </w:style>
  <w:style w:type="character" w:customStyle="1" w:styleId="KeinLeerraumZchn1">
    <w:name w:val="Kein Leerraum Zchn1"/>
    <w:uiPriority w:val="99"/>
    <w:locked/>
    <w:rsid w:val="0095348C"/>
    <w:rPr>
      <w:rFonts w:ascii="Arial Narrow" w:hAnsi="Arial Narrow"/>
      <w:sz w:val="24"/>
      <w:szCs w:val="32"/>
      <w:lang w:val="en-US" w:eastAsia="en-US"/>
    </w:rPr>
  </w:style>
  <w:style w:type="paragraph" w:customStyle="1" w:styleId="Default">
    <w:name w:val="Default"/>
    <w:rsid w:val="00AF49DF"/>
    <w:pPr>
      <w:autoSpaceDE w:val="0"/>
      <w:autoSpaceDN w:val="0"/>
      <w:adjustRightInd w:val="0"/>
    </w:pPr>
    <w:rPr>
      <w:rFonts w:ascii="Calibri" w:eastAsia="Calibri" w:hAnsi="Calibri" w:cs="Calibri"/>
      <w:color w:val="000000"/>
      <w:sz w:val="24"/>
      <w:szCs w:val="24"/>
      <w:lang w:eastAsia="en-US"/>
    </w:rPr>
  </w:style>
  <w:style w:type="character" w:customStyle="1" w:styleId="ttr261">
    <w:name w:val="tt_r261"/>
    <w:uiPriority w:val="99"/>
    <w:rsid w:val="00246022"/>
    <w:rPr>
      <w:rFonts w:ascii="Arial" w:hAnsi="Arial" w:cs="Arial" w:hint="default"/>
      <w:color w:val="CC0000"/>
      <w:sz w:val="39"/>
      <w:szCs w:val="39"/>
    </w:rPr>
  </w:style>
  <w:style w:type="character" w:customStyle="1" w:styleId="TextkrperZchn">
    <w:name w:val="Textkörper Zchn"/>
    <w:link w:val="Textkrper"/>
    <w:uiPriority w:val="99"/>
    <w:rsid w:val="00310AB0"/>
    <w:rPr>
      <w:rFonts w:ascii="Arial" w:hAnsi="Arial"/>
    </w:rPr>
  </w:style>
  <w:style w:type="paragraph" w:customStyle="1" w:styleId="KeinLeerraum1">
    <w:name w:val="Kein Leerraum1"/>
    <w:basedOn w:val="Standard"/>
    <w:link w:val="NoSpacingChar"/>
    <w:rsid w:val="00404872"/>
    <w:rPr>
      <w:rFonts w:ascii="Calibri" w:hAnsi="Calibri"/>
      <w:sz w:val="24"/>
      <w:szCs w:val="32"/>
      <w:lang w:val="en-US" w:eastAsia="en-US"/>
    </w:rPr>
  </w:style>
  <w:style w:type="character" w:customStyle="1" w:styleId="NoSpacingChar">
    <w:name w:val="No Spacing Char"/>
    <w:link w:val="KeinLeerraum1"/>
    <w:locked/>
    <w:rsid w:val="00404872"/>
    <w:rPr>
      <w:rFonts w:ascii="Calibri" w:hAnsi="Calibri"/>
      <w:sz w:val="24"/>
      <w:szCs w:val="32"/>
      <w:lang w:val="en-US" w:eastAsia="en-US" w:bidi="ar-SA"/>
    </w:rPr>
  </w:style>
  <w:style w:type="character" w:customStyle="1" w:styleId="kmm-headline">
    <w:name w:val="kmm-headline"/>
    <w:uiPriority w:val="99"/>
    <w:rsid w:val="00425CA5"/>
    <w:rPr>
      <w:rFonts w:cs="Times New Roman"/>
    </w:rPr>
  </w:style>
  <w:style w:type="character" w:customStyle="1" w:styleId="usercontent">
    <w:name w:val="usercontent"/>
    <w:basedOn w:val="Absatz-Standardschriftart"/>
    <w:rsid w:val="00067B0D"/>
  </w:style>
  <w:style w:type="character" w:customStyle="1" w:styleId="movie-description">
    <w:name w:val="movie-description"/>
    <w:basedOn w:val="Absatz-Standardschriftart"/>
    <w:rsid w:val="00B41977"/>
  </w:style>
  <w:style w:type="character" w:customStyle="1" w:styleId="ttr26">
    <w:name w:val="tt_r26"/>
    <w:rsid w:val="0013748C"/>
  </w:style>
  <w:style w:type="character" w:customStyle="1" w:styleId="fontstyle01">
    <w:name w:val="fontstyle01"/>
    <w:basedOn w:val="Absatz-Standardschriftart"/>
    <w:rsid w:val="001D03F6"/>
    <w:rPr>
      <w:rFonts w:ascii="YanoneKaffeesatz-Light" w:hAnsi="YanoneKaffeesatz-Light" w:hint="default"/>
      <w:b w:val="0"/>
      <w:bCs w:val="0"/>
      <w:i w:val="0"/>
      <w:iCs w:val="0"/>
      <w:color w:val="000000"/>
      <w:sz w:val="22"/>
      <w:szCs w:val="22"/>
    </w:rPr>
  </w:style>
  <w:style w:type="character" w:customStyle="1" w:styleId="schrifthell">
    <w:name w:val="schrifthell"/>
    <w:basedOn w:val="Absatz-Standardschriftart"/>
    <w:rsid w:val="00DF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359">
      <w:bodyDiv w:val="1"/>
      <w:marLeft w:val="0"/>
      <w:marRight w:val="0"/>
      <w:marTop w:val="0"/>
      <w:marBottom w:val="0"/>
      <w:divBdr>
        <w:top w:val="none" w:sz="0" w:space="0" w:color="auto"/>
        <w:left w:val="none" w:sz="0" w:space="0" w:color="auto"/>
        <w:bottom w:val="none" w:sz="0" w:space="0" w:color="auto"/>
        <w:right w:val="none" w:sz="0" w:space="0" w:color="auto"/>
      </w:divBdr>
    </w:div>
    <w:div w:id="21320728">
      <w:bodyDiv w:val="1"/>
      <w:marLeft w:val="0"/>
      <w:marRight w:val="0"/>
      <w:marTop w:val="0"/>
      <w:marBottom w:val="0"/>
      <w:divBdr>
        <w:top w:val="none" w:sz="0" w:space="0" w:color="auto"/>
        <w:left w:val="none" w:sz="0" w:space="0" w:color="auto"/>
        <w:bottom w:val="none" w:sz="0" w:space="0" w:color="auto"/>
        <w:right w:val="none" w:sz="0" w:space="0" w:color="auto"/>
      </w:divBdr>
    </w:div>
    <w:div w:id="33626787">
      <w:bodyDiv w:val="1"/>
      <w:marLeft w:val="0"/>
      <w:marRight w:val="0"/>
      <w:marTop w:val="0"/>
      <w:marBottom w:val="0"/>
      <w:divBdr>
        <w:top w:val="none" w:sz="0" w:space="0" w:color="auto"/>
        <w:left w:val="none" w:sz="0" w:space="0" w:color="auto"/>
        <w:bottom w:val="none" w:sz="0" w:space="0" w:color="auto"/>
        <w:right w:val="none" w:sz="0" w:space="0" w:color="auto"/>
      </w:divBdr>
      <w:divsChild>
        <w:div w:id="2044597853">
          <w:marLeft w:val="0"/>
          <w:marRight w:val="0"/>
          <w:marTop w:val="0"/>
          <w:marBottom w:val="0"/>
          <w:divBdr>
            <w:top w:val="none" w:sz="0" w:space="0" w:color="auto"/>
            <w:left w:val="none" w:sz="0" w:space="0" w:color="auto"/>
            <w:bottom w:val="none" w:sz="0" w:space="0" w:color="auto"/>
            <w:right w:val="none" w:sz="0" w:space="0" w:color="auto"/>
          </w:divBdr>
          <w:divsChild>
            <w:div w:id="252515129">
              <w:marLeft w:val="0"/>
              <w:marRight w:val="0"/>
              <w:marTop w:val="0"/>
              <w:marBottom w:val="0"/>
              <w:divBdr>
                <w:top w:val="none" w:sz="0" w:space="0" w:color="auto"/>
                <w:left w:val="none" w:sz="0" w:space="0" w:color="auto"/>
                <w:bottom w:val="none" w:sz="0" w:space="0" w:color="auto"/>
                <w:right w:val="none" w:sz="0" w:space="0" w:color="auto"/>
              </w:divBdr>
              <w:divsChild>
                <w:div w:id="569777575">
                  <w:marLeft w:val="0"/>
                  <w:marRight w:val="0"/>
                  <w:marTop w:val="0"/>
                  <w:marBottom w:val="0"/>
                  <w:divBdr>
                    <w:top w:val="none" w:sz="0" w:space="0" w:color="auto"/>
                    <w:left w:val="none" w:sz="0" w:space="0" w:color="auto"/>
                    <w:bottom w:val="none" w:sz="0" w:space="0" w:color="auto"/>
                    <w:right w:val="none" w:sz="0" w:space="0" w:color="auto"/>
                  </w:divBdr>
                  <w:divsChild>
                    <w:div w:id="1919628853">
                      <w:marLeft w:val="0"/>
                      <w:marRight w:val="0"/>
                      <w:marTop w:val="0"/>
                      <w:marBottom w:val="0"/>
                      <w:divBdr>
                        <w:top w:val="none" w:sz="0" w:space="0" w:color="auto"/>
                        <w:left w:val="none" w:sz="0" w:space="0" w:color="auto"/>
                        <w:bottom w:val="none" w:sz="0" w:space="0" w:color="auto"/>
                        <w:right w:val="none" w:sz="0" w:space="0" w:color="auto"/>
                      </w:divBdr>
                      <w:divsChild>
                        <w:div w:id="1719863533">
                          <w:marLeft w:val="0"/>
                          <w:marRight w:val="0"/>
                          <w:marTop w:val="0"/>
                          <w:marBottom w:val="0"/>
                          <w:divBdr>
                            <w:top w:val="none" w:sz="0" w:space="0" w:color="auto"/>
                            <w:left w:val="none" w:sz="0" w:space="0" w:color="auto"/>
                            <w:bottom w:val="none" w:sz="0" w:space="0" w:color="auto"/>
                            <w:right w:val="none" w:sz="0" w:space="0" w:color="auto"/>
                          </w:divBdr>
                          <w:divsChild>
                            <w:div w:id="1402870822">
                              <w:marLeft w:val="0"/>
                              <w:marRight w:val="0"/>
                              <w:marTop w:val="0"/>
                              <w:marBottom w:val="0"/>
                              <w:divBdr>
                                <w:top w:val="none" w:sz="0" w:space="0" w:color="auto"/>
                                <w:left w:val="none" w:sz="0" w:space="0" w:color="auto"/>
                                <w:bottom w:val="none" w:sz="0" w:space="0" w:color="auto"/>
                                <w:right w:val="none" w:sz="0" w:space="0" w:color="auto"/>
                              </w:divBdr>
                              <w:divsChild>
                                <w:div w:id="1386028533">
                                  <w:marLeft w:val="0"/>
                                  <w:marRight w:val="0"/>
                                  <w:marTop w:val="0"/>
                                  <w:marBottom w:val="0"/>
                                  <w:divBdr>
                                    <w:top w:val="none" w:sz="0" w:space="0" w:color="auto"/>
                                    <w:left w:val="none" w:sz="0" w:space="0" w:color="auto"/>
                                    <w:bottom w:val="none" w:sz="0" w:space="0" w:color="auto"/>
                                    <w:right w:val="none" w:sz="0" w:space="0" w:color="auto"/>
                                  </w:divBdr>
                                  <w:divsChild>
                                    <w:div w:id="1394043770">
                                      <w:marLeft w:val="0"/>
                                      <w:marRight w:val="0"/>
                                      <w:marTop w:val="0"/>
                                      <w:marBottom w:val="0"/>
                                      <w:divBdr>
                                        <w:top w:val="none" w:sz="0" w:space="0" w:color="auto"/>
                                        <w:left w:val="none" w:sz="0" w:space="0" w:color="auto"/>
                                        <w:bottom w:val="none" w:sz="0" w:space="0" w:color="auto"/>
                                        <w:right w:val="none" w:sz="0" w:space="0" w:color="auto"/>
                                      </w:divBdr>
                                      <w:divsChild>
                                        <w:div w:id="724648456">
                                          <w:marLeft w:val="0"/>
                                          <w:marRight w:val="0"/>
                                          <w:marTop w:val="0"/>
                                          <w:marBottom w:val="0"/>
                                          <w:divBdr>
                                            <w:top w:val="none" w:sz="0" w:space="0" w:color="auto"/>
                                            <w:left w:val="none" w:sz="0" w:space="0" w:color="auto"/>
                                            <w:bottom w:val="none" w:sz="0" w:space="0" w:color="auto"/>
                                            <w:right w:val="none" w:sz="0" w:space="0" w:color="auto"/>
                                          </w:divBdr>
                                          <w:divsChild>
                                            <w:div w:id="1431704688">
                                              <w:marLeft w:val="0"/>
                                              <w:marRight w:val="0"/>
                                              <w:marTop w:val="0"/>
                                              <w:marBottom w:val="0"/>
                                              <w:divBdr>
                                                <w:top w:val="none" w:sz="0" w:space="0" w:color="auto"/>
                                                <w:left w:val="none" w:sz="0" w:space="0" w:color="auto"/>
                                                <w:bottom w:val="none" w:sz="0" w:space="0" w:color="auto"/>
                                                <w:right w:val="none" w:sz="0" w:space="0" w:color="auto"/>
                                              </w:divBdr>
                                              <w:divsChild>
                                                <w:div w:id="21171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07748">
      <w:bodyDiv w:val="1"/>
      <w:marLeft w:val="0"/>
      <w:marRight w:val="0"/>
      <w:marTop w:val="0"/>
      <w:marBottom w:val="0"/>
      <w:divBdr>
        <w:top w:val="none" w:sz="0" w:space="0" w:color="auto"/>
        <w:left w:val="none" w:sz="0" w:space="0" w:color="auto"/>
        <w:bottom w:val="none" w:sz="0" w:space="0" w:color="auto"/>
        <w:right w:val="none" w:sz="0" w:space="0" w:color="auto"/>
      </w:divBdr>
    </w:div>
    <w:div w:id="45642829">
      <w:bodyDiv w:val="1"/>
      <w:marLeft w:val="0"/>
      <w:marRight w:val="0"/>
      <w:marTop w:val="0"/>
      <w:marBottom w:val="0"/>
      <w:divBdr>
        <w:top w:val="none" w:sz="0" w:space="0" w:color="auto"/>
        <w:left w:val="none" w:sz="0" w:space="0" w:color="auto"/>
        <w:bottom w:val="none" w:sz="0" w:space="0" w:color="auto"/>
        <w:right w:val="none" w:sz="0" w:space="0" w:color="auto"/>
      </w:divBdr>
    </w:div>
    <w:div w:id="89544004">
      <w:bodyDiv w:val="1"/>
      <w:marLeft w:val="0"/>
      <w:marRight w:val="0"/>
      <w:marTop w:val="0"/>
      <w:marBottom w:val="0"/>
      <w:divBdr>
        <w:top w:val="none" w:sz="0" w:space="0" w:color="auto"/>
        <w:left w:val="none" w:sz="0" w:space="0" w:color="auto"/>
        <w:bottom w:val="none" w:sz="0" w:space="0" w:color="auto"/>
        <w:right w:val="none" w:sz="0" w:space="0" w:color="auto"/>
      </w:divBdr>
    </w:div>
    <w:div w:id="127745868">
      <w:bodyDiv w:val="1"/>
      <w:marLeft w:val="0"/>
      <w:marRight w:val="0"/>
      <w:marTop w:val="0"/>
      <w:marBottom w:val="0"/>
      <w:divBdr>
        <w:top w:val="none" w:sz="0" w:space="0" w:color="auto"/>
        <w:left w:val="none" w:sz="0" w:space="0" w:color="auto"/>
        <w:bottom w:val="none" w:sz="0" w:space="0" w:color="auto"/>
        <w:right w:val="none" w:sz="0" w:space="0" w:color="auto"/>
      </w:divBdr>
    </w:div>
    <w:div w:id="150681968">
      <w:bodyDiv w:val="1"/>
      <w:marLeft w:val="0"/>
      <w:marRight w:val="0"/>
      <w:marTop w:val="0"/>
      <w:marBottom w:val="0"/>
      <w:divBdr>
        <w:top w:val="none" w:sz="0" w:space="0" w:color="auto"/>
        <w:left w:val="none" w:sz="0" w:space="0" w:color="auto"/>
        <w:bottom w:val="none" w:sz="0" w:space="0" w:color="auto"/>
        <w:right w:val="none" w:sz="0" w:space="0" w:color="auto"/>
      </w:divBdr>
    </w:div>
    <w:div w:id="163134944">
      <w:bodyDiv w:val="1"/>
      <w:marLeft w:val="0"/>
      <w:marRight w:val="0"/>
      <w:marTop w:val="0"/>
      <w:marBottom w:val="0"/>
      <w:divBdr>
        <w:top w:val="none" w:sz="0" w:space="0" w:color="auto"/>
        <w:left w:val="none" w:sz="0" w:space="0" w:color="auto"/>
        <w:bottom w:val="none" w:sz="0" w:space="0" w:color="auto"/>
        <w:right w:val="none" w:sz="0" w:space="0" w:color="auto"/>
      </w:divBdr>
    </w:div>
    <w:div w:id="169761949">
      <w:bodyDiv w:val="1"/>
      <w:marLeft w:val="0"/>
      <w:marRight w:val="0"/>
      <w:marTop w:val="0"/>
      <w:marBottom w:val="0"/>
      <w:divBdr>
        <w:top w:val="none" w:sz="0" w:space="0" w:color="auto"/>
        <w:left w:val="none" w:sz="0" w:space="0" w:color="auto"/>
        <w:bottom w:val="none" w:sz="0" w:space="0" w:color="auto"/>
        <w:right w:val="none" w:sz="0" w:space="0" w:color="auto"/>
      </w:divBdr>
    </w:div>
    <w:div w:id="184366044">
      <w:bodyDiv w:val="1"/>
      <w:marLeft w:val="0"/>
      <w:marRight w:val="0"/>
      <w:marTop w:val="0"/>
      <w:marBottom w:val="0"/>
      <w:divBdr>
        <w:top w:val="none" w:sz="0" w:space="0" w:color="auto"/>
        <w:left w:val="none" w:sz="0" w:space="0" w:color="auto"/>
        <w:bottom w:val="none" w:sz="0" w:space="0" w:color="auto"/>
        <w:right w:val="none" w:sz="0" w:space="0" w:color="auto"/>
      </w:divBdr>
    </w:div>
    <w:div w:id="198592485">
      <w:bodyDiv w:val="1"/>
      <w:marLeft w:val="0"/>
      <w:marRight w:val="0"/>
      <w:marTop w:val="0"/>
      <w:marBottom w:val="0"/>
      <w:divBdr>
        <w:top w:val="none" w:sz="0" w:space="0" w:color="auto"/>
        <w:left w:val="none" w:sz="0" w:space="0" w:color="auto"/>
        <w:bottom w:val="none" w:sz="0" w:space="0" w:color="auto"/>
        <w:right w:val="none" w:sz="0" w:space="0" w:color="auto"/>
      </w:divBdr>
      <w:divsChild>
        <w:div w:id="1033457530">
          <w:marLeft w:val="0"/>
          <w:marRight w:val="0"/>
          <w:marTop w:val="0"/>
          <w:marBottom w:val="0"/>
          <w:divBdr>
            <w:top w:val="none" w:sz="0" w:space="0" w:color="auto"/>
            <w:left w:val="none" w:sz="0" w:space="0" w:color="auto"/>
            <w:bottom w:val="none" w:sz="0" w:space="0" w:color="auto"/>
            <w:right w:val="none" w:sz="0" w:space="0" w:color="auto"/>
          </w:divBdr>
          <w:divsChild>
            <w:div w:id="825777353">
              <w:marLeft w:val="0"/>
              <w:marRight w:val="0"/>
              <w:marTop w:val="0"/>
              <w:marBottom w:val="0"/>
              <w:divBdr>
                <w:top w:val="none" w:sz="0" w:space="0" w:color="auto"/>
                <w:left w:val="none" w:sz="0" w:space="0" w:color="auto"/>
                <w:bottom w:val="none" w:sz="0" w:space="0" w:color="auto"/>
                <w:right w:val="none" w:sz="0" w:space="0" w:color="auto"/>
              </w:divBdr>
              <w:divsChild>
                <w:div w:id="1690795725">
                  <w:marLeft w:val="0"/>
                  <w:marRight w:val="0"/>
                  <w:marTop w:val="0"/>
                  <w:marBottom w:val="0"/>
                  <w:divBdr>
                    <w:top w:val="none" w:sz="0" w:space="0" w:color="auto"/>
                    <w:left w:val="none" w:sz="0" w:space="0" w:color="auto"/>
                    <w:bottom w:val="none" w:sz="0" w:space="0" w:color="auto"/>
                    <w:right w:val="none" w:sz="0" w:space="0" w:color="auto"/>
                  </w:divBdr>
                  <w:divsChild>
                    <w:div w:id="1693647688">
                      <w:marLeft w:val="0"/>
                      <w:marRight w:val="0"/>
                      <w:marTop w:val="0"/>
                      <w:marBottom w:val="0"/>
                      <w:divBdr>
                        <w:top w:val="none" w:sz="0" w:space="0" w:color="auto"/>
                        <w:left w:val="none" w:sz="0" w:space="0" w:color="auto"/>
                        <w:bottom w:val="none" w:sz="0" w:space="0" w:color="auto"/>
                        <w:right w:val="none" w:sz="0" w:space="0" w:color="auto"/>
                      </w:divBdr>
                      <w:divsChild>
                        <w:div w:id="1458639225">
                          <w:marLeft w:val="0"/>
                          <w:marRight w:val="0"/>
                          <w:marTop w:val="0"/>
                          <w:marBottom w:val="0"/>
                          <w:divBdr>
                            <w:top w:val="none" w:sz="0" w:space="0" w:color="auto"/>
                            <w:left w:val="none" w:sz="0" w:space="0" w:color="auto"/>
                            <w:bottom w:val="none" w:sz="0" w:space="0" w:color="auto"/>
                            <w:right w:val="none" w:sz="0" w:space="0" w:color="auto"/>
                          </w:divBdr>
                          <w:divsChild>
                            <w:div w:id="466512072">
                              <w:marLeft w:val="0"/>
                              <w:marRight w:val="0"/>
                              <w:marTop w:val="0"/>
                              <w:marBottom w:val="150"/>
                              <w:divBdr>
                                <w:top w:val="none" w:sz="0" w:space="0" w:color="auto"/>
                                <w:left w:val="none" w:sz="0" w:space="0" w:color="auto"/>
                                <w:bottom w:val="none" w:sz="0" w:space="0" w:color="auto"/>
                                <w:right w:val="none" w:sz="0" w:space="0" w:color="auto"/>
                              </w:divBdr>
                              <w:divsChild>
                                <w:div w:id="321734328">
                                  <w:marLeft w:val="0"/>
                                  <w:marRight w:val="0"/>
                                  <w:marTop w:val="0"/>
                                  <w:marBottom w:val="0"/>
                                  <w:divBdr>
                                    <w:top w:val="none" w:sz="0" w:space="0" w:color="auto"/>
                                    <w:left w:val="none" w:sz="0" w:space="0" w:color="auto"/>
                                    <w:bottom w:val="none" w:sz="0" w:space="0" w:color="auto"/>
                                    <w:right w:val="none" w:sz="0" w:space="0" w:color="auto"/>
                                  </w:divBdr>
                                  <w:divsChild>
                                    <w:div w:id="574822182">
                                      <w:marLeft w:val="0"/>
                                      <w:marRight w:val="0"/>
                                      <w:marTop w:val="0"/>
                                      <w:marBottom w:val="0"/>
                                      <w:divBdr>
                                        <w:top w:val="none" w:sz="0" w:space="0" w:color="auto"/>
                                        <w:left w:val="none" w:sz="0" w:space="0" w:color="auto"/>
                                        <w:bottom w:val="none" w:sz="0" w:space="0" w:color="auto"/>
                                        <w:right w:val="none" w:sz="0" w:space="0" w:color="auto"/>
                                      </w:divBdr>
                                      <w:divsChild>
                                        <w:div w:id="1835411740">
                                          <w:marLeft w:val="0"/>
                                          <w:marRight w:val="0"/>
                                          <w:marTop w:val="0"/>
                                          <w:marBottom w:val="0"/>
                                          <w:divBdr>
                                            <w:top w:val="none" w:sz="0" w:space="0" w:color="auto"/>
                                            <w:left w:val="none" w:sz="0" w:space="0" w:color="auto"/>
                                            <w:bottom w:val="none" w:sz="0" w:space="0" w:color="auto"/>
                                            <w:right w:val="none" w:sz="0" w:space="0" w:color="auto"/>
                                          </w:divBdr>
                                        </w:div>
                                        <w:div w:id="1956129915">
                                          <w:marLeft w:val="0"/>
                                          <w:marRight w:val="0"/>
                                          <w:marTop w:val="0"/>
                                          <w:marBottom w:val="0"/>
                                          <w:divBdr>
                                            <w:top w:val="none" w:sz="0" w:space="0" w:color="auto"/>
                                            <w:left w:val="none" w:sz="0" w:space="0" w:color="auto"/>
                                            <w:bottom w:val="none" w:sz="0" w:space="0" w:color="auto"/>
                                            <w:right w:val="none" w:sz="0" w:space="0" w:color="auto"/>
                                          </w:divBdr>
                                          <w:divsChild>
                                            <w:div w:id="889462048">
                                              <w:marLeft w:val="0"/>
                                              <w:marRight w:val="0"/>
                                              <w:marTop w:val="0"/>
                                              <w:marBottom w:val="0"/>
                                              <w:divBdr>
                                                <w:top w:val="none" w:sz="0" w:space="0" w:color="auto"/>
                                                <w:left w:val="none" w:sz="0" w:space="0" w:color="auto"/>
                                                <w:bottom w:val="none" w:sz="0" w:space="0" w:color="auto"/>
                                                <w:right w:val="none" w:sz="0" w:space="0" w:color="auto"/>
                                              </w:divBdr>
                                              <w:divsChild>
                                                <w:div w:id="329063234">
                                                  <w:marLeft w:val="0"/>
                                                  <w:marRight w:val="0"/>
                                                  <w:marTop w:val="0"/>
                                                  <w:marBottom w:val="150"/>
                                                  <w:divBdr>
                                                    <w:top w:val="none" w:sz="0" w:space="0" w:color="auto"/>
                                                    <w:left w:val="none" w:sz="0" w:space="0" w:color="auto"/>
                                                    <w:bottom w:val="none" w:sz="0" w:space="0" w:color="auto"/>
                                                    <w:right w:val="none" w:sz="0" w:space="0" w:color="auto"/>
                                                  </w:divBdr>
                                                </w:div>
                                              </w:divsChild>
                                            </w:div>
                                            <w:div w:id="1486821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2329774">
                                      <w:marLeft w:val="0"/>
                                      <w:marRight w:val="0"/>
                                      <w:marTop w:val="0"/>
                                      <w:marBottom w:val="0"/>
                                      <w:divBdr>
                                        <w:top w:val="none" w:sz="0" w:space="0" w:color="auto"/>
                                        <w:left w:val="none" w:sz="0" w:space="0" w:color="auto"/>
                                        <w:bottom w:val="none" w:sz="0" w:space="0" w:color="auto"/>
                                        <w:right w:val="none" w:sz="0" w:space="0" w:color="auto"/>
                                      </w:divBdr>
                                      <w:divsChild>
                                        <w:div w:id="1824933228">
                                          <w:marLeft w:val="0"/>
                                          <w:marRight w:val="0"/>
                                          <w:marTop w:val="150"/>
                                          <w:marBottom w:val="0"/>
                                          <w:divBdr>
                                            <w:top w:val="none" w:sz="0" w:space="0" w:color="auto"/>
                                            <w:left w:val="none" w:sz="0" w:space="0" w:color="auto"/>
                                            <w:bottom w:val="none" w:sz="0" w:space="0" w:color="auto"/>
                                            <w:right w:val="none" w:sz="0" w:space="0" w:color="auto"/>
                                          </w:divBdr>
                                        </w:div>
                                        <w:div w:id="2086605464">
                                          <w:marLeft w:val="0"/>
                                          <w:marRight w:val="0"/>
                                          <w:marTop w:val="15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sChild>
                                                <w:div w:id="1060396732">
                                                  <w:marLeft w:val="0"/>
                                                  <w:marRight w:val="0"/>
                                                  <w:marTop w:val="0"/>
                                                  <w:marBottom w:val="0"/>
                                                  <w:divBdr>
                                                    <w:top w:val="none" w:sz="0" w:space="0" w:color="auto"/>
                                                    <w:left w:val="none" w:sz="0" w:space="0" w:color="auto"/>
                                                    <w:bottom w:val="none" w:sz="0" w:space="0" w:color="auto"/>
                                                    <w:right w:val="none" w:sz="0" w:space="0" w:color="auto"/>
                                                  </w:divBdr>
                                                  <w:divsChild>
                                                    <w:div w:id="52581303">
                                                      <w:marLeft w:val="0"/>
                                                      <w:marRight w:val="0"/>
                                                      <w:marTop w:val="0"/>
                                                      <w:marBottom w:val="0"/>
                                                      <w:divBdr>
                                                        <w:top w:val="none" w:sz="0" w:space="0" w:color="auto"/>
                                                        <w:left w:val="none" w:sz="0" w:space="0" w:color="auto"/>
                                                        <w:bottom w:val="none" w:sz="0" w:space="0" w:color="auto"/>
                                                        <w:right w:val="none" w:sz="0" w:space="0" w:color="auto"/>
                                                      </w:divBdr>
                                                    </w:div>
                                                    <w:div w:id="417019547">
                                                      <w:marLeft w:val="0"/>
                                                      <w:marRight w:val="0"/>
                                                      <w:marTop w:val="0"/>
                                                      <w:marBottom w:val="0"/>
                                                      <w:divBdr>
                                                        <w:top w:val="none" w:sz="0" w:space="0" w:color="auto"/>
                                                        <w:left w:val="none" w:sz="0" w:space="0" w:color="auto"/>
                                                        <w:bottom w:val="none" w:sz="0" w:space="0" w:color="auto"/>
                                                        <w:right w:val="none" w:sz="0" w:space="0" w:color="auto"/>
                                                      </w:divBdr>
                                                    </w:div>
                                                    <w:div w:id="714934126">
                                                      <w:marLeft w:val="0"/>
                                                      <w:marRight w:val="0"/>
                                                      <w:marTop w:val="0"/>
                                                      <w:marBottom w:val="0"/>
                                                      <w:divBdr>
                                                        <w:top w:val="none" w:sz="0" w:space="0" w:color="auto"/>
                                                        <w:left w:val="none" w:sz="0" w:space="0" w:color="auto"/>
                                                        <w:bottom w:val="none" w:sz="0" w:space="0" w:color="auto"/>
                                                        <w:right w:val="none" w:sz="0" w:space="0" w:color="auto"/>
                                                      </w:divBdr>
                                                    </w:div>
                                                    <w:div w:id="941380015">
                                                      <w:marLeft w:val="0"/>
                                                      <w:marRight w:val="0"/>
                                                      <w:marTop w:val="0"/>
                                                      <w:marBottom w:val="0"/>
                                                      <w:divBdr>
                                                        <w:top w:val="none" w:sz="0" w:space="0" w:color="auto"/>
                                                        <w:left w:val="none" w:sz="0" w:space="0" w:color="auto"/>
                                                        <w:bottom w:val="none" w:sz="0" w:space="0" w:color="auto"/>
                                                        <w:right w:val="none" w:sz="0" w:space="0" w:color="auto"/>
                                                      </w:divBdr>
                                                    </w:div>
                                                    <w:div w:id="1518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50029">
      <w:bodyDiv w:val="1"/>
      <w:marLeft w:val="0"/>
      <w:marRight w:val="0"/>
      <w:marTop w:val="0"/>
      <w:marBottom w:val="0"/>
      <w:divBdr>
        <w:top w:val="none" w:sz="0" w:space="0" w:color="auto"/>
        <w:left w:val="none" w:sz="0" w:space="0" w:color="auto"/>
        <w:bottom w:val="none" w:sz="0" w:space="0" w:color="auto"/>
        <w:right w:val="none" w:sz="0" w:space="0" w:color="auto"/>
      </w:divBdr>
    </w:div>
    <w:div w:id="210657525">
      <w:bodyDiv w:val="1"/>
      <w:marLeft w:val="0"/>
      <w:marRight w:val="0"/>
      <w:marTop w:val="0"/>
      <w:marBottom w:val="0"/>
      <w:divBdr>
        <w:top w:val="none" w:sz="0" w:space="0" w:color="auto"/>
        <w:left w:val="none" w:sz="0" w:space="0" w:color="auto"/>
        <w:bottom w:val="none" w:sz="0" w:space="0" w:color="auto"/>
        <w:right w:val="none" w:sz="0" w:space="0" w:color="auto"/>
      </w:divBdr>
    </w:div>
    <w:div w:id="245194696">
      <w:bodyDiv w:val="1"/>
      <w:marLeft w:val="0"/>
      <w:marRight w:val="0"/>
      <w:marTop w:val="0"/>
      <w:marBottom w:val="0"/>
      <w:divBdr>
        <w:top w:val="none" w:sz="0" w:space="0" w:color="auto"/>
        <w:left w:val="none" w:sz="0" w:space="0" w:color="auto"/>
        <w:bottom w:val="none" w:sz="0" w:space="0" w:color="auto"/>
        <w:right w:val="none" w:sz="0" w:space="0" w:color="auto"/>
      </w:divBdr>
    </w:div>
    <w:div w:id="255284167">
      <w:bodyDiv w:val="1"/>
      <w:marLeft w:val="0"/>
      <w:marRight w:val="0"/>
      <w:marTop w:val="0"/>
      <w:marBottom w:val="0"/>
      <w:divBdr>
        <w:top w:val="none" w:sz="0" w:space="0" w:color="auto"/>
        <w:left w:val="none" w:sz="0" w:space="0" w:color="auto"/>
        <w:bottom w:val="none" w:sz="0" w:space="0" w:color="auto"/>
        <w:right w:val="none" w:sz="0" w:space="0" w:color="auto"/>
      </w:divBdr>
    </w:div>
    <w:div w:id="269164065">
      <w:bodyDiv w:val="1"/>
      <w:marLeft w:val="0"/>
      <w:marRight w:val="0"/>
      <w:marTop w:val="0"/>
      <w:marBottom w:val="0"/>
      <w:divBdr>
        <w:top w:val="none" w:sz="0" w:space="0" w:color="auto"/>
        <w:left w:val="none" w:sz="0" w:space="0" w:color="auto"/>
        <w:bottom w:val="none" w:sz="0" w:space="0" w:color="auto"/>
        <w:right w:val="none" w:sz="0" w:space="0" w:color="auto"/>
      </w:divBdr>
    </w:div>
    <w:div w:id="309288103">
      <w:bodyDiv w:val="1"/>
      <w:marLeft w:val="0"/>
      <w:marRight w:val="0"/>
      <w:marTop w:val="0"/>
      <w:marBottom w:val="0"/>
      <w:divBdr>
        <w:top w:val="none" w:sz="0" w:space="0" w:color="auto"/>
        <w:left w:val="none" w:sz="0" w:space="0" w:color="auto"/>
        <w:bottom w:val="none" w:sz="0" w:space="0" w:color="auto"/>
        <w:right w:val="none" w:sz="0" w:space="0" w:color="auto"/>
      </w:divBdr>
    </w:div>
    <w:div w:id="309411541">
      <w:bodyDiv w:val="1"/>
      <w:marLeft w:val="0"/>
      <w:marRight w:val="0"/>
      <w:marTop w:val="0"/>
      <w:marBottom w:val="0"/>
      <w:divBdr>
        <w:top w:val="none" w:sz="0" w:space="0" w:color="auto"/>
        <w:left w:val="none" w:sz="0" w:space="0" w:color="auto"/>
        <w:bottom w:val="none" w:sz="0" w:space="0" w:color="auto"/>
        <w:right w:val="none" w:sz="0" w:space="0" w:color="auto"/>
      </w:divBdr>
    </w:div>
    <w:div w:id="356780639">
      <w:bodyDiv w:val="1"/>
      <w:marLeft w:val="0"/>
      <w:marRight w:val="0"/>
      <w:marTop w:val="0"/>
      <w:marBottom w:val="0"/>
      <w:divBdr>
        <w:top w:val="none" w:sz="0" w:space="0" w:color="auto"/>
        <w:left w:val="none" w:sz="0" w:space="0" w:color="auto"/>
        <w:bottom w:val="none" w:sz="0" w:space="0" w:color="auto"/>
        <w:right w:val="none" w:sz="0" w:space="0" w:color="auto"/>
      </w:divBdr>
    </w:div>
    <w:div w:id="370881252">
      <w:bodyDiv w:val="1"/>
      <w:marLeft w:val="0"/>
      <w:marRight w:val="0"/>
      <w:marTop w:val="0"/>
      <w:marBottom w:val="0"/>
      <w:divBdr>
        <w:top w:val="none" w:sz="0" w:space="0" w:color="auto"/>
        <w:left w:val="none" w:sz="0" w:space="0" w:color="auto"/>
        <w:bottom w:val="none" w:sz="0" w:space="0" w:color="auto"/>
        <w:right w:val="none" w:sz="0" w:space="0" w:color="auto"/>
      </w:divBdr>
    </w:div>
    <w:div w:id="409735263">
      <w:bodyDiv w:val="1"/>
      <w:marLeft w:val="0"/>
      <w:marRight w:val="0"/>
      <w:marTop w:val="0"/>
      <w:marBottom w:val="0"/>
      <w:divBdr>
        <w:top w:val="none" w:sz="0" w:space="0" w:color="auto"/>
        <w:left w:val="none" w:sz="0" w:space="0" w:color="auto"/>
        <w:bottom w:val="none" w:sz="0" w:space="0" w:color="auto"/>
        <w:right w:val="none" w:sz="0" w:space="0" w:color="auto"/>
      </w:divBdr>
    </w:div>
    <w:div w:id="413405900">
      <w:bodyDiv w:val="1"/>
      <w:marLeft w:val="0"/>
      <w:marRight w:val="0"/>
      <w:marTop w:val="0"/>
      <w:marBottom w:val="0"/>
      <w:divBdr>
        <w:top w:val="none" w:sz="0" w:space="0" w:color="auto"/>
        <w:left w:val="none" w:sz="0" w:space="0" w:color="auto"/>
        <w:bottom w:val="none" w:sz="0" w:space="0" w:color="auto"/>
        <w:right w:val="none" w:sz="0" w:space="0" w:color="auto"/>
      </w:divBdr>
    </w:div>
    <w:div w:id="414134600">
      <w:bodyDiv w:val="1"/>
      <w:marLeft w:val="0"/>
      <w:marRight w:val="0"/>
      <w:marTop w:val="0"/>
      <w:marBottom w:val="0"/>
      <w:divBdr>
        <w:top w:val="none" w:sz="0" w:space="0" w:color="auto"/>
        <w:left w:val="none" w:sz="0" w:space="0" w:color="auto"/>
        <w:bottom w:val="none" w:sz="0" w:space="0" w:color="auto"/>
        <w:right w:val="none" w:sz="0" w:space="0" w:color="auto"/>
      </w:divBdr>
    </w:div>
    <w:div w:id="417336620">
      <w:bodyDiv w:val="1"/>
      <w:marLeft w:val="0"/>
      <w:marRight w:val="0"/>
      <w:marTop w:val="0"/>
      <w:marBottom w:val="0"/>
      <w:divBdr>
        <w:top w:val="none" w:sz="0" w:space="0" w:color="auto"/>
        <w:left w:val="none" w:sz="0" w:space="0" w:color="auto"/>
        <w:bottom w:val="none" w:sz="0" w:space="0" w:color="auto"/>
        <w:right w:val="none" w:sz="0" w:space="0" w:color="auto"/>
      </w:divBdr>
    </w:div>
    <w:div w:id="440537074">
      <w:bodyDiv w:val="1"/>
      <w:marLeft w:val="0"/>
      <w:marRight w:val="0"/>
      <w:marTop w:val="0"/>
      <w:marBottom w:val="0"/>
      <w:divBdr>
        <w:top w:val="none" w:sz="0" w:space="0" w:color="auto"/>
        <w:left w:val="none" w:sz="0" w:space="0" w:color="auto"/>
        <w:bottom w:val="none" w:sz="0" w:space="0" w:color="auto"/>
        <w:right w:val="none" w:sz="0" w:space="0" w:color="auto"/>
      </w:divBdr>
    </w:div>
    <w:div w:id="445277698">
      <w:bodyDiv w:val="1"/>
      <w:marLeft w:val="0"/>
      <w:marRight w:val="0"/>
      <w:marTop w:val="0"/>
      <w:marBottom w:val="0"/>
      <w:divBdr>
        <w:top w:val="none" w:sz="0" w:space="0" w:color="auto"/>
        <w:left w:val="none" w:sz="0" w:space="0" w:color="auto"/>
        <w:bottom w:val="none" w:sz="0" w:space="0" w:color="auto"/>
        <w:right w:val="none" w:sz="0" w:space="0" w:color="auto"/>
      </w:divBdr>
    </w:div>
    <w:div w:id="449324950">
      <w:bodyDiv w:val="1"/>
      <w:marLeft w:val="0"/>
      <w:marRight w:val="0"/>
      <w:marTop w:val="0"/>
      <w:marBottom w:val="0"/>
      <w:divBdr>
        <w:top w:val="none" w:sz="0" w:space="0" w:color="auto"/>
        <w:left w:val="none" w:sz="0" w:space="0" w:color="auto"/>
        <w:bottom w:val="none" w:sz="0" w:space="0" w:color="auto"/>
        <w:right w:val="none" w:sz="0" w:space="0" w:color="auto"/>
      </w:divBdr>
    </w:div>
    <w:div w:id="449402142">
      <w:bodyDiv w:val="1"/>
      <w:marLeft w:val="0"/>
      <w:marRight w:val="0"/>
      <w:marTop w:val="0"/>
      <w:marBottom w:val="0"/>
      <w:divBdr>
        <w:top w:val="none" w:sz="0" w:space="0" w:color="auto"/>
        <w:left w:val="none" w:sz="0" w:space="0" w:color="auto"/>
        <w:bottom w:val="none" w:sz="0" w:space="0" w:color="auto"/>
        <w:right w:val="none" w:sz="0" w:space="0" w:color="auto"/>
      </w:divBdr>
    </w:div>
    <w:div w:id="462817110">
      <w:bodyDiv w:val="1"/>
      <w:marLeft w:val="0"/>
      <w:marRight w:val="0"/>
      <w:marTop w:val="0"/>
      <w:marBottom w:val="0"/>
      <w:divBdr>
        <w:top w:val="none" w:sz="0" w:space="0" w:color="auto"/>
        <w:left w:val="none" w:sz="0" w:space="0" w:color="auto"/>
        <w:bottom w:val="none" w:sz="0" w:space="0" w:color="auto"/>
        <w:right w:val="none" w:sz="0" w:space="0" w:color="auto"/>
      </w:divBdr>
    </w:div>
    <w:div w:id="463235507">
      <w:bodyDiv w:val="1"/>
      <w:marLeft w:val="0"/>
      <w:marRight w:val="0"/>
      <w:marTop w:val="0"/>
      <w:marBottom w:val="0"/>
      <w:divBdr>
        <w:top w:val="none" w:sz="0" w:space="0" w:color="auto"/>
        <w:left w:val="none" w:sz="0" w:space="0" w:color="auto"/>
        <w:bottom w:val="none" w:sz="0" w:space="0" w:color="auto"/>
        <w:right w:val="none" w:sz="0" w:space="0" w:color="auto"/>
      </w:divBdr>
    </w:div>
    <w:div w:id="468285906">
      <w:bodyDiv w:val="1"/>
      <w:marLeft w:val="0"/>
      <w:marRight w:val="0"/>
      <w:marTop w:val="0"/>
      <w:marBottom w:val="0"/>
      <w:divBdr>
        <w:top w:val="none" w:sz="0" w:space="0" w:color="auto"/>
        <w:left w:val="none" w:sz="0" w:space="0" w:color="auto"/>
        <w:bottom w:val="none" w:sz="0" w:space="0" w:color="auto"/>
        <w:right w:val="none" w:sz="0" w:space="0" w:color="auto"/>
      </w:divBdr>
    </w:div>
    <w:div w:id="472872454">
      <w:bodyDiv w:val="1"/>
      <w:marLeft w:val="0"/>
      <w:marRight w:val="0"/>
      <w:marTop w:val="0"/>
      <w:marBottom w:val="0"/>
      <w:divBdr>
        <w:top w:val="none" w:sz="0" w:space="0" w:color="auto"/>
        <w:left w:val="none" w:sz="0" w:space="0" w:color="auto"/>
        <w:bottom w:val="none" w:sz="0" w:space="0" w:color="auto"/>
        <w:right w:val="none" w:sz="0" w:space="0" w:color="auto"/>
      </w:divBdr>
    </w:div>
    <w:div w:id="488441540">
      <w:bodyDiv w:val="1"/>
      <w:marLeft w:val="0"/>
      <w:marRight w:val="0"/>
      <w:marTop w:val="0"/>
      <w:marBottom w:val="0"/>
      <w:divBdr>
        <w:top w:val="none" w:sz="0" w:space="0" w:color="auto"/>
        <w:left w:val="none" w:sz="0" w:space="0" w:color="auto"/>
        <w:bottom w:val="none" w:sz="0" w:space="0" w:color="auto"/>
        <w:right w:val="none" w:sz="0" w:space="0" w:color="auto"/>
      </w:divBdr>
    </w:div>
    <w:div w:id="490371229">
      <w:bodyDiv w:val="1"/>
      <w:marLeft w:val="0"/>
      <w:marRight w:val="0"/>
      <w:marTop w:val="0"/>
      <w:marBottom w:val="0"/>
      <w:divBdr>
        <w:top w:val="none" w:sz="0" w:space="0" w:color="auto"/>
        <w:left w:val="none" w:sz="0" w:space="0" w:color="auto"/>
        <w:bottom w:val="none" w:sz="0" w:space="0" w:color="auto"/>
        <w:right w:val="none" w:sz="0" w:space="0" w:color="auto"/>
      </w:divBdr>
    </w:div>
    <w:div w:id="490490041">
      <w:bodyDiv w:val="1"/>
      <w:marLeft w:val="0"/>
      <w:marRight w:val="0"/>
      <w:marTop w:val="0"/>
      <w:marBottom w:val="0"/>
      <w:divBdr>
        <w:top w:val="none" w:sz="0" w:space="0" w:color="auto"/>
        <w:left w:val="none" w:sz="0" w:space="0" w:color="auto"/>
        <w:bottom w:val="none" w:sz="0" w:space="0" w:color="auto"/>
        <w:right w:val="none" w:sz="0" w:space="0" w:color="auto"/>
      </w:divBdr>
    </w:div>
    <w:div w:id="509834625">
      <w:bodyDiv w:val="1"/>
      <w:marLeft w:val="0"/>
      <w:marRight w:val="0"/>
      <w:marTop w:val="0"/>
      <w:marBottom w:val="0"/>
      <w:divBdr>
        <w:top w:val="none" w:sz="0" w:space="0" w:color="auto"/>
        <w:left w:val="none" w:sz="0" w:space="0" w:color="auto"/>
        <w:bottom w:val="none" w:sz="0" w:space="0" w:color="auto"/>
        <w:right w:val="none" w:sz="0" w:space="0" w:color="auto"/>
      </w:divBdr>
    </w:div>
    <w:div w:id="515651456">
      <w:bodyDiv w:val="1"/>
      <w:marLeft w:val="0"/>
      <w:marRight w:val="0"/>
      <w:marTop w:val="0"/>
      <w:marBottom w:val="0"/>
      <w:divBdr>
        <w:top w:val="none" w:sz="0" w:space="0" w:color="auto"/>
        <w:left w:val="none" w:sz="0" w:space="0" w:color="auto"/>
        <w:bottom w:val="none" w:sz="0" w:space="0" w:color="auto"/>
        <w:right w:val="none" w:sz="0" w:space="0" w:color="auto"/>
      </w:divBdr>
    </w:div>
    <w:div w:id="519317378">
      <w:bodyDiv w:val="1"/>
      <w:marLeft w:val="0"/>
      <w:marRight w:val="0"/>
      <w:marTop w:val="0"/>
      <w:marBottom w:val="0"/>
      <w:divBdr>
        <w:top w:val="none" w:sz="0" w:space="0" w:color="auto"/>
        <w:left w:val="none" w:sz="0" w:space="0" w:color="auto"/>
        <w:bottom w:val="none" w:sz="0" w:space="0" w:color="auto"/>
        <w:right w:val="none" w:sz="0" w:space="0" w:color="auto"/>
      </w:divBdr>
    </w:div>
    <w:div w:id="528028550">
      <w:bodyDiv w:val="1"/>
      <w:marLeft w:val="0"/>
      <w:marRight w:val="0"/>
      <w:marTop w:val="0"/>
      <w:marBottom w:val="0"/>
      <w:divBdr>
        <w:top w:val="none" w:sz="0" w:space="0" w:color="auto"/>
        <w:left w:val="none" w:sz="0" w:space="0" w:color="auto"/>
        <w:bottom w:val="none" w:sz="0" w:space="0" w:color="auto"/>
        <w:right w:val="none" w:sz="0" w:space="0" w:color="auto"/>
      </w:divBdr>
    </w:div>
    <w:div w:id="537399323">
      <w:bodyDiv w:val="1"/>
      <w:marLeft w:val="0"/>
      <w:marRight w:val="0"/>
      <w:marTop w:val="0"/>
      <w:marBottom w:val="0"/>
      <w:divBdr>
        <w:top w:val="none" w:sz="0" w:space="0" w:color="auto"/>
        <w:left w:val="none" w:sz="0" w:space="0" w:color="auto"/>
        <w:bottom w:val="none" w:sz="0" w:space="0" w:color="auto"/>
        <w:right w:val="none" w:sz="0" w:space="0" w:color="auto"/>
      </w:divBdr>
    </w:div>
    <w:div w:id="588393321">
      <w:bodyDiv w:val="1"/>
      <w:marLeft w:val="0"/>
      <w:marRight w:val="0"/>
      <w:marTop w:val="0"/>
      <w:marBottom w:val="0"/>
      <w:divBdr>
        <w:top w:val="none" w:sz="0" w:space="0" w:color="auto"/>
        <w:left w:val="none" w:sz="0" w:space="0" w:color="auto"/>
        <w:bottom w:val="none" w:sz="0" w:space="0" w:color="auto"/>
        <w:right w:val="none" w:sz="0" w:space="0" w:color="auto"/>
      </w:divBdr>
    </w:div>
    <w:div w:id="589898254">
      <w:bodyDiv w:val="1"/>
      <w:marLeft w:val="0"/>
      <w:marRight w:val="0"/>
      <w:marTop w:val="0"/>
      <w:marBottom w:val="0"/>
      <w:divBdr>
        <w:top w:val="none" w:sz="0" w:space="0" w:color="auto"/>
        <w:left w:val="none" w:sz="0" w:space="0" w:color="auto"/>
        <w:bottom w:val="none" w:sz="0" w:space="0" w:color="auto"/>
        <w:right w:val="none" w:sz="0" w:space="0" w:color="auto"/>
      </w:divBdr>
    </w:div>
    <w:div w:id="597253849">
      <w:bodyDiv w:val="1"/>
      <w:marLeft w:val="0"/>
      <w:marRight w:val="0"/>
      <w:marTop w:val="0"/>
      <w:marBottom w:val="0"/>
      <w:divBdr>
        <w:top w:val="none" w:sz="0" w:space="0" w:color="auto"/>
        <w:left w:val="none" w:sz="0" w:space="0" w:color="auto"/>
        <w:bottom w:val="none" w:sz="0" w:space="0" w:color="auto"/>
        <w:right w:val="none" w:sz="0" w:space="0" w:color="auto"/>
      </w:divBdr>
    </w:div>
    <w:div w:id="618688375">
      <w:bodyDiv w:val="1"/>
      <w:marLeft w:val="0"/>
      <w:marRight w:val="0"/>
      <w:marTop w:val="0"/>
      <w:marBottom w:val="0"/>
      <w:divBdr>
        <w:top w:val="none" w:sz="0" w:space="0" w:color="auto"/>
        <w:left w:val="none" w:sz="0" w:space="0" w:color="auto"/>
        <w:bottom w:val="none" w:sz="0" w:space="0" w:color="auto"/>
        <w:right w:val="none" w:sz="0" w:space="0" w:color="auto"/>
      </w:divBdr>
    </w:div>
    <w:div w:id="628048155">
      <w:bodyDiv w:val="1"/>
      <w:marLeft w:val="0"/>
      <w:marRight w:val="0"/>
      <w:marTop w:val="0"/>
      <w:marBottom w:val="0"/>
      <w:divBdr>
        <w:top w:val="none" w:sz="0" w:space="0" w:color="auto"/>
        <w:left w:val="none" w:sz="0" w:space="0" w:color="auto"/>
        <w:bottom w:val="none" w:sz="0" w:space="0" w:color="auto"/>
        <w:right w:val="none" w:sz="0" w:space="0" w:color="auto"/>
      </w:divBdr>
    </w:div>
    <w:div w:id="683441411">
      <w:bodyDiv w:val="1"/>
      <w:marLeft w:val="0"/>
      <w:marRight w:val="0"/>
      <w:marTop w:val="0"/>
      <w:marBottom w:val="0"/>
      <w:divBdr>
        <w:top w:val="none" w:sz="0" w:space="0" w:color="auto"/>
        <w:left w:val="none" w:sz="0" w:space="0" w:color="auto"/>
        <w:bottom w:val="none" w:sz="0" w:space="0" w:color="auto"/>
        <w:right w:val="none" w:sz="0" w:space="0" w:color="auto"/>
      </w:divBdr>
    </w:div>
    <w:div w:id="718096416">
      <w:bodyDiv w:val="1"/>
      <w:marLeft w:val="0"/>
      <w:marRight w:val="0"/>
      <w:marTop w:val="0"/>
      <w:marBottom w:val="0"/>
      <w:divBdr>
        <w:top w:val="none" w:sz="0" w:space="0" w:color="auto"/>
        <w:left w:val="none" w:sz="0" w:space="0" w:color="auto"/>
        <w:bottom w:val="none" w:sz="0" w:space="0" w:color="auto"/>
        <w:right w:val="none" w:sz="0" w:space="0" w:color="auto"/>
      </w:divBdr>
    </w:div>
    <w:div w:id="722409741">
      <w:bodyDiv w:val="1"/>
      <w:marLeft w:val="0"/>
      <w:marRight w:val="0"/>
      <w:marTop w:val="0"/>
      <w:marBottom w:val="0"/>
      <w:divBdr>
        <w:top w:val="none" w:sz="0" w:space="0" w:color="auto"/>
        <w:left w:val="none" w:sz="0" w:space="0" w:color="auto"/>
        <w:bottom w:val="none" w:sz="0" w:space="0" w:color="auto"/>
        <w:right w:val="none" w:sz="0" w:space="0" w:color="auto"/>
      </w:divBdr>
    </w:div>
    <w:div w:id="745151371">
      <w:bodyDiv w:val="1"/>
      <w:marLeft w:val="0"/>
      <w:marRight w:val="0"/>
      <w:marTop w:val="0"/>
      <w:marBottom w:val="0"/>
      <w:divBdr>
        <w:top w:val="none" w:sz="0" w:space="0" w:color="auto"/>
        <w:left w:val="none" w:sz="0" w:space="0" w:color="auto"/>
        <w:bottom w:val="none" w:sz="0" w:space="0" w:color="auto"/>
        <w:right w:val="none" w:sz="0" w:space="0" w:color="auto"/>
      </w:divBdr>
    </w:div>
    <w:div w:id="750472932">
      <w:bodyDiv w:val="1"/>
      <w:marLeft w:val="0"/>
      <w:marRight w:val="0"/>
      <w:marTop w:val="0"/>
      <w:marBottom w:val="0"/>
      <w:divBdr>
        <w:top w:val="none" w:sz="0" w:space="0" w:color="auto"/>
        <w:left w:val="none" w:sz="0" w:space="0" w:color="auto"/>
        <w:bottom w:val="none" w:sz="0" w:space="0" w:color="auto"/>
        <w:right w:val="none" w:sz="0" w:space="0" w:color="auto"/>
      </w:divBdr>
    </w:div>
    <w:div w:id="750811811">
      <w:bodyDiv w:val="1"/>
      <w:marLeft w:val="0"/>
      <w:marRight w:val="0"/>
      <w:marTop w:val="0"/>
      <w:marBottom w:val="0"/>
      <w:divBdr>
        <w:top w:val="none" w:sz="0" w:space="0" w:color="auto"/>
        <w:left w:val="none" w:sz="0" w:space="0" w:color="auto"/>
        <w:bottom w:val="none" w:sz="0" w:space="0" w:color="auto"/>
        <w:right w:val="none" w:sz="0" w:space="0" w:color="auto"/>
      </w:divBdr>
    </w:div>
    <w:div w:id="776365642">
      <w:bodyDiv w:val="1"/>
      <w:marLeft w:val="0"/>
      <w:marRight w:val="0"/>
      <w:marTop w:val="0"/>
      <w:marBottom w:val="0"/>
      <w:divBdr>
        <w:top w:val="none" w:sz="0" w:space="0" w:color="auto"/>
        <w:left w:val="none" w:sz="0" w:space="0" w:color="auto"/>
        <w:bottom w:val="none" w:sz="0" w:space="0" w:color="auto"/>
        <w:right w:val="none" w:sz="0" w:space="0" w:color="auto"/>
      </w:divBdr>
    </w:div>
    <w:div w:id="776675044">
      <w:bodyDiv w:val="1"/>
      <w:marLeft w:val="0"/>
      <w:marRight w:val="0"/>
      <w:marTop w:val="0"/>
      <w:marBottom w:val="0"/>
      <w:divBdr>
        <w:top w:val="none" w:sz="0" w:space="0" w:color="auto"/>
        <w:left w:val="none" w:sz="0" w:space="0" w:color="auto"/>
        <w:bottom w:val="none" w:sz="0" w:space="0" w:color="auto"/>
        <w:right w:val="none" w:sz="0" w:space="0" w:color="auto"/>
      </w:divBdr>
    </w:div>
    <w:div w:id="786236254">
      <w:bodyDiv w:val="1"/>
      <w:marLeft w:val="0"/>
      <w:marRight w:val="0"/>
      <w:marTop w:val="0"/>
      <w:marBottom w:val="0"/>
      <w:divBdr>
        <w:top w:val="none" w:sz="0" w:space="0" w:color="auto"/>
        <w:left w:val="none" w:sz="0" w:space="0" w:color="auto"/>
        <w:bottom w:val="none" w:sz="0" w:space="0" w:color="auto"/>
        <w:right w:val="none" w:sz="0" w:space="0" w:color="auto"/>
      </w:divBdr>
    </w:div>
    <w:div w:id="841816419">
      <w:bodyDiv w:val="1"/>
      <w:marLeft w:val="0"/>
      <w:marRight w:val="0"/>
      <w:marTop w:val="0"/>
      <w:marBottom w:val="0"/>
      <w:divBdr>
        <w:top w:val="none" w:sz="0" w:space="0" w:color="auto"/>
        <w:left w:val="none" w:sz="0" w:space="0" w:color="auto"/>
        <w:bottom w:val="none" w:sz="0" w:space="0" w:color="auto"/>
        <w:right w:val="none" w:sz="0" w:space="0" w:color="auto"/>
      </w:divBdr>
      <w:divsChild>
        <w:div w:id="1532306693">
          <w:marLeft w:val="0"/>
          <w:marRight w:val="0"/>
          <w:marTop w:val="0"/>
          <w:marBottom w:val="0"/>
          <w:divBdr>
            <w:top w:val="none" w:sz="0" w:space="0" w:color="auto"/>
            <w:left w:val="none" w:sz="0" w:space="0" w:color="auto"/>
            <w:bottom w:val="none" w:sz="0" w:space="0" w:color="auto"/>
            <w:right w:val="none" w:sz="0" w:space="0" w:color="auto"/>
          </w:divBdr>
          <w:divsChild>
            <w:div w:id="924221231">
              <w:marLeft w:val="0"/>
              <w:marRight w:val="0"/>
              <w:marTop w:val="0"/>
              <w:marBottom w:val="0"/>
              <w:divBdr>
                <w:top w:val="none" w:sz="0" w:space="0" w:color="auto"/>
                <w:left w:val="none" w:sz="0" w:space="0" w:color="auto"/>
                <w:bottom w:val="none" w:sz="0" w:space="0" w:color="auto"/>
                <w:right w:val="none" w:sz="0" w:space="0" w:color="auto"/>
              </w:divBdr>
              <w:divsChild>
                <w:div w:id="1777678014">
                  <w:marLeft w:val="0"/>
                  <w:marRight w:val="0"/>
                  <w:marTop w:val="0"/>
                  <w:marBottom w:val="0"/>
                  <w:divBdr>
                    <w:top w:val="none" w:sz="0" w:space="0" w:color="auto"/>
                    <w:left w:val="none" w:sz="0" w:space="0" w:color="auto"/>
                    <w:bottom w:val="none" w:sz="0" w:space="0" w:color="auto"/>
                    <w:right w:val="none" w:sz="0" w:space="0" w:color="auto"/>
                  </w:divBdr>
                  <w:divsChild>
                    <w:div w:id="488791109">
                      <w:marLeft w:val="0"/>
                      <w:marRight w:val="0"/>
                      <w:marTop w:val="0"/>
                      <w:marBottom w:val="0"/>
                      <w:divBdr>
                        <w:top w:val="none" w:sz="0" w:space="0" w:color="auto"/>
                        <w:left w:val="none" w:sz="0" w:space="0" w:color="auto"/>
                        <w:bottom w:val="none" w:sz="0" w:space="0" w:color="auto"/>
                        <w:right w:val="none" w:sz="0" w:space="0" w:color="auto"/>
                      </w:divBdr>
                      <w:divsChild>
                        <w:div w:id="379790643">
                          <w:marLeft w:val="0"/>
                          <w:marRight w:val="0"/>
                          <w:marTop w:val="0"/>
                          <w:marBottom w:val="0"/>
                          <w:divBdr>
                            <w:top w:val="none" w:sz="0" w:space="0" w:color="auto"/>
                            <w:left w:val="none" w:sz="0" w:space="0" w:color="auto"/>
                            <w:bottom w:val="none" w:sz="0" w:space="0" w:color="auto"/>
                            <w:right w:val="none" w:sz="0" w:space="0" w:color="auto"/>
                          </w:divBdr>
                          <w:divsChild>
                            <w:div w:id="1551065025">
                              <w:marLeft w:val="0"/>
                              <w:marRight w:val="0"/>
                              <w:marTop w:val="0"/>
                              <w:marBottom w:val="0"/>
                              <w:divBdr>
                                <w:top w:val="none" w:sz="0" w:space="0" w:color="auto"/>
                                <w:left w:val="none" w:sz="0" w:space="0" w:color="auto"/>
                                <w:bottom w:val="none" w:sz="0" w:space="0" w:color="auto"/>
                                <w:right w:val="none" w:sz="0" w:space="0" w:color="auto"/>
                              </w:divBdr>
                              <w:divsChild>
                                <w:div w:id="1427772353">
                                  <w:marLeft w:val="0"/>
                                  <w:marRight w:val="0"/>
                                  <w:marTop w:val="0"/>
                                  <w:marBottom w:val="0"/>
                                  <w:divBdr>
                                    <w:top w:val="none" w:sz="0" w:space="0" w:color="auto"/>
                                    <w:left w:val="none" w:sz="0" w:space="0" w:color="auto"/>
                                    <w:bottom w:val="none" w:sz="0" w:space="0" w:color="auto"/>
                                    <w:right w:val="none" w:sz="0" w:space="0" w:color="auto"/>
                                  </w:divBdr>
                                  <w:divsChild>
                                    <w:div w:id="1478913474">
                                      <w:marLeft w:val="0"/>
                                      <w:marRight w:val="0"/>
                                      <w:marTop w:val="0"/>
                                      <w:marBottom w:val="0"/>
                                      <w:divBdr>
                                        <w:top w:val="none" w:sz="0" w:space="0" w:color="auto"/>
                                        <w:left w:val="none" w:sz="0" w:space="0" w:color="auto"/>
                                        <w:bottom w:val="none" w:sz="0" w:space="0" w:color="auto"/>
                                        <w:right w:val="none" w:sz="0" w:space="0" w:color="auto"/>
                                      </w:divBdr>
                                      <w:divsChild>
                                        <w:div w:id="6394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07207">
      <w:bodyDiv w:val="1"/>
      <w:marLeft w:val="0"/>
      <w:marRight w:val="0"/>
      <w:marTop w:val="0"/>
      <w:marBottom w:val="0"/>
      <w:divBdr>
        <w:top w:val="none" w:sz="0" w:space="0" w:color="auto"/>
        <w:left w:val="none" w:sz="0" w:space="0" w:color="auto"/>
        <w:bottom w:val="none" w:sz="0" w:space="0" w:color="auto"/>
        <w:right w:val="none" w:sz="0" w:space="0" w:color="auto"/>
      </w:divBdr>
    </w:div>
    <w:div w:id="875504383">
      <w:bodyDiv w:val="1"/>
      <w:marLeft w:val="0"/>
      <w:marRight w:val="0"/>
      <w:marTop w:val="0"/>
      <w:marBottom w:val="0"/>
      <w:divBdr>
        <w:top w:val="none" w:sz="0" w:space="0" w:color="auto"/>
        <w:left w:val="none" w:sz="0" w:space="0" w:color="auto"/>
        <w:bottom w:val="none" w:sz="0" w:space="0" w:color="auto"/>
        <w:right w:val="none" w:sz="0" w:space="0" w:color="auto"/>
      </w:divBdr>
    </w:div>
    <w:div w:id="887182100">
      <w:bodyDiv w:val="1"/>
      <w:marLeft w:val="0"/>
      <w:marRight w:val="0"/>
      <w:marTop w:val="0"/>
      <w:marBottom w:val="0"/>
      <w:divBdr>
        <w:top w:val="none" w:sz="0" w:space="0" w:color="auto"/>
        <w:left w:val="none" w:sz="0" w:space="0" w:color="auto"/>
        <w:bottom w:val="none" w:sz="0" w:space="0" w:color="auto"/>
        <w:right w:val="none" w:sz="0" w:space="0" w:color="auto"/>
      </w:divBdr>
    </w:div>
    <w:div w:id="892274813">
      <w:bodyDiv w:val="1"/>
      <w:marLeft w:val="0"/>
      <w:marRight w:val="0"/>
      <w:marTop w:val="0"/>
      <w:marBottom w:val="0"/>
      <w:divBdr>
        <w:top w:val="none" w:sz="0" w:space="0" w:color="auto"/>
        <w:left w:val="none" w:sz="0" w:space="0" w:color="auto"/>
        <w:bottom w:val="none" w:sz="0" w:space="0" w:color="auto"/>
        <w:right w:val="none" w:sz="0" w:space="0" w:color="auto"/>
      </w:divBdr>
    </w:div>
    <w:div w:id="906719911">
      <w:bodyDiv w:val="1"/>
      <w:marLeft w:val="0"/>
      <w:marRight w:val="0"/>
      <w:marTop w:val="0"/>
      <w:marBottom w:val="0"/>
      <w:divBdr>
        <w:top w:val="none" w:sz="0" w:space="0" w:color="auto"/>
        <w:left w:val="none" w:sz="0" w:space="0" w:color="auto"/>
        <w:bottom w:val="none" w:sz="0" w:space="0" w:color="auto"/>
        <w:right w:val="none" w:sz="0" w:space="0" w:color="auto"/>
      </w:divBdr>
    </w:div>
    <w:div w:id="933786660">
      <w:bodyDiv w:val="1"/>
      <w:marLeft w:val="0"/>
      <w:marRight w:val="0"/>
      <w:marTop w:val="0"/>
      <w:marBottom w:val="0"/>
      <w:divBdr>
        <w:top w:val="none" w:sz="0" w:space="0" w:color="auto"/>
        <w:left w:val="none" w:sz="0" w:space="0" w:color="auto"/>
        <w:bottom w:val="none" w:sz="0" w:space="0" w:color="auto"/>
        <w:right w:val="none" w:sz="0" w:space="0" w:color="auto"/>
      </w:divBdr>
    </w:div>
    <w:div w:id="940456028">
      <w:bodyDiv w:val="1"/>
      <w:marLeft w:val="0"/>
      <w:marRight w:val="0"/>
      <w:marTop w:val="0"/>
      <w:marBottom w:val="0"/>
      <w:divBdr>
        <w:top w:val="none" w:sz="0" w:space="0" w:color="auto"/>
        <w:left w:val="none" w:sz="0" w:space="0" w:color="auto"/>
        <w:bottom w:val="none" w:sz="0" w:space="0" w:color="auto"/>
        <w:right w:val="none" w:sz="0" w:space="0" w:color="auto"/>
      </w:divBdr>
    </w:div>
    <w:div w:id="964850570">
      <w:bodyDiv w:val="1"/>
      <w:marLeft w:val="0"/>
      <w:marRight w:val="0"/>
      <w:marTop w:val="0"/>
      <w:marBottom w:val="0"/>
      <w:divBdr>
        <w:top w:val="none" w:sz="0" w:space="0" w:color="auto"/>
        <w:left w:val="none" w:sz="0" w:space="0" w:color="auto"/>
        <w:bottom w:val="none" w:sz="0" w:space="0" w:color="auto"/>
        <w:right w:val="none" w:sz="0" w:space="0" w:color="auto"/>
      </w:divBdr>
      <w:divsChild>
        <w:div w:id="554312905">
          <w:marLeft w:val="0"/>
          <w:marRight w:val="0"/>
          <w:marTop w:val="0"/>
          <w:marBottom w:val="0"/>
          <w:divBdr>
            <w:top w:val="none" w:sz="0" w:space="0" w:color="auto"/>
            <w:left w:val="none" w:sz="0" w:space="0" w:color="auto"/>
            <w:bottom w:val="none" w:sz="0" w:space="0" w:color="auto"/>
            <w:right w:val="none" w:sz="0" w:space="0" w:color="auto"/>
          </w:divBdr>
          <w:divsChild>
            <w:div w:id="1120027103">
              <w:marLeft w:val="0"/>
              <w:marRight w:val="0"/>
              <w:marTop w:val="0"/>
              <w:marBottom w:val="0"/>
              <w:divBdr>
                <w:top w:val="none" w:sz="0" w:space="0" w:color="auto"/>
                <w:left w:val="none" w:sz="0" w:space="0" w:color="auto"/>
                <w:bottom w:val="none" w:sz="0" w:space="0" w:color="auto"/>
                <w:right w:val="none" w:sz="0" w:space="0" w:color="auto"/>
              </w:divBdr>
              <w:divsChild>
                <w:div w:id="1611431566">
                  <w:marLeft w:val="0"/>
                  <w:marRight w:val="0"/>
                  <w:marTop w:val="0"/>
                  <w:marBottom w:val="0"/>
                  <w:divBdr>
                    <w:top w:val="none" w:sz="0" w:space="0" w:color="auto"/>
                    <w:left w:val="none" w:sz="0" w:space="0" w:color="auto"/>
                    <w:bottom w:val="none" w:sz="0" w:space="0" w:color="auto"/>
                    <w:right w:val="none" w:sz="0" w:space="0" w:color="auto"/>
                  </w:divBdr>
                  <w:divsChild>
                    <w:div w:id="1630285279">
                      <w:marLeft w:val="0"/>
                      <w:marRight w:val="0"/>
                      <w:marTop w:val="0"/>
                      <w:marBottom w:val="0"/>
                      <w:divBdr>
                        <w:top w:val="none" w:sz="0" w:space="0" w:color="auto"/>
                        <w:left w:val="none" w:sz="0" w:space="0" w:color="auto"/>
                        <w:bottom w:val="none" w:sz="0" w:space="0" w:color="auto"/>
                        <w:right w:val="none" w:sz="0" w:space="0" w:color="auto"/>
                      </w:divBdr>
                      <w:divsChild>
                        <w:div w:id="1211306351">
                          <w:marLeft w:val="0"/>
                          <w:marRight w:val="0"/>
                          <w:marTop w:val="0"/>
                          <w:marBottom w:val="0"/>
                          <w:divBdr>
                            <w:top w:val="none" w:sz="0" w:space="0" w:color="auto"/>
                            <w:left w:val="none" w:sz="0" w:space="0" w:color="auto"/>
                            <w:bottom w:val="none" w:sz="0" w:space="0" w:color="auto"/>
                            <w:right w:val="none" w:sz="0" w:space="0" w:color="auto"/>
                          </w:divBdr>
                          <w:divsChild>
                            <w:div w:id="2172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30230">
      <w:bodyDiv w:val="1"/>
      <w:marLeft w:val="0"/>
      <w:marRight w:val="0"/>
      <w:marTop w:val="0"/>
      <w:marBottom w:val="0"/>
      <w:divBdr>
        <w:top w:val="none" w:sz="0" w:space="0" w:color="auto"/>
        <w:left w:val="none" w:sz="0" w:space="0" w:color="auto"/>
        <w:bottom w:val="none" w:sz="0" w:space="0" w:color="auto"/>
        <w:right w:val="none" w:sz="0" w:space="0" w:color="auto"/>
      </w:divBdr>
    </w:div>
    <w:div w:id="975644301">
      <w:bodyDiv w:val="1"/>
      <w:marLeft w:val="0"/>
      <w:marRight w:val="0"/>
      <w:marTop w:val="0"/>
      <w:marBottom w:val="0"/>
      <w:divBdr>
        <w:top w:val="none" w:sz="0" w:space="0" w:color="auto"/>
        <w:left w:val="none" w:sz="0" w:space="0" w:color="auto"/>
        <w:bottom w:val="none" w:sz="0" w:space="0" w:color="auto"/>
        <w:right w:val="none" w:sz="0" w:space="0" w:color="auto"/>
      </w:divBdr>
    </w:div>
    <w:div w:id="977419057">
      <w:bodyDiv w:val="1"/>
      <w:marLeft w:val="0"/>
      <w:marRight w:val="0"/>
      <w:marTop w:val="0"/>
      <w:marBottom w:val="0"/>
      <w:divBdr>
        <w:top w:val="none" w:sz="0" w:space="0" w:color="auto"/>
        <w:left w:val="none" w:sz="0" w:space="0" w:color="auto"/>
        <w:bottom w:val="none" w:sz="0" w:space="0" w:color="auto"/>
        <w:right w:val="none" w:sz="0" w:space="0" w:color="auto"/>
      </w:divBdr>
    </w:div>
    <w:div w:id="1029836821">
      <w:bodyDiv w:val="1"/>
      <w:marLeft w:val="0"/>
      <w:marRight w:val="0"/>
      <w:marTop w:val="0"/>
      <w:marBottom w:val="0"/>
      <w:divBdr>
        <w:top w:val="none" w:sz="0" w:space="0" w:color="auto"/>
        <w:left w:val="none" w:sz="0" w:space="0" w:color="auto"/>
        <w:bottom w:val="none" w:sz="0" w:space="0" w:color="auto"/>
        <w:right w:val="none" w:sz="0" w:space="0" w:color="auto"/>
      </w:divBdr>
    </w:div>
    <w:div w:id="1034883736">
      <w:bodyDiv w:val="1"/>
      <w:marLeft w:val="0"/>
      <w:marRight w:val="0"/>
      <w:marTop w:val="0"/>
      <w:marBottom w:val="0"/>
      <w:divBdr>
        <w:top w:val="none" w:sz="0" w:space="0" w:color="auto"/>
        <w:left w:val="none" w:sz="0" w:space="0" w:color="auto"/>
        <w:bottom w:val="none" w:sz="0" w:space="0" w:color="auto"/>
        <w:right w:val="none" w:sz="0" w:space="0" w:color="auto"/>
      </w:divBdr>
    </w:div>
    <w:div w:id="1039166472">
      <w:bodyDiv w:val="1"/>
      <w:marLeft w:val="0"/>
      <w:marRight w:val="0"/>
      <w:marTop w:val="0"/>
      <w:marBottom w:val="0"/>
      <w:divBdr>
        <w:top w:val="none" w:sz="0" w:space="0" w:color="auto"/>
        <w:left w:val="none" w:sz="0" w:space="0" w:color="auto"/>
        <w:bottom w:val="none" w:sz="0" w:space="0" w:color="auto"/>
        <w:right w:val="none" w:sz="0" w:space="0" w:color="auto"/>
      </w:divBdr>
    </w:div>
    <w:div w:id="1041594571">
      <w:bodyDiv w:val="1"/>
      <w:marLeft w:val="0"/>
      <w:marRight w:val="0"/>
      <w:marTop w:val="0"/>
      <w:marBottom w:val="0"/>
      <w:divBdr>
        <w:top w:val="none" w:sz="0" w:space="0" w:color="auto"/>
        <w:left w:val="none" w:sz="0" w:space="0" w:color="auto"/>
        <w:bottom w:val="none" w:sz="0" w:space="0" w:color="auto"/>
        <w:right w:val="none" w:sz="0" w:space="0" w:color="auto"/>
      </w:divBdr>
    </w:div>
    <w:div w:id="1044984669">
      <w:bodyDiv w:val="1"/>
      <w:marLeft w:val="0"/>
      <w:marRight w:val="0"/>
      <w:marTop w:val="0"/>
      <w:marBottom w:val="0"/>
      <w:divBdr>
        <w:top w:val="none" w:sz="0" w:space="0" w:color="auto"/>
        <w:left w:val="none" w:sz="0" w:space="0" w:color="auto"/>
        <w:bottom w:val="none" w:sz="0" w:space="0" w:color="auto"/>
        <w:right w:val="none" w:sz="0" w:space="0" w:color="auto"/>
      </w:divBdr>
    </w:div>
    <w:div w:id="1050806270">
      <w:bodyDiv w:val="1"/>
      <w:marLeft w:val="0"/>
      <w:marRight w:val="0"/>
      <w:marTop w:val="0"/>
      <w:marBottom w:val="0"/>
      <w:divBdr>
        <w:top w:val="none" w:sz="0" w:space="0" w:color="auto"/>
        <w:left w:val="none" w:sz="0" w:space="0" w:color="auto"/>
        <w:bottom w:val="none" w:sz="0" w:space="0" w:color="auto"/>
        <w:right w:val="none" w:sz="0" w:space="0" w:color="auto"/>
      </w:divBdr>
      <w:divsChild>
        <w:div w:id="162207507">
          <w:marLeft w:val="0"/>
          <w:marRight w:val="0"/>
          <w:marTop w:val="0"/>
          <w:marBottom w:val="0"/>
          <w:divBdr>
            <w:top w:val="none" w:sz="0" w:space="0" w:color="auto"/>
            <w:left w:val="none" w:sz="0" w:space="0" w:color="auto"/>
            <w:bottom w:val="none" w:sz="0" w:space="0" w:color="auto"/>
            <w:right w:val="none" w:sz="0" w:space="0" w:color="auto"/>
          </w:divBdr>
          <w:divsChild>
            <w:div w:id="1194072299">
              <w:marLeft w:val="0"/>
              <w:marRight w:val="0"/>
              <w:marTop w:val="0"/>
              <w:marBottom w:val="0"/>
              <w:divBdr>
                <w:top w:val="none" w:sz="0" w:space="0" w:color="auto"/>
                <w:left w:val="none" w:sz="0" w:space="0" w:color="auto"/>
                <w:bottom w:val="none" w:sz="0" w:space="0" w:color="auto"/>
                <w:right w:val="none" w:sz="0" w:space="0" w:color="auto"/>
              </w:divBdr>
              <w:divsChild>
                <w:div w:id="178276679">
                  <w:marLeft w:val="0"/>
                  <w:marRight w:val="0"/>
                  <w:marTop w:val="0"/>
                  <w:marBottom w:val="0"/>
                  <w:divBdr>
                    <w:top w:val="none" w:sz="0" w:space="0" w:color="auto"/>
                    <w:left w:val="none" w:sz="0" w:space="0" w:color="auto"/>
                    <w:bottom w:val="none" w:sz="0" w:space="0" w:color="auto"/>
                    <w:right w:val="none" w:sz="0" w:space="0" w:color="auto"/>
                  </w:divBdr>
                  <w:divsChild>
                    <w:div w:id="1593858475">
                      <w:marLeft w:val="0"/>
                      <w:marRight w:val="0"/>
                      <w:marTop w:val="0"/>
                      <w:marBottom w:val="0"/>
                      <w:divBdr>
                        <w:top w:val="none" w:sz="0" w:space="0" w:color="auto"/>
                        <w:left w:val="none" w:sz="0" w:space="0" w:color="auto"/>
                        <w:bottom w:val="none" w:sz="0" w:space="0" w:color="auto"/>
                        <w:right w:val="none" w:sz="0" w:space="0" w:color="auto"/>
                      </w:divBdr>
                      <w:divsChild>
                        <w:div w:id="1552498348">
                          <w:marLeft w:val="0"/>
                          <w:marRight w:val="0"/>
                          <w:marTop w:val="0"/>
                          <w:marBottom w:val="0"/>
                          <w:divBdr>
                            <w:top w:val="none" w:sz="0" w:space="0" w:color="auto"/>
                            <w:left w:val="none" w:sz="0" w:space="0" w:color="auto"/>
                            <w:bottom w:val="none" w:sz="0" w:space="0" w:color="auto"/>
                            <w:right w:val="none" w:sz="0" w:space="0" w:color="auto"/>
                          </w:divBdr>
                          <w:divsChild>
                            <w:div w:id="1685552549">
                              <w:marLeft w:val="0"/>
                              <w:marRight w:val="0"/>
                              <w:marTop w:val="0"/>
                              <w:marBottom w:val="0"/>
                              <w:divBdr>
                                <w:top w:val="none" w:sz="0" w:space="0" w:color="auto"/>
                                <w:left w:val="none" w:sz="0" w:space="0" w:color="auto"/>
                                <w:bottom w:val="none" w:sz="0" w:space="0" w:color="auto"/>
                                <w:right w:val="none" w:sz="0" w:space="0" w:color="auto"/>
                              </w:divBdr>
                              <w:divsChild>
                                <w:div w:id="125974304">
                                  <w:marLeft w:val="0"/>
                                  <w:marRight w:val="0"/>
                                  <w:marTop w:val="0"/>
                                  <w:marBottom w:val="0"/>
                                  <w:divBdr>
                                    <w:top w:val="none" w:sz="0" w:space="0" w:color="auto"/>
                                    <w:left w:val="none" w:sz="0" w:space="0" w:color="auto"/>
                                    <w:bottom w:val="none" w:sz="0" w:space="0" w:color="auto"/>
                                    <w:right w:val="none" w:sz="0" w:space="0" w:color="auto"/>
                                  </w:divBdr>
                                  <w:divsChild>
                                    <w:div w:id="526219493">
                                      <w:marLeft w:val="0"/>
                                      <w:marRight w:val="0"/>
                                      <w:marTop w:val="0"/>
                                      <w:marBottom w:val="0"/>
                                      <w:divBdr>
                                        <w:top w:val="none" w:sz="0" w:space="0" w:color="auto"/>
                                        <w:left w:val="none" w:sz="0" w:space="0" w:color="auto"/>
                                        <w:bottom w:val="none" w:sz="0" w:space="0" w:color="auto"/>
                                        <w:right w:val="none" w:sz="0" w:space="0" w:color="auto"/>
                                      </w:divBdr>
                                      <w:divsChild>
                                        <w:div w:id="336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118358">
      <w:bodyDiv w:val="1"/>
      <w:marLeft w:val="0"/>
      <w:marRight w:val="0"/>
      <w:marTop w:val="0"/>
      <w:marBottom w:val="0"/>
      <w:divBdr>
        <w:top w:val="none" w:sz="0" w:space="0" w:color="auto"/>
        <w:left w:val="none" w:sz="0" w:space="0" w:color="auto"/>
        <w:bottom w:val="none" w:sz="0" w:space="0" w:color="auto"/>
        <w:right w:val="none" w:sz="0" w:space="0" w:color="auto"/>
      </w:divBdr>
    </w:div>
    <w:div w:id="1083527780">
      <w:bodyDiv w:val="1"/>
      <w:marLeft w:val="0"/>
      <w:marRight w:val="0"/>
      <w:marTop w:val="0"/>
      <w:marBottom w:val="0"/>
      <w:divBdr>
        <w:top w:val="none" w:sz="0" w:space="0" w:color="auto"/>
        <w:left w:val="none" w:sz="0" w:space="0" w:color="auto"/>
        <w:bottom w:val="none" w:sz="0" w:space="0" w:color="auto"/>
        <w:right w:val="none" w:sz="0" w:space="0" w:color="auto"/>
      </w:divBdr>
    </w:div>
    <w:div w:id="1104112291">
      <w:bodyDiv w:val="1"/>
      <w:marLeft w:val="0"/>
      <w:marRight w:val="0"/>
      <w:marTop w:val="0"/>
      <w:marBottom w:val="0"/>
      <w:divBdr>
        <w:top w:val="none" w:sz="0" w:space="0" w:color="auto"/>
        <w:left w:val="none" w:sz="0" w:space="0" w:color="auto"/>
        <w:bottom w:val="none" w:sz="0" w:space="0" w:color="auto"/>
        <w:right w:val="none" w:sz="0" w:space="0" w:color="auto"/>
      </w:divBdr>
    </w:div>
    <w:div w:id="1130901050">
      <w:bodyDiv w:val="1"/>
      <w:marLeft w:val="0"/>
      <w:marRight w:val="0"/>
      <w:marTop w:val="0"/>
      <w:marBottom w:val="0"/>
      <w:divBdr>
        <w:top w:val="none" w:sz="0" w:space="0" w:color="auto"/>
        <w:left w:val="none" w:sz="0" w:space="0" w:color="auto"/>
        <w:bottom w:val="none" w:sz="0" w:space="0" w:color="auto"/>
        <w:right w:val="none" w:sz="0" w:space="0" w:color="auto"/>
      </w:divBdr>
    </w:div>
    <w:div w:id="1139767132">
      <w:bodyDiv w:val="1"/>
      <w:marLeft w:val="0"/>
      <w:marRight w:val="0"/>
      <w:marTop w:val="0"/>
      <w:marBottom w:val="0"/>
      <w:divBdr>
        <w:top w:val="none" w:sz="0" w:space="0" w:color="auto"/>
        <w:left w:val="none" w:sz="0" w:space="0" w:color="auto"/>
        <w:bottom w:val="none" w:sz="0" w:space="0" w:color="auto"/>
        <w:right w:val="none" w:sz="0" w:space="0" w:color="auto"/>
      </w:divBdr>
    </w:div>
    <w:div w:id="1155873013">
      <w:bodyDiv w:val="1"/>
      <w:marLeft w:val="0"/>
      <w:marRight w:val="0"/>
      <w:marTop w:val="0"/>
      <w:marBottom w:val="0"/>
      <w:divBdr>
        <w:top w:val="none" w:sz="0" w:space="0" w:color="auto"/>
        <w:left w:val="none" w:sz="0" w:space="0" w:color="auto"/>
        <w:bottom w:val="none" w:sz="0" w:space="0" w:color="auto"/>
        <w:right w:val="none" w:sz="0" w:space="0" w:color="auto"/>
      </w:divBdr>
    </w:div>
    <w:div w:id="1158689731">
      <w:bodyDiv w:val="1"/>
      <w:marLeft w:val="0"/>
      <w:marRight w:val="0"/>
      <w:marTop w:val="0"/>
      <w:marBottom w:val="0"/>
      <w:divBdr>
        <w:top w:val="none" w:sz="0" w:space="0" w:color="auto"/>
        <w:left w:val="none" w:sz="0" w:space="0" w:color="auto"/>
        <w:bottom w:val="none" w:sz="0" w:space="0" w:color="auto"/>
        <w:right w:val="none" w:sz="0" w:space="0" w:color="auto"/>
      </w:divBdr>
    </w:div>
    <w:div w:id="1166558977">
      <w:bodyDiv w:val="1"/>
      <w:marLeft w:val="0"/>
      <w:marRight w:val="0"/>
      <w:marTop w:val="0"/>
      <w:marBottom w:val="0"/>
      <w:divBdr>
        <w:top w:val="none" w:sz="0" w:space="0" w:color="auto"/>
        <w:left w:val="none" w:sz="0" w:space="0" w:color="auto"/>
        <w:bottom w:val="none" w:sz="0" w:space="0" w:color="auto"/>
        <w:right w:val="none" w:sz="0" w:space="0" w:color="auto"/>
      </w:divBdr>
    </w:div>
    <w:div w:id="1171259916">
      <w:bodyDiv w:val="1"/>
      <w:marLeft w:val="0"/>
      <w:marRight w:val="0"/>
      <w:marTop w:val="0"/>
      <w:marBottom w:val="0"/>
      <w:divBdr>
        <w:top w:val="none" w:sz="0" w:space="0" w:color="auto"/>
        <w:left w:val="none" w:sz="0" w:space="0" w:color="auto"/>
        <w:bottom w:val="none" w:sz="0" w:space="0" w:color="auto"/>
        <w:right w:val="none" w:sz="0" w:space="0" w:color="auto"/>
      </w:divBdr>
    </w:div>
    <w:div w:id="1171723140">
      <w:bodyDiv w:val="1"/>
      <w:marLeft w:val="0"/>
      <w:marRight w:val="0"/>
      <w:marTop w:val="0"/>
      <w:marBottom w:val="0"/>
      <w:divBdr>
        <w:top w:val="none" w:sz="0" w:space="0" w:color="auto"/>
        <w:left w:val="none" w:sz="0" w:space="0" w:color="auto"/>
        <w:bottom w:val="none" w:sz="0" w:space="0" w:color="auto"/>
        <w:right w:val="none" w:sz="0" w:space="0" w:color="auto"/>
      </w:divBdr>
    </w:div>
    <w:div w:id="1204442971">
      <w:bodyDiv w:val="1"/>
      <w:marLeft w:val="0"/>
      <w:marRight w:val="0"/>
      <w:marTop w:val="0"/>
      <w:marBottom w:val="0"/>
      <w:divBdr>
        <w:top w:val="none" w:sz="0" w:space="0" w:color="auto"/>
        <w:left w:val="none" w:sz="0" w:space="0" w:color="auto"/>
        <w:bottom w:val="none" w:sz="0" w:space="0" w:color="auto"/>
        <w:right w:val="none" w:sz="0" w:space="0" w:color="auto"/>
      </w:divBdr>
    </w:div>
    <w:div w:id="1248733620">
      <w:bodyDiv w:val="1"/>
      <w:marLeft w:val="0"/>
      <w:marRight w:val="0"/>
      <w:marTop w:val="0"/>
      <w:marBottom w:val="0"/>
      <w:divBdr>
        <w:top w:val="none" w:sz="0" w:space="0" w:color="auto"/>
        <w:left w:val="none" w:sz="0" w:space="0" w:color="auto"/>
        <w:bottom w:val="none" w:sz="0" w:space="0" w:color="auto"/>
        <w:right w:val="none" w:sz="0" w:space="0" w:color="auto"/>
      </w:divBdr>
    </w:div>
    <w:div w:id="1268730466">
      <w:bodyDiv w:val="1"/>
      <w:marLeft w:val="0"/>
      <w:marRight w:val="0"/>
      <w:marTop w:val="0"/>
      <w:marBottom w:val="0"/>
      <w:divBdr>
        <w:top w:val="none" w:sz="0" w:space="0" w:color="auto"/>
        <w:left w:val="none" w:sz="0" w:space="0" w:color="auto"/>
        <w:bottom w:val="none" w:sz="0" w:space="0" w:color="auto"/>
        <w:right w:val="none" w:sz="0" w:space="0" w:color="auto"/>
      </w:divBdr>
    </w:div>
    <w:div w:id="1269966542">
      <w:bodyDiv w:val="1"/>
      <w:marLeft w:val="0"/>
      <w:marRight w:val="0"/>
      <w:marTop w:val="0"/>
      <w:marBottom w:val="0"/>
      <w:divBdr>
        <w:top w:val="none" w:sz="0" w:space="0" w:color="auto"/>
        <w:left w:val="none" w:sz="0" w:space="0" w:color="auto"/>
        <w:bottom w:val="none" w:sz="0" w:space="0" w:color="auto"/>
        <w:right w:val="none" w:sz="0" w:space="0" w:color="auto"/>
      </w:divBdr>
    </w:div>
    <w:div w:id="1284381107">
      <w:bodyDiv w:val="1"/>
      <w:marLeft w:val="0"/>
      <w:marRight w:val="0"/>
      <w:marTop w:val="0"/>
      <w:marBottom w:val="0"/>
      <w:divBdr>
        <w:top w:val="none" w:sz="0" w:space="0" w:color="auto"/>
        <w:left w:val="none" w:sz="0" w:space="0" w:color="auto"/>
        <w:bottom w:val="none" w:sz="0" w:space="0" w:color="auto"/>
        <w:right w:val="none" w:sz="0" w:space="0" w:color="auto"/>
      </w:divBdr>
    </w:div>
    <w:div w:id="1289706830">
      <w:bodyDiv w:val="1"/>
      <w:marLeft w:val="0"/>
      <w:marRight w:val="0"/>
      <w:marTop w:val="0"/>
      <w:marBottom w:val="0"/>
      <w:divBdr>
        <w:top w:val="none" w:sz="0" w:space="0" w:color="auto"/>
        <w:left w:val="none" w:sz="0" w:space="0" w:color="auto"/>
        <w:bottom w:val="none" w:sz="0" w:space="0" w:color="auto"/>
        <w:right w:val="none" w:sz="0" w:space="0" w:color="auto"/>
      </w:divBdr>
    </w:div>
    <w:div w:id="1303536831">
      <w:bodyDiv w:val="1"/>
      <w:marLeft w:val="0"/>
      <w:marRight w:val="0"/>
      <w:marTop w:val="0"/>
      <w:marBottom w:val="0"/>
      <w:divBdr>
        <w:top w:val="none" w:sz="0" w:space="0" w:color="auto"/>
        <w:left w:val="none" w:sz="0" w:space="0" w:color="auto"/>
        <w:bottom w:val="none" w:sz="0" w:space="0" w:color="auto"/>
        <w:right w:val="none" w:sz="0" w:space="0" w:color="auto"/>
      </w:divBdr>
    </w:div>
    <w:div w:id="1307852061">
      <w:bodyDiv w:val="1"/>
      <w:marLeft w:val="0"/>
      <w:marRight w:val="0"/>
      <w:marTop w:val="0"/>
      <w:marBottom w:val="0"/>
      <w:divBdr>
        <w:top w:val="none" w:sz="0" w:space="0" w:color="auto"/>
        <w:left w:val="none" w:sz="0" w:space="0" w:color="auto"/>
        <w:bottom w:val="none" w:sz="0" w:space="0" w:color="auto"/>
        <w:right w:val="none" w:sz="0" w:space="0" w:color="auto"/>
      </w:divBdr>
    </w:div>
    <w:div w:id="1330215623">
      <w:bodyDiv w:val="1"/>
      <w:marLeft w:val="0"/>
      <w:marRight w:val="0"/>
      <w:marTop w:val="0"/>
      <w:marBottom w:val="0"/>
      <w:divBdr>
        <w:top w:val="none" w:sz="0" w:space="0" w:color="auto"/>
        <w:left w:val="none" w:sz="0" w:space="0" w:color="auto"/>
        <w:bottom w:val="none" w:sz="0" w:space="0" w:color="auto"/>
        <w:right w:val="none" w:sz="0" w:space="0" w:color="auto"/>
      </w:divBdr>
    </w:div>
    <w:div w:id="1334869971">
      <w:bodyDiv w:val="1"/>
      <w:marLeft w:val="0"/>
      <w:marRight w:val="0"/>
      <w:marTop w:val="0"/>
      <w:marBottom w:val="0"/>
      <w:divBdr>
        <w:top w:val="none" w:sz="0" w:space="0" w:color="auto"/>
        <w:left w:val="none" w:sz="0" w:space="0" w:color="auto"/>
        <w:bottom w:val="none" w:sz="0" w:space="0" w:color="auto"/>
        <w:right w:val="none" w:sz="0" w:space="0" w:color="auto"/>
      </w:divBdr>
    </w:div>
    <w:div w:id="1340423742">
      <w:bodyDiv w:val="1"/>
      <w:marLeft w:val="0"/>
      <w:marRight w:val="0"/>
      <w:marTop w:val="0"/>
      <w:marBottom w:val="0"/>
      <w:divBdr>
        <w:top w:val="none" w:sz="0" w:space="0" w:color="auto"/>
        <w:left w:val="none" w:sz="0" w:space="0" w:color="auto"/>
        <w:bottom w:val="none" w:sz="0" w:space="0" w:color="auto"/>
        <w:right w:val="none" w:sz="0" w:space="0" w:color="auto"/>
      </w:divBdr>
    </w:div>
    <w:div w:id="1389722543">
      <w:bodyDiv w:val="1"/>
      <w:marLeft w:val="0"/>
      <w:marRight w:val="0"/>
      <w:marTop w:val="0"/>
      <w:marBottom w:val="0"/>
      <w:divBdr>
        <w:top w:val="none" w:sz="0" w:space="0" w:color="auto"/>
        <w:left w:val="none" w:sz="0" w:space="0" w:color="auto"/>
        <w:bottom w:val="none" w:sz="0" w:space="0" w:color="auto"/>
        <w:right w:val="none" w:sz="0" w:space="0" w:color="auto"/>
      </w:divBdr>
    </w:div>
    <w:div w:id="1414858231">
      <w:bodyDiv w:val="1"/>
      <w:marLeft w:val="0"/>
      <w:marRight w:val="0"/>
      <w:marTop w:val="0"/>
      <w:marBottom w:val="0"/>
      <w:divBdr>
        <w:top w:val="none" w:sz="0" w:space="0" w:color="auto"/>
        <w:left w:val="none" w:sz="0" w:space="0" w:color="auto"/>
        <w:bottom w:val="none" w:sz="0" w:space="0" w:color="auto"/>
        <w:right w:val="none" w:sz="0" w:space="0" w:color="auto"/>
      </w:divBdr>
    </w:div>
    <w:div w:id="1428765870">
      <w:bodyDiv w:val="1"/>
      <w:marLeft w:val="0"/>
      <w:marRight w:val="0"/>
      <w:marTop w:val="0"/>
      <w:marBottom w:val="0"/>
      <w:divBdr>
        <w:top w:val="none" w:sz="0" w:space="0" w:color="auto"/>
        <w:left w:val="none" w:sz="0" w:space="0" w:color="auto"/>
        <w:bottom w:val="none" w:sz="0" w:space="0" w:color="auto"/>
        <w:right w:val="none" w:sz="0" w:space="0" w:color="auto"/>
      </w:divBdr>
    </w:div>
    <w:div w:id="1447312607">
      <w:bodyDiv w:val="1"/>
      <w:marLeft w:val="0"/>
      <w:marRight w:val="0"/>
      <w:marTop w:val="0"/>
      <w:marBottom w:val="0"/>
      <w:divBdr>
        <w:top w:val="none" w:sz="0" w:space="0" w:color="auto"/>
        <w:left w:val="none" w:sz="0" w:space="0" w:color="auto"/>
        <w:bottom w:val="none" w:sz="0" w:space="0" w:color="auto"/>
        <w:right w:val="none" w:sz="0" w:space="0" w:color="auto"/>
      </w:divBdr>
    </w:div>
    <w:div w:id="1450006264">
      <w:bodyDiv w:val="1"/>
      <w:marLeft w:val="0"/>
      <w:marRight w:val="0"/>
      <w:marTop w:val="0"/>
      <w:marBottom w:val="0"/>
      <w:divBdr>
        <w:top w:val="none" w:sz="0" w:space="0" w:color="auto"/>
        <w:left w:val="none" w:sz="0" w:space="0" w:color="auto"/>
        <w:bottom w:val="none" w:sz="0" w:space="0" w:color="auto"/>
        <w:right w:val="none" w:sz="0" w:space="0" w:color="auto"/>
      </w:divBdr>
    </w:div>
    <w:div w:id="1467704638">
      <w:bodyDiv w:val="1"/>
      <w:marLeft w:val="0"/>
      <w:marRight w:val="0"/>
      <w:marTop w:val="0"/>
      <w:marBottom w:val="0"/>
      <w:divBdr>
        <w:top w:val="none" w:sz="0" w:space="0" w:color="auto"/>
        <w:left w:val="none" w:sz="0" w:space="0" w:color="auto"/>
        <w:bottom w:val="none" w:sz="0" w:space="0" w:color="auto"/>
        <w:right w:val="none" w:sz="0" w:space="0" w:color="auto"/>
      </w:divBdr>
    </w:div>
    <w:div w:id="1471945903">
      <w:bodyDiv w:val="1"/>
      <w:marLeft w:val="0"/>
      <w:marRight w:val="0"/>
      <w:marTop w:val="0"/>
      <w:marBottom w:val="0"/>
      <w:divBdr>
        <w:top w:val="none" w:sz="0" w:space="0" w:color="auto"/>
        <w:left w:val="none" w:sz="0" w:space="0" w:color="auto"/>
        <w:bottom w:val="none" w:sz="0" w:space="0" w:color="auto"/>
        <w:right w:val="none" w:sz="0" w:space="0" w:color="auto"/>
      </w:divBdr>
    </w:div>
    <w:div w:id="1484932074">
      <w:bodyDiv w:val="1"/>
      <w:marLeft w:val="0"/>
      <w:marRight w:val="0"/>
      <w:marTop w:val="0"/>
      <w:marBottom w:val="0"/>
      <w:divBdr>
        <w:top w:val="none" w:sz="0" w:space="0" w:color="auto"/>
        <w:left w:val="none" w:sz="0" w:space="0" w:color="auto"/>
        <w:bottom w:val="none" w:sz="0" w:space="0" w:color="auto"/>
        <w:right w:val="none" w:sz="0" w:space="0" w:color="auto"/>
      </w:divBdr>
    </w:div>
    <w:div w:id="1507137412">
      <w:bodyDiv w:val="1"/>
      <w:marLeft w:val="0"/>
      <w:marRight w:val="0"/>
      <w:marTop w:val="0"/>
      <w:marBottom w:val="0"/>
      <w:divBdr>
        <w:top w:val="none" w:sz="0" w:space="0" w:color="auto"/>
        <w:left w:val="none" w:sz="0" w:space="0" w:color="auto"/>
        <w:bottom w:val="none" w:sz="0" w:space="0" w:color="auto"/>
        <w:right w:val="none" w:sz="0" w:space="0" w:color="auto"/>
      </w:divBdr>
    </w:div>
    <w:div w:id="1519394617">
      <w:bodyDiv w:val="1"/>
      <w:marLeft w:val="0"/>
      <w:marRight w:val="0"/>
      <w:marTop w:val="0"/>
      <w:marBottom w:val="0"/>
      <w:divBdr>
        <w:top w:val="none" w:sz="0" w:space="0" w:color="auto"/>
        <w:left w:val="none" w:sz="0" w:space="0" w:color="auto"/>
        <w:bottom w:val="none" w:sz="0" w:space="0" w:color="auto"/>
        <w:right w:val="none" w:sz="0" w:space="0" w:color="auto"/>
      </w:divBdr>
    </w:div>
    <w:div w:id="1532067749">
      <w:bodyDiv w:val="1"/>
      <w:marLeft w:val="0"/>
      <w:marRight w:val="0"/>
      <w:marTop w:val="0"/>
      <w:marBottom w:val="0"/>
      <w:divBdr>
        <w:top w:val="none" w:sz="0" w:space="0" w:color="auto"/>
        <w:left w:val="none" w:sz="0" w:space="0" w:color="auto"/>
        <w:bottom w:val="none" w:sz="0" w:space="0" w:color="auto"/>
        <w:right w:val="none" w:sz="0" w:space="0" w:color="auto"/>
      </w:divBdr>
    </w:div>
    <w:div w:id="1539001952">
      <w:bodyDiv w:val="1"/>
      <w:marLeft w:val="0"/>
      <w:marRight w:val="0"/>
      <w:marTop w:val="0"/>
      <w:marBottom w:val="0"/>
      <w:divBdr>
        <w:top w:val="none" w:sz="0" w:space="0" w:color="auto"/>
        <w:left w:val="none" w:sz="0" w:space="0" w:color="auto"/>
        <w:bottom w:val="none" w:sz="0" w:space="0" w:color="auto"/>
        <w:right w:val="none" w:sz="0" w:space="0" w:color="auto"/>
      </w:divBdr>
    </w:div>
    <w:div w:id="1546716649">
      <w:bodyDiv w:val="1"/>
      <w:marLeft w:val="0"/>
      <w:marRight w:val="0"/>
      <w:marTop w:val="0"/>
      <w:marBottom w:val="0"/>
      <w:divBdr>
        <w:top w:val="none" w:sz="0" w:space="0" w:color="auto"/>
        <w:left w:val="none" w:sz="0" w:space="0" w:color="auto"/>
        <w:bottom w:val="none" w:sz="0" w:space="0" w:color="auto"/>
        <w:right w:val="none" w:sz="0" w:space="0" w:color="auto"/>
      </w:divBdr>
    </w:div>
    <w:div w:id="1570534596">
      <w:bodyDiv w:val="1"/>
      <w:marLeft w:val="0"/>
      <w:marRight w:val="0"/>
      <w:marTop w:val="0"/>
      <w:marBottom w:val="0"/>
      <w:divBdr>
        <w:top w:val="none" w:sz="0" w:space="0" w:color="auto"/>
        <w:left w:val="none" w:sz="0" w:space="0" w:color="auto"/>
        <w:bottom w:val="none" w:sz="0" w:space="0" w:color="auto"/>
        <w:right w:val="none" w:sz="0" w:space="0" w:color="auto"/>
      </w:divBdr>
    </w:div>
    <w:div w:id="1576624022">
      <w:bodyDiv w:val="1"/>
      <w:marLeft w:val="0"/>
      <w:marRight w:val="0"/>
      <w:marTop w:val="0"/>
      <w:marBottom w:val="0"/>
      <w:divBdr>
        <w:top w:val="none" w:sz="0" w:space="0" w:color="auto"/>
        <w:left w:val="none" w:sz="0" w:space="0" w:color="auto"/>
        <w:bottom w:val="none" w:sz="0" w:space="0" w:color="auto"/>
        <w:right w:val="none" w:sz="0" w:space="0" w:color="auto"/>
      </w:divBdr>
    </w:div>
    <w:div w:id="1610359442">
      <w:bodyDiv w:val="1"/>
      <w:marLeft w:val="0"/>
      <w:marRight w:val="0"/>
      <w:marTop w:val="0"/>
      <w:marBottom w:val="0"/>
      <w:divBdr>
        <w:top w:val="none" w:sz="0" w:space="0" w:color="auto"/>
        <w:left w:val="none" w:sz="0" w:space="0" w:color="auto"/>
        <w:bottom w:val="none" w:sz="0" w:space="0" w:color="auto"/>
        <w:right w:val="none" w:sz="0" w:space="0" w:color="auto"/>
      </w:divBdr>
    </w:div>
    <w:div w:id="1622230048">
      <w:bodyDiv w:val="1"/>
      <w:marLeft w:val="0"/>
      <w:marRight w:val="0"/>
      <w:marTop w:val="0"/>
      <w:marBottom w:val="0"/>
      <w:divBdr>
        <w:top w:val="none" w:sz="0" w:space="0" w:color="auto"/>
        <w:left w:val="none" w:sz="0" w:space="0" w:color="auto"/>
        <w:bottom w:val="none" w:sz="0" w:space="0" w:color="auto"/>
        <w:right w:val="none" w:sz="0" w:space="0" w:color="auto"/>
      </w:divBdr>
    </w:div>
    <w:div w:id="1655066750">
      <w:bodyDiv w:val="1"/>
      <w:marLeft w:val="0"/>
      <w:marRight w:val="0"/>
      <w:marTop w:val="0"/>
      <w:marBottom w:val="0"/>
      <w:divBdr>
        <w:top w:val="none" w:sz="0" w:space="0" w:color="auto"/>
        <w:left w:val="none" w:sz="0" w:space="0" w:color="auto"/>
        <w:bottom w:val="none" w:sz="0" w:space="0" w:color="auto"/>
        <w:right w:val="none" w:sz="0" w:space="0" w:color="auto"/>
      </w:divBdr>
    </w:div>
    <w:div w:id="1700668750">
      <w:bodyDiv w:val="1"/>
      <w:marLeft w:val="0"/>
      <w:marRight w:val="0"/>
      <w:marTop w:val="0"/>
      <w:marBottom w:val="0"/>
      <w:divBdr>
        <w:top w:val="none" w:sz="0" w:space="0" w:color="auto"/>
        <w:left w:val="none" w:sz="0" w:space="0" w:color="auto"/>
        <w:bottom w:val="none" w:sz="0" w:space="0" w:color="auto"/>
        <w:right w:val="none" w:sz="0" w:space="0" w:color="auto"/>
      </w:divBdr>
    </w:div>
    <w:div w:id="1742019313">
      <w:bodyDiv w:val="1"/>
      <w:marLeft w:val="0"/>
      <w:marRight w:val="0"/>
      <w:marTop w:val="0"/>
      <w:marBottom w:val="0"/>
      <w:divBdr>
        <w:top w:val="none" w:sz="0" w:space="0" w:color="auto"/>
        <w:left w:val="none" w:sz="0" w:space="0" w:color="auto"/>
        <w:bottom w:val="none" w:sz="0" w:space="0" w:color="auto"/>
        <w:right w:val="none" w:sz="0" w:space="0" w:color="auto"/>
      </w:divBdr>
    </w:div>
    <w:div w:id="1758593315">
      <w:bodyDiv w:val="1"/>
      <w:marLeft w:val="0"/>
      <w:marRight w:val="0"/>
      <w:marTop w:val="0"/>
      <w:marBottom w:val="0"/>
      <w:divBdr>
        <w:top w:val="none" w:sz="0" w:space="0" w:color="auto"/>
        <w:left w:val="none" w:sz="0" w:space="0" w:color="auto"/>
        <w:bottom w:val="none" w:sz="0" w:space="0" w:color="auto"/>
        <w:right w:val="none" w:sz="0" w:space="0" w:color="auto"/>
      </w:divBdr>
    </w:div>
    <w:div w:id="1788504021">
      <w:bodyDiv w:val="1"/>
      <w:marLeft w:val="0"/>
      <w:marRight w:val="0"/>
      <w:marTop w:val="0"/>
      <w:marBottom w:val="0"/>
      <w:divBdr>
        <w:top w:val="none" w:sz="0" w:space="0" w:color="auto"/>
        <w:left w:val="none" w:sz="0" w:space="0" w:color="auto"/>
        <w:bottom w:val="none" w:sz="0" w:space="0" w:color="auto"/>
        <w:right w:val="none" w:sz="0" w:space="0" w:color="auto"/>
      </w:divBdr>
    </w:div>
    <w:div w:id="1825387062">
      <w:bodyDiv w:val="1"/>
      <w:marLeft w:val="0"/>
      <w:marRight w:val="0"/>
      <w:marTop w:val="0"/>
      <w:marBottom w:val="0"/>
      <w:divBdr>
        <w:top w:val="none" w:sz="0" w:space="0" w:color="auto"/>
        <w:left w:val="none" w:sz="0" w:space="0" w:color="auto"/>
        <w:bottom w:val="none" w:sz="0" w:space="0" w:color="auto"/>
        <w:right w:val="none" w:sz="0" w:space="0" w:color="auto"/>
      </w:divBdr>
    </w:div>
    <w:div w:id="1830170756">
      <w:bodyDiv w:val="1"/>
      <w:marLeft w:val="0"/>
      <w:marRight w:val="0"/>
      <w:marTop w:val="0"/>
      <w:marBottom w:val="0"/>
      <w:divBdr>
        <w:top w:val="none" w:sz="0" w:space="0" w:color="auto"/>
        <w:left w:val="none" w:sz="0" w:space="0" w:color="auto"/>
        <w:bottom w:val="none" w:sz="0" w:space="0" w:color="auto"/>
        <w:right w:val="none" w:sz="0" w:space="0" w:color="auto"/>
      </w:divBdr>
    </w:div>
    <w:div w:id="1856773726">
      <w:bodyDiv w:val="1"/>
      <w:marLeft w:val="0"/>
      <w:marRight w:val="0"/>
      <w:marTop w:val="0"/>
      <w:marBottom w:val="0"/>
      <w:divBdr>
        <w:top w:val="none" w:sz="0" w:space="0" w:color="auto"/>
        <w:left w:val="none" w:sz="0" w:space="0" w:color="auto"/>
        <w:bottom w:val="none" w:sz="0" w:space="0" w:color="auto"/>
        <w:right w:val="none" w:sz="0" w:space="0" w:color="auto"/>
      </w:divBdr>
    </w:div>
    <w:div w:id="1903831416">
      <w:bodyDiv w:val="1"/>
      <w:marLeft w:val="0"/>
      <w:marRight w:val="0"/>
      <w:marTop w:val="0"/>
      <w:marBottom w:val="0"/>
      <w:divBdr>
        <w:top w:val="none" w:sz="0" w:space="0" w:color="auto"/>
        <w:left w:val="none" w:sz="0" w:space="0" w:color="auto"/>
        <w:bottom w:val="none" w:sz="0" w:space="0" w:color="auto"/>
        <w:right w:val="none" w:sz="0" w:space="0" w:color="auto"/>
      </w:divBdr>
    </w:div>
    <w:div w:id="1921939210">
      <w:bodyDiv w:val="1"/>
      <w:marLeft w:val="0"/>
      <w:marRight w:val="0"/>
      <w:marTop w:val="0"/>
      <w:marBottom w:val="0"/>
      <w:divBdr>
        <w:top w:val="none" w:sz="0" w:space="0" w:color="auto"/>
        <w:left w:val="none" w:sz="0" w:space="0" w:color="auto"/>
        <w:bottom w:val="none" w:sz="0" w:space="0" w:color="auto"/>
        <w:right w:val="none" w:sz="0" w:space="0" w:color="auto"/>
      </w:divBdr>
    </w:div>
    <w:div w:id="1950038375">
      <w:bodyDiv w:val="1"/>
      <w:marLeft w:val="0"/>
      <w:marRight w:val="0"/>
      <w:marTop w:val="0"/>
      <w:marBottom w:val="0"/>
      <w:divBdr>
        <w:top w:val="none" w:sz="0" w:space="0" w:color="auto"/>
        <w:left w:val="none" w:sz="0" w:space="0" w:color="auto"/>
        <w:bottom w:val="none" w:sz="0" w:space="0" w:color="auto"/>
        <w:right w:val="none" w:sz="0" w:space="0" w:color="auto"/>
      </w:divBdr>
    </w:div>
    <w:div w:id="1950618490">
      <w:bodyDiv w:val="1"/>
      <w:marLeft w:val="0"/>
      <w:marRight w:val="0"/>
      <w:marTop w:val="0"/>
      <w:marBottom w:val="0"/>
      <w:divBdr>
        <w:top w:val="none" w:sz="0" w:space="0" w:color="auto"/>
        <w:left w:val="none" w:sz="0" w:space="0" w:color="auto"/>
        <w:bottom w:val="none" w:sz="0" w:space="0" w:color="auto"/>
        <w:right w:val="none" w:sz="0" w:space="0" w:color="auto"/>
      </w:divBdr>
    </w:div>
    <w:div w:id="1950773437">
      <w:bodyDiv w:val="1"/>
      <w:marLeft w:val="0"/>
      <w:marRight w:val="0"/>
      <w:marTop w:val="0"/>
      <w:marBottom w:val="0"/>
      <w:divBdr>
        <w:top w:val="none" w:sz="0" w:space="0" w:color="auto"/>
        <w:left w:val="none" w:sz="0" w:space="0" w:color="auto"/>
        <w:bottom w:val="none" w:sz="0" w:space="0" w:color="auto"/>
        <w:right w:val="none" w:sz="0" w:space="0" w:color="auto"/>
      </w:divBdr>
    </w:div>
    <w:div w:id="1952663302">
      <w:bodyDiv w:val="1"/>
      <w:marLeft w:val="0"/>
      <w:marRight w:val="0"/>
      <w:marTop w:val="0"/>
      <w:marBottom w:val="0"/>
      <w:divBdr>
        <w:top w:val="none" w:sz="0" w:space="0" w:color="auto"/>
        <w:left w:val="none" w:sz="0" w:space="0" w:color="auto"/>
        <w:bottom w:val="none" w:sz="0" w:space="0" w:color="auto"/>
        <w:right w:val="none" w:sz="0" w:space="0" w:color="auto"/>
      </w:divBdr>
    </w:div>
    <w:div w:id="1995720603">
      <w:bodyDiv w:val="1"/>
      <w:marLeft w:val="0"/>
      <w:marRight w:val="0"/>
      <w:marTop w:val="0"/>
      <w:marBottom w:val="0"/>
      <w:divBdr>
        <w:top w:val="none" w:sz="0" w:space="0" w:color="auto"/>
        <w:left w:val="none" w:sz="0" w:space="0" w:color="auto"/>
        <w:bottom w:val="none" w:sz="0" w:space="0" w:color="auto"/>
        <w:right w:val="none" w:sz="0" w:space="0" w:color="auto"/>
      </w:divBdr>
    </w:div>
    <w:div w:id="2022538157">
      <w:bodyDiv w:val="1"/>
      <w:marLeft w:val="0"/>
      <w:marRight w:val="0"/>
      <w:marTop w:val="0"/>
      <w:marBottom w:val="0"/>
      <w:divBdr>
        <w:top w:val="none" w:sz="0" w:space="0" w:color="auto"/>
        <w:left w:val="none" w:sz="0" w:space="0" w:color="auto"/>
        <w:bottom w:val="none" w:sz="0" w:space="0" w:color="auto"/>
        <w:right w:val="none" w:sz="0" w:space="0" w:color="auto"/>
      </w:divBdr>
    </w:div>
    <w:div w:id="2071346816">
      <w:bodyDiv w:val="1"/>
      <w:marLeft w:val="0"/>
      <w:marRight w:val="0"/>
      <w:marTop w:val="0"/>
      <w:marBottom w:val="0"/>
      <w:divBdr>
        <w:top w:val="none" w:sz="0" w:space="0" w:color="auto"/>
        <w:left w:val="none" w:sz="0" w:space="0" w:color="auto"/>
        <w:bottom w:val="none" w:sz="0" w:space="0" w:color="auto"/>
        <w:right w:val="none" w:sz="0" w:space="0" w:color="auto"/>
      </w:divBdr>
    </w:div>
    <w:div w:id="2100562986">
      <w:bodyDiv w:val="1"/>
      <w:marLeft w:val="0"/>
      <w:marRight w:val="0"/>
      <w:marTop w:val="0"/>
      <w:marBottom w:val="0"/>
      <w:divBdr>
        <w:top w:val="none" w:sz="0" w:space="0" w:color="auto"/>
        <w:left w:val="none" w:sz="0" w:space="0" w:color="auto"/>
        <w:bottom w:val="none" w:sz="0" w:space="0" w:color="auto"/>
        <w:right w:val="none" w:sz="0" w:space="0" w:color="auto"/>
      </w:divBdr>
    </w:div>
    <w:div w:id="2119643070">
      <w:bodyDiv w:val="1"/>
      <w:marLeft w:val="0"/>
      <w:marRight w:val="0"/>
      <w:marTop w:val="0"/>
      <w:marBottom w:val="0"/>
      <w:divBdr>
        <w:top w:val="none" w:sz="0" w:space="0" w:color="auto"/>
        <w:left w:val="none" w:sz="0" w:space="0" w:color="auto"/>
        <w:bottom w:val="none" w:sz="0" w:space="0" w:color="auto"/>
        <w:right w:val="none" w:sz="0" w:space="0" w:color="auto"/>
      </w:divBdr>
    </w:div>
    <w:div w:id="2120640417">
      <w:bodyDiv w:val="1"/>
      <w:marLeft w:val="0"/>
      <w:marRight w:val="0"/>
      <w:marTop w:val="0"/>
      <w:marBottom w:val="0"/>
      <w:divBdr>
        <w:top w:val="none" w:sz="0" w:space="0" w:color="auto"/>
        <w:left w:val="none" w:sz="0" w:space="0" w:color="auto"/>
        <w:bottom w:val="none" w:sz="0" w:space="0" w:color="auto"/>
        <w:right w:val="none" w:sz="0" w:space="0" w:color="auto"/>
      </w:divBdr>
    </w:div>
    <w:div w:id="2132481429">
      <w:bodyDiv w:val="1"/>
      <w:marLeft w:val="0"/>
      <w:marRight w:val="0"/>
      <w:marTop w:val="0"/>
      <w:marBottom w:val="0"/>
      <w:divBdr>
        <w:top w:val="none" w:sz="0" w:space="0" w:color="auto"/>
        <w:left w:val="none" w:sz="0" w:space="0" w:color="auto"/>
        <w:bottom w:val="none" w:sz="0" w:space="0" w:color="auto"/>
        <w:right w:val="none" w:sz="0" w:space="0" w:color="auto"/>
      </w:divBdr>
    </w:div>
    <w:div w:id="2135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o@filmhaus-huber.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KIN0</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KIN0</dc:title>
  <dc:subject/>
  <dc:creator>Kronen Lichtspiele</dc:creator>
  <cp:keywords/>
  <cp:lastModifiedBy>Office 365</cp:lastModifiedBy>
  <cp:revision>3</cp:revision>
  <cp:lastPrinted>2022-04-28T08:09:00Z</cp:lastPrinted>
  <dcterms:created xsi:type="dcterms:W3CDTF">2022-04-28T08:11:00Z</dcterms:created>
  <dcterms:modified xsi:type="dcterms:W3CDTF">2022-04-28T08:11:00Z</dcterms:modified>
</cp:coreProperties>
</file>